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A518C" w14:textId="77777777" w:rsidR="009472A6" w:rsidRPr="009472A6" w:rsidRDefault="009472A6" w:rsidP="009472A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bookmarkStart w:id="0" w:name="_GoBack"/>
      <w:bookmarkEnd w:id="0"/>
      <w:r>
        <w:rPr>
          <w:rFonts w:ascii="PT Astra Serif" w:hAnsi="PT Astra Serif"/>
          <w:b/>
          <w:noProof/>
        </w:rPr>
        <w:drawing>
          <wp:inline distT="0" distB="0" distL="0" distR="0" wp14:anchorId="5B811F35" wp14:editId="03971F1B">
            <wp:extent cx="885825" cy="1009650"/>
            <wp:effectExtent l="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74A2A" w14:textId="77777777" w:rsidR="009472A6" w:rsidRPr="009472A6" w:rsidRDefault="009472A6" w:rsidP="009472A6">
      <w:pPr>
        <w:jc w:val="center"/>
        <w:rPr>
          <w:rFonts w:ascii="PT Astra Serif" w:hAnsi="PT Astra Serif"/>
          <w:b/>
          <w:sz w:val="24"/>
          <w:szCs w:val="24"/>
        </w:rPr>
      </w:pPr>
      <w:r w:rsidRPr="009472A6">
        <w:rPr>
          <w:rFonts w:ascii="PT Astra Serif" w:hAnsi="PT Astra Serif"/>
          <w:b/>
          <w:sz w:val="24"/>
          <w:szCs w:val="24"/>
        </w:rPr>
        <w:t>Тульская область</w:t>
      </w:r>
    </w:p>
    <w:p w14:paraId="17151317" w14:textId="77777777" w:rsidR="009472A6" w:rsidRPr="009472A6" w:rsidRDefault="009472A6" w:rsidP="009472A6">
      <w:pPr>
        <w:jc w:val="center"/>
        <w:rPr>
          <w:rFonts w:ascii="PT Astra Serif" w:hAnsi="PT Astra Serif"/>
          <w:b/>
          <w:sz w:val="24"/>
          <w:szCs w:val="24"/>
        </w:rPr>
      </w:pPr>
      <w:r w:rsidRPr="009472A6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14:paraId="1E8A0724" w14:textId="77777777" w:rsidR="009472A6" w:rsidRPr="009472A6" w:rsidRDefault="009472A6" w:rsidP="009472A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9472A6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14:paraId="3040A2E1" w14:textId="77777777" w:rsidR="009472A6" w:rsidRPr="009472A6" w:rsidRDefault="009472A6" w:rsidP="009472A6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</w:rPr>
      </w:pPr>
    </w:p>
    <w:p w14:paraId="3AB5716C" w14:textId="77777777" w:rsidR="009472A6" w:rsidRPr="009472A6" w:rsidRDefault="009472A6" w:rsidP="009472A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9472A6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14:paraId="5DCD1459" w14:textId="77777777" w:rsidR="009472A6" w:rsidRPr="009472A6" w:rsidRDefault="009472A6" w:rsidP="009472A6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</w:rPr>
      </w:pPr>
    </w:p>
    <w:p w14:paraId="2D3B4FAD" w14:textId="77777777" w:rsidR="005624BF" w:rsidRPr="007A1364" w:rsidRDefault="005624BF" w:rsidP="005624BF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proofErr w:type="gramStart"/>
      <w:r w:rsidRPr="007A1364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Pr="007A1364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14:paraId="576C6A40" w14:textId="77777777" w:rsidR="005624BF" w:rsidRPr="007A1364" w:rsidRDefault="005624BF" w:rsidP="005624BF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lang w:eastAsia="zh-CN"/>
        </w:rPr>
      </w:pPr>
      <w:r w:rsidRPr="007A1364">
        <w:rPr>
          <w:rFonts w:ascii="Arial" w:hAnsi="Arial"/>
          <w:lang w:eastAsia="zh-CN"/>
        </w:rPr>
        <w:tab/>
      </w:r>
    </w:p>
    <w:p w14:paraId="7535013F" w14:textId="77777777" w:rsidR="005624BF" w:rsidRPr="007A1364" w:rsidRDefault="005624BF" w:rsidP="005624BF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lang w:eastAsia="zh-CN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6F093E" wp14:editId="07C2701C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0" r="3175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623942" w14:textId="27672A0E" w:rsidR="005624BF" w:rsidRPr="000B526A" w:rsidRDefault="005624BF" w:rsidP="005624BF">
                            <w:pPr>
                              <w:rPr>
                                <w:rFonts w:ascii="Arial" w:hAnsi="Arial"/>
                              </w:rPr>
                            </w:pP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25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05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.202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ab/>
                              <w:t xml:space="preserve">    № 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629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10.05pt;margin-top:6.55pt;width:314.75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" filled="f" stroked="f">
                <v:textbox inset="0,0,0,0">
                  <w:txbxContent>
                    <w:p w14:paraId="22623942" w14:textId="27672A0E" w:rsidR="005624BF" w:rsidRPr="000B526A" w:rsidRDefault="005624BF" w:rsidP="005624BF">
                      <w:pPr>
                        <w:rPr>
                          <w:rFonts w:ascii="Arial" w:hAnsi="Arial"/>
                        </w:rPr>
                      </w:pP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25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05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.202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ab/>
                        <w:t xml:space="preserve">    № 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5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–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62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7A1364">
        <w:rPr>
          <w:rFonts w:ascii="Arial" w:hAnsi="Arial"/>
          <w:lang w:eastAsia="zh-CN"/>
        </w:rPr>
        <w:tab/>
      </w:r>
    </w:p>
    <w:p w14:paraId="0D7DD297" w14:textId="77777777" w:rsidR="005624BF" w:rsidRPr="007A1364" w:rsidRDefault="005624BF" w:rsidP="005624BF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14:paraId="2F049258" w14:textId="77777777" w:rsidR="005624BF" w:rsidRPr="007A1364" w:rsidRDefault="005624BF" w:rsidP="005624BF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36"/>
          <w:szCs w:val="36"/>
        </w:rPr>
      </w:pPr>
    </w:p>
    <w:p w14:paraId="2BAA50BC" w14:textId="77777777" w:rsidR="009472A6" w:rsidRDefault="009472A6" w:rsidP="00607CA7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14:paraId="72695030" w14:textId="77777777" w:rsidR="005624BF" w:rsidRDefault="005624BF" w:rsidP="00607CA7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14:paraId="3FE80906" w14:textId="77777777" w:rsidR="00607CA7" w:rsidRPr="0003480E" w:rsidRDefault="00607CA7" w:rsidP="00607CA7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03480E">
        <w:rPr>
          <w:rFonts w:ascii="PT Astra Serif" w:hAnsi="PT Astra Serif"/>
          <w:b/>
          <w:sz w:val="28"/>
          <w:szCs w:val="28"/>
        </w:rPr>
        <w:t>О внесении изменени</w:t>
      </w:r>
      <w:r w:rsidR="0003480E">
        <w:rPr>
          <w:rFonts w:ascii="PT Astra Serif" w:hAnsi="PT Astra Serif"/>
          <w:b/>
          <w:sz w:val="28"/>
          <w:szCs w:val="28"/>
        </w:rPr>
        <w:t>я</w:t>
      </w:r>
      <w:r w:rsidRPr="0003480E">
        <w:rPr>
          <w:rFonts w:ascii="PT Astra Serif" w:hAnsi="PT Astra Serif"/>
          <w:b/>
          <w:sz w:val="28"/>
          <w:szCs w:val="28"/>
        </w:rPr>
        <w:t xml:space="preserve"> в постановление главы</w:t>
      </w:r>
    </w:p>
    <w:p w14:paraId="43AF0505" w14:textId="77777777" w:rsidR="00607CA7" w:rsidRPr="0003480E" w:rsidRDefault="00607CA7" w:rsidP="00607CA7">
      <w:pPr>
        <w:widowControl w:val="0"/>
        <w:suppressAutoHyphens/>
        <w:autoSpaceDN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3480E">
        <w:rPr>
          <w:rFonts w:ascii="PT Astra Serif" w:hAnsi="PT Astra Serif"/>
          <w:b/>
          <w:sz w:val="28"/>
          <w:szCs w:val="28"/>
        </w:rPr>
        <w:t xml:space="preserve">администрации </w:t>
      </w:r>
      <w:proofErr w:type="spellStart"/>
      <w:r w:rsidRPr="0003480E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03480E">
        <w:rPr>
          <w:rFonts w:ascii="PT Astra Serif" w:hAnsi="PT Astra Serif"/>
          <w:b/>
          <w:sz w:val="28"/>
          <w:szCs w:val="28"/>
        </w:rPr>
        <w:t xml:space="preserve"> района от 24.08.2006 № 8-779 </w:t>
      </w:r>
    </w:p>
    <w:p w14:paraId="2C60627D" w14:textId="77777777" w:rsidR="00B11678" w:rsidRPr="0003480E" w:rsidRDefault="00B11678" w:rsidP="00607CA7">
      <w:pPr>
        <w:widowControl w:val="0"/>
        <w:suppressAutoHyphens/>
        <w:autoSpaceDN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3480E">
        <w:rPr>
          <w:rFonts w:ascii="PT Astra Serif" w:hAnsi="PT Astra Serif"/>
          <w:b/>
          <w:sz w:val="28"/>
          <w:szCs w:val="28"/>
        </w:rPr>
        <w:t xml:space="preserve">«О создании антитеррористической комиссии </w:t>
      </w:r>
    </w:p>
    <w:p w14:paraId="08AF2ECE" w14:textId="77777777" w:rsidR="00B11678" w:rsidRPr="0003480E" w:rsidRDefault="00B11678" w:rsidP="00B11678">
      <w:pPr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03480E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03480E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03480E">
        <w:rPr>
          <w:rFonts w:ascii="PT Astra Serif" w:hAnsi="PT Astra Serif"/>
          <w:b/>
          <w:bCs/>
          <w:sz w:val="28"/>
          <w:szCs w:val="28"/>
        </w:rPr>
        <w:t xml:space="preserve"> район</w:t>
      </w:r>
      <w:r w:rsidRPr="0003480E">
        <w:rPr>
          <w:rFonts w:ascii="PT Astra Serif" w:hAnsi="PT Astra Serif"/>
          <w:b/>
          <w:sz w:val="28"/>
          <w:szCs w:val="28"/>
        </w:rPr>
        <w:t>»</w:t>
      </w:r>
    </w:p>
    <w:p w14:paraId="43A33CB3" w14:textId="77777777" w:rsidR="008A7A9E" w:rsidRPr="00685F4A" w:rsidRDefault="008A7A9E" w:rsidP="00B11678">
      <w:pPr>
        <w:autoSpaceDE w:val="0"/>
        <w:autoSpaceDN w:val="0"/>
        <w:jc w:val="center"/>
        <w:rPr>
          <w:rFonts w:ascii="PT Astra Serif" w:eastAsia="Andale Sans UI" w:hAnsi="PT Astra Serif" w:cs="Tahoma"/>
          <w:kern w:val="3"/>
          <w:sz w:val="32"/>
          <w:szCs w:val="32"/>
          <w:lang w:eastAsia="ja-JP" w:bidi="fa-IR"/>
        </w:rPr>
      </w:pPr>
    </w:p>
    <w:p w14:paraId="685C6AC7" w14:textId="77777777" w:rsidR="00481520" w:rsidRPr="00685F4A" w:rsidRDefault="00481520" w:rsidP="00B11678">
      <w:pPr>
        <w:autoSpaceDE w:val="0"/>
        <w:autoSpaceDN w:val="0"/>
        <w:jc w:val="center"/>
        <w:rPr>
          <w:rFonts w:ascii="PT Astra Serif" w:eastAsia="Andale Sans UI" w:hAnsi="PT Astra Serif" w:cs="Tahoma"/>
          <w:kern w:val="3"/>
          <w:sz w:val="32"/>
          <w:szCs w:val="32"/>
          <w:lang w:eastAsia="ja-JP" w:bidi="fa-IR"/>
        </w:rPr>
      </w:pPr>
    </w:p>
    <w:p w14:paraId="3C7946A2" w14:textId="77777777" w:rsidR="00685F4A" w:rsidRDefault="00685F4A" w:rsidP="00685F4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2D18">
        <w:rPr>
          <w:rFonts w:ascii="PT Astra Serif" w:eastAsia="Andale Sans UI" w:hAnsi="PT Astra Serif"/>
          <w:kern w:val="3"/>
          <w:sz w:val="24"/>
          <w:szCs w:val="24"/>
          <w:lang w:eastAsia="ja-JP" w:bidi="fa-IR"/>
        </w:rPr>
        <w:t xml:space="preserve">В </w:t>
      </w:r>
      <w:r w:rsidRPr="00722D18">
        <w:rPr>
          <w:rFonts w:ascii="PT Astra Serif" w:hAnsi="PT Astra Serif"/>
          <w:sz w:val="28"/>
          <w:szCs w:val="28"/>
        </w:rPr>
        <w:t xml:space="preserve">соответствии </w:t>
      </w:r>
      <w:r>
        <w:rPr>
          <w:rFonts w:ascii="PT Astra Serif" w:hAnsi="PT Astra Serif"/>
          <w:sz w:val="28"/>
        </w:rPr>
        <w:t>с</w:t>
      </w:r>
      <w:r>
        <w:rPr>
          <w:rFonts w:ascii="PT Astra Serif" w:hAnsi="PT Astra Serif"/>
          <w:sz w:val="28"/>
          <w:szCs w:val="28"/>
        </w:rPr>
        <w:t xml:space="preserve"> </w:t>
      </w:r>
      <w:r w:rsidR="009363E7" w:rsidRPr="0003480E">
        <w:rPr>
          <w:rFonts w:ascii="PT Astra Serif" w:hAnsi="PT Astra Serif"/>
          <w:sz w:val="28"/>
          <w:szCs w:val="28"/>
        </w:rPr>
        <w:t>Указ</w:t>
      </w:r>
      <w:r w:rsidR="009363E7">
        <w:rPr>
          <w:rFonts w:ascii="PT Astra Serif" w:hAnsi="PT Astra Serif"/>
          <w:sz w:val="28"/>
          <w:szCs w:val="28"/>
        </w:rPr>
        <w:t>ом</w:t>
      </w:r>
      <w:r w:rsidR="009363E7" w:rsidRPr="0003480E">
        <w:rPr>
          <w:rFonts w:ascii="PT Astra Serif" w:hAnsi="PT Astra Serif"/>
          <w:sz w:val="28"/>
          <w:szCs w:val="28"/>
        </w:rPr>
        <w:t xml:space="preserve"> Президента Российской Федерации от 15.02.2006 №</w:t>
      </w:r>
      <w:r w:rsidR="009363E7">
        <w:rPr>
          <w:rFonts w:ascii="PT Astra Serif" w:hAnsi="PT Astra Serif"/>
          <w:sz w:val="28"/>
          <w:szCs w:val="28"/>
        </w:rPr>
        <w:t> </w:t>
      </w:r>
      <w:r w:rsidR="009363E7" w:rsidRPr="0003480E">
        <w:rPr>
          <w:rFonts w:ascii="PT Astra Serif" w:hAnsi="PT Astra Serif"/>
          <w:sz w:val="28"/>
          <w:szCs w:val="28"/>
        </w:rPr>
        <w:t>116 «О мерах по противодействию терроризму»</w:t>
      </w:r>
      <w:r w:rsidR="009363E7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пунктом 6.1. части 1 статьи 15, частью 6 статьи 43 </w:t>
      </w:r>
      <w:r w:rsidRPr="00722D18">
        <w:rPr>
          <w:rFonts w:ascii="PT Astra Serif" w:hAnsi="PT Astra Serif"/>
          <w:sz w:val="28"/>
          <w:szCs w:val="28"/>
        </w:rPr>
        <w:t>Федеральн</w:t>
      </w:r>
      <w:r>
        <w:rPr>
          <w:rFonts w:ascii="PT Astra Serif" w:hAnsi="PT Astra Serif"/>
          <w:sz w:val="28"/>
          <w:szCs w:val="28"/>
        </w:rPr>
        <w:t>ого</w:t>
      </w:r>
      <w:r w:rsidRPr="00722D18">
        <w:rPr>
          <w:rFonts w:ascii="PT Astra Serif" w:hAnsi="PT Astra Serif"/>
          <w:sz w:val="28"/>
          <w:szCs w:val="28"/>
        </w:rPr>
        <w:t xml:space="preserve"> закон</w:t>
      </w:r>
      <w:r>
        <w:rPr>
          <w:rFonts w:ascii="PT Astra Serif" w:hAnsi="PT Astra Serif"/>
          <w:sz w:val="28"/>
          <w:szCs w:val="28"/>
        </w:rPr>
        <w:t>а</w:t>
      </w:r>
      <w:r w:rsidRPr="00722D18">
        <w:rPr>
          <w:rFonts w:ascii="PT Astra Serif" w:hAnsi="PT Astra Serif"/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 на основании </w:t>
      </w:r>
      <w:r>
        <w:rPr>
          <w:rFonts w:ascii="PT Astra Serif" w:hAnsi="PT Astra Serif"/>
          <w:sz w:val="28"/>
          <w:szCs w:val="28"/>
        </w:rPr>
        <w:t xml:space="preserve">пункта 7 части 1 </w:t>
      </w:r>
      <w:r w:rsidRPr="00722D18">
        <w:rPr>
          <w:rFonts w:ascii="PT Astra Serif" w:hAnsi="PT Astra Serif"/>
          <w:sz w:val="28"/>
          <w:szCs w:val="28"/>
        </w:rPr>
        <w:t xml:space="preserve">статьи </w:t>
      </w:r>
      <w:r>
        <w:rPr>
          <w:rFonts w:ascii="PT Astra Serif" w:hAnsi="PT Astra Serif"/>
          <w:sz w:val="28"/>
          <w:szCs w:val="28"/>
        </w:rPr>
        <w:t>12, статьи 63</w:t>
      </w:r>
      <w:r w:rsidRPr="00722D18">
        <w:rPr>
          <w:rFonts w:ascii="PT Astra Serif" w:hAnsi="PT Astra Serif"/>
          <w:sz w:val="28"/>
          <w:szCs w:val="28"/>
        </w:rPr>
        <w:t xml:space="preserve"> Устава муниципального образования </w:t>
      </w:r>
      <w:proofErr w:type="spellStart"/>
      <w:r w:rsidRPr="00722D18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22D18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 w:rsidRPr="00722D18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22D18">
        <w:rPr>
          <w:rFonts w:ascii="PT Astra Serif" w:hAnsi="PT Astra Serif"/>
          <w:sz w:val="28"/>
          <w:szCs w:val="28"/>
        </w:rPr>
        <w:t xml:space="preserve"> района ПОСТАНОВЛЯЕТ:</w:t>
      </w:r>
    </w:p>
    <w:p w14:paraId="139795BD" w14:textId="77777777" w:rsidR="00843474" w:rsidRPr="0003480E" w:rsidRDefault="00607CA7" w:rsidP="008A7A9E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3480E">
        <w:rPr>
          <w:rFonts w:ascii="PT Astra Serif" w:hAnsi="PT Astra Serif"/>
          <w:sz w:val="28"/>
          <w:szCs w:val="28"/>
        </w:rPr>
        <w:t>1</w:t>
      </w:r>
      <w:r w:rsidR="001B4A23" w:rsidRPr="0003480E">
        <w:rPr>
          <w:rFonts w:ascii="PT Astra Serif" w:hAnsi="PT Astra Serif"/>
          <w:sz w:val="28"/>
          <w:szCs w:val="28"/>
        </w:rPr>
        <w:t>. </w:t>
      </w:r>
      <w:r w:rsidR="006E16F5" w:rsidRPr="0003480E">
        <w:rPr>
          <w:rFonts w:ascii="PT Astra Serif" w:hAnsi="PT Astra Serif"/>
          <w:sz w:val="28"/>
          <w:szCs w:val="28"/>
        </w:rPr>
        <w:t>В</w:t>
      </w:r>
      <w:r w:rsidR="000B7E4B" w:rsidRPr="0003480E">
        <w:rPr>
          <w:rFonts w:ascii="PT Astra Serif" w:hAnsi="PT Astra Serif"/>
          <w:sz w:val="28"/>
          <w:szCs w:val="28"/>
        </w:rPr>
        <w:t>нести в</w:t>
      </w:r>
      <w:r w:rsidR="006E16F5" w:rsidRPr="0003480E">
        <w:rPr>
          <w:rFonts w:ascii="PT Astra Serif" w:hAnsi="PT Astra Serif"/>
          <w:sz w:val="28"/>
          <w:szCs w:val="28"/>
        </w:rPr>
        <w:t xml:space="preserve"> постановление главы администрации </w:t>
      </w:r>
      <w:proofErr w:type="spellStart"/>
      <w:r w:rsidR="006E16F5" w:rsidRPr="0003480E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6E16F5" w:rsidRPr="0003480E">
        <w:rPr>
          <w:rFonts w:ascii="PT Astra Serif" w:hAnsi="PT Astra Serif"/>
          <w:sz w:val="28"/>
          <w:szCs w:val="28"/>
        </w:rPr>
        <w:t xml:space="preserve"> района</w:t>
      </w:r>
      <w:r w:rsidR="000B7E4B" w:rsidRPr="0003480E">
        <w:rPr>
          <w:rFonts w:ascii="PT Astra Serif" w:hAnsi="PT Astra Serif"/>
          <w:sz w:val="28"/>
          <w:szCs w:val="28"/>
        </w:rPr>
        <w:t xml:space="preserve">                                     </w:t>
      </w:r>
      <w:r w:rsidR="006E16F5" w:rsidRPr="0003480E">
        <w:rPr>
          <w:rFonts w:ascii="PT Astra Serif" w:hAnsi="PT Astra Serif"/>
          <w:sz w:val="28"/>
          <w:szCs w:val="28"/>
        </w:rPr>
        <w:t xml:space="preserve"> от 24.08.2006 №</w:t>
      </w:r>
      <w:r w:rsidR="0003480E">
        <w:rPr>
          <w:rFonts w:ascii="PT Astra Serif" w:hAnsi="PT Astra Serif"/>
          <w:sz w:val="28"/>
          <w:szCs w:val="28"/>
          <w:lang w:val="en-US"/>
        </w:rPr>
        <w:t> </w:t>
      </w:r>
      <w:r w:rsidR="006E16F5" w:rsidRPr="0003480E">
        <w:rPr>
          <w:rFonts w:ascii="PT Astra Serif" w:hAnsi="PT Astra Serif"/>
          <w:sz w:val="28"/>
          <w:szCs w:val="28"/>
        </w:rPr>
        <w:t xml:space="preserve">8-779 «О создании антитеррористической комиссии  муниципального образования </w:t>
      </w:r>
      <w:proofErr w:type="spellStart"/>
      <w:r w:rsidR="006E16F5" w:rsidRPr="0003480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6E16F5" w:rsidRPr="0003480E">
        <w:rPr>
          <w:rFonts w:ascii="PT Astra Serif" w:hAnsi="PT Astra Serif"/>
          <w:sz w:val="28"/>
          <w:szCs w:val="28"/>
        </w:rPr>
        <w:t xml:space="preserve"> район» (далее</w:t>
      </w:r>
      <w:r w:rsidR="0003480E" w:rsidRPr="0003480E">
        <w:rPr>
          <w:rFonts w:ascii="PT Astra Serif" w:hAnsi="PT Astra Serif"/>
          <w:sz w:val="28"/>
          <w:szCs w:val="28"/>
        </w:rPr>
        <w:t xml:space="preserve"> </w:t>
      </w:r>
      <w:r w:rsidR="006E16F5" w:rsidRPr="0003480E">
        <w:rPr>
          <w:rFonts w:ascii="PT Astra Serif" w:hAnsi="PT Astra Serif"/>
          <w:sz w:val="28"/>
          <w:szCs w:val="28"/>
        </w:rPr>
        <w:t>-</w:t>
      </w:r>
      <w:r w:rsidR="0003480E" w:rsidRPr="0003480E">
        <w:rPr>
          <w:rFonts w:ascii="PT Astra Serif" w:hAnsi="PT Astra Serif"/>
          <w:sz w:val="28"/>
          <w:szCs w:val="28"/>
        </w:rPr>
        <w:t xml:space="preserve"> </w:t>
      </w:r>
      <w:r w:rsidR="006E16F5" w:rsidRPr="0003480E">
        <w:rPr>
          <w:rFonts w:ascii="PT Astra Serif" w:hAnsi="PT Astra Serif"/>
          <w:sz w:val="28"/>
          <w:szCs w:val="28"/>
        </w:rPr>
        <w:t xml:space="preserve">постановление) </w:t>
      </w:r>
      <w:r w:rsidR="000B7E4B" w:rsidRPr="0003480E">
        <w:rPr>
          <w:rFonts w:ascii="PT Astra Serif" w:hAnsi="PT Astra Serif"/>
          <w:sz w:val="28"/>
          <w:szCs w:val="28"/>
        </w:rPr>
        <w:t>изменени</w:t>
      </w:r>
      <w:r w:rsidR="0003480E">
        <w:rPr>
          <w:rFonts w:ascii="PT Astra Serif" w:hAnsi="PT Astra Serif"/>
          <w:sz w:val="28"/>
          <w:szCs w:val="28"/>
        </w:rPr>
        <w:t xml:space="preserve">е, изложив </w:t>
      </w:r>
      <w:r w:rsidR="00711BB4">
        <w:rPr>
          <w:rFonts w:ascii="PT Astra Serif" w:hAnsi="PT Astra Serif"/>
          <w:sz w:val="28"/>
          <w:szCs w:val="28"/>
        </w:rPr>
        <w:t>п</w:t>
      </w:r>
      <w:r w:rsidR="00A96AC6" w:rsidRPr="0003480E">
        <w:rPr>
          <w:rFonts w:ascii="PT Astra Serif" w:hAnsi="PT Astra Serif"/>
          <w:sz w:val="28"/>
          <w:szCs w:val="28"/>
        </w:rPr>
        <w:t>риложение</w:t>
      </w:r>
      <w:r w:rsidR="00276E5C">
        <w:rPr>
          <w:rFonts w:ascii="PT Astra Serif" w:hAnsi="PT Astra Serif"/>
          <w:sz w:val="28"/>
          <w:szCs w:val="28"/>
        </w:rPr>
        <w:t> </w:t>
      </w:r>
      <w:r w:rsidR="00711BB4">
        <w:rPr>
          <w:rFonts w:ascii="PT Astra Serif" w:hAnsi="PT Astra Serif"/>
          <w:sz w:val="28"/>
          <w:szCs w:val="28"/>
        </w:rPr>
        <w:t xml:space="preserve">1 </w:t>
      </w:r>
      <w:r w:rsidR="00A96AC6" w:rsidRPr="0003480E">
        <w:rPr>
          <w:rFonts w:ascii="PT Astra Serif" w:hAnsi="PT Astra Serif"/>
          <w:sz w:val="28"/>
          <w:szCs w:val="28"/>
        </w:rPr>
        <w:t xml:space="preserve">в новой редакции </w:t>
      </w:r>
      <w:r w:rsidR="0012545E" w:rsidRPr="0003480E">
        <w:rPr>
          <w:rFonts w:ascii="PT Astra Serif" w:hAnsi="PT Astra Serif"/>
          <w:sz w:val="28"/>
          <w:szCs w:val="28"/>
        </w:rPr>
        <w:t xml:space="preserve">                   </w:t>
      </w:r>
      <w:r w:rsidR="00843474" w:rsidRPr="0003480E">
        <w:rPr>
          <w:rFonts w:ascii="PT Astra Serif" w:hAnsi="PT Astra Serif"/>
          <w:sz w:val="28"/>
          <w:szCs w:val="28"/>
        </w:rPr>
        <w:t>(</w:t>
      </w:r>
      <w:r w:rsidR="00711BB4">
        <w:rPr>
          <w:rFonts w:ascii="PT Astra Serif" w:hAnsi="PT Astra Serif"/>
          <w:sz w:val="28"/>
          <w:szCs w:val="28"/>
        </w:rPr>
        <w:t>п</w:t>
      </w:r>
      <w:r w:rsidR="00843474" w:rsidRPr="0003480E">
        <w:rPr>
          <w:rFonts w:ascii="PT Astra Serif" w:hAnsi="PT Astra Serif"/>
          <w:sz w:val="28"/>
          <w:szCs w:val="28"/>
        </w:rPr>
        <w:t>риложение).</w:t>
      </w:r>
    </w:p>
    <w:p w14:paraId="395821D1" w14:textId="77777777" w:rsidR="0077340A" w:rsidRPr="00EE161E" w:rsidRDefault="00FF3C69" w:rsidP="0077340A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 w14:anchorId="159660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425.4pt;margin-top:787.2pt;width:54.05pt;height:35.75pt;z-index:-251658240;mso-position-vertical-relative:page">
            <v:imagedata r:id="rId8" o:title=""/>
            <w10:wrap anchory="page"/>
          </v:shape>
          <o:OLEObject Type="Embed" ProgID="Word.Picture.8" ShapeID="_x0000_s1030" DrawAspect="Content" ObjectID="_1683978293" r:id="rId9"/>
        </w:pict>
      </w:r>
      <w:r w:rsidR="0077340A">
        <w:rPr>
          <w:rFonts w:ascii="PT Astra Serif" w:hAnsi="PT Astra Serif"/>
          <w:sz w:val="28"/>
          <w:szCs w:val="28"/>
        </w:rPr>
        <w:t>2. </w:t>
      </w:r>
      <w:r w:rsidR="0077340A" w:rsidRPr="00EE161E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</w:t>
      </w:r>
      <w:proofErr w:type="spellStart"/>
      <w:r w:rsidR="0077340A" w:rsidRPr="00EE161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7340A" w:rsidRPr="00EE161E">
        <w:rPr>
          <w:rFonts w:ascii="PT Astra Serif" w:hAnsi="PT Astra Serif"/>
          <w:sz w:val="28"/>
          <w:szCs w:val="28"/>
        </w:rPr>
        <w:t xml:space="preserve"> район и на </w:t>
      </w:r>
      <w:r w:rsidR="0077340A" w:rsidRPr="00EE161E">
        <w:rPr>
          <w:rFonts w:ascii="PT Astra Serif" w:hAnsi="PT Astra Serif"/>
          <w:sz w:val="28"/>
          <w:szCs w:val="28"/>
        </w:rPr>
        <w:lastRenderedPageBreak/>
        <w:t xml:space="preserve">информационном стенде администрации </w:t>
      </w:r>
      <w:proofErr w:type="spellStart"/>
      <w:r w:rsidR="0077340A" w:rsidRPr="00EE161E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77340A" w:rsidRPr="00EE161E">
        <w:rPr>
          <w:rFonts w:ascii="PT Astra Serif" w:hAnsi="PT Astra Serif"/>
          <w:sz w:val="28"/>
          <w:szCs w:val="28"/>
        </w:rPr>
        <w:t xml:space="preserve"> района по адресу: Ленина</w:t>
      </w:r>
      <w:r w:rsidR="0077340A">
        <w:rPr>
          <w:rFonts w:ascii="PT Astra Serif" w:hAnsi="PT Astra Serif"/>
          <w:sz w:val="28"/>
          <w:szCs w:val="28"/>
        </w:rPr>
        <w:t xml:space="preserve"> </w:t>
      </w:r>
      <w:r w:rsidR="0077340A" w:rsidRPr="00EE161E">
        <w:rPr>
          <w:rFonts w:ascii="PT Astra Serif" w:hAnsi="PT Astra Serif"/>
          <w:sz w:val="28"/>
          <w:szCs w:val="28"/>
        </w:rPr>
        <w:t>пл.</w:t>
      </w:r>
      <w:r w:rsidR="0077340A">
        <w:rPr>
          <w:rFonts w:ascii="PT Astra Serif" w:hAnsi="PT Astra Serif"/>
          <w:sz w:val="28"/>
          <w:szCs w:val="28"/>
        </w:rPr>
        <w:t xml:space="preserve">, д.1, </w:t>
      </w:r>
      <w:r w:rsidR="0077340A" w:rsidRPr="00EE161E">
        <w:rPr>
          <w:rFonts w:ascii="PT Astra Serif" w:hAnsi="PT Astra Serif"/>
          <w:sz w:val="28"/>
          <w:szCs w:val="28"/>
        </w:rPr>
        <w:t>г. Щекино,</w:t>
      </w:r>
      <w:r w:rsidR="0077340A">
        <w:rPr>
          <w:rFonts w:ascii="PT Astra Serif" w:hAnsi="PT Astra Serif"/>
          <w:sz w:val="28"/>
          <w:szCs w:val="28"/>
        </w:rPr>
        <w:t xml:space="preserve"> Тульская область.</w:t>
      </w:r>
    </w:p>
    <w:p w14:paraId="05162493" w14:textId="77777777" w:rsidR="008A7A9E" w:rsidRPr="0003480E" w:rsidRDefault="00A96AC6" w:rsidP="000B7E4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3480E">
        <w:rPr>
          <w:rFonts w:ascii="PT Astra Serif" w:hAnsi="PT Astra Serif"/>
          <w:sz w:val="28"/>
          <w:szCs w:val="28"/>
        </w:rPr>
        <w:t>3</w:t>
      </w:r>
      <w:r w:rsidR="000B7E4B" w:rsidRPr="0003480E">
        <w:rPr>
          <w:rFonts w:ascii="PT Astra Serif" w:hAnsi="PT Astra Serif"/>
          <w:sz w:val="28"/>
          <w:szCs w:val="28"/>
        </w:rPr>
        <w:t>.</w:t>
      </w:r>
      <w:r w:rsidR="0003480E">
        <w:rPr>
          <w:rFonts w:ascii="PT Astra Serif" w:hAnsi="PT Astra Serif"/>
          <w:sz w:val="28"/>
          <w:szCs w:val="28"/>
        </w:rPr>
        <w:t> </w:t>
      </w:r>
      <w:r w:rsidR="000B7E4B" w:rsidRPr="0003480E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14:paraId="3D85C01E" w14:textId="77777777" w:rsidR="000B7E4B" w:rsidRPr="0003480E" w:rsidRDefault="000B7E4B" w:rsidP="000B7E4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5E1E0E" w:rsidRPr="0003480E" w14:paraId="673462E1" w14:textId="77777777" w:rsidTr="00437253">
        <w:tc>
          <w:tcPr>
            <w:tcW w:w="2666" w:type="pct"/>
            <w:hideMark/>
          </w:tcPr>
          <w:p w14:paraId="4F2818E3" w14:textId="77777777" w:rsidR="005E1E0E" w:rsidRPr="0003480E" w:rsidRDefault="005E1E0E" w:rsidP="005E1E0E">
            <w:pPr>
              <w:autoSpaceDN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3480E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14:paraId="504F9C13" w14:textId="77777777" w:rsidR="005E1E0E" w:rsidRPr="0003480E" w:rsidRDefault="005E1E0E" w:rsidP="005E1E0E">
            <w:pPr>
              <w:autoSpaceDN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3480E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14:paraId="1923560D" w14:textId="77777777" w:rsidR="005E1E0E" w:rsidRPr="0003480E" w:rsidRDefault="005E1E0E" w:rsidP="005E1E0E">
            <w:pPr>
              <w:autoSpaceDN w:val="0"/>
              <w:spacing w:line="300" w:lineRule="exact"/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proofErr w:type="spellStart"/>
            <w:r w:rsidRPr="0003480E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03480E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334" w:type="pct"/>
          </w:tcPr>
          <w:p w14:paraId="7BA8FFB2" w14:textId="77777777" w:rsidR="005E1E0E" w:rsidRPr="0003480E" w:rsidRDefault="005E1E0E" w:rsidP="005E1E0E">
            <w:pPr>
              <w:keepNext/>
              <w:autoSpaceDN w:val="0"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14:paraId="1D663ABD" w14:textId="77777777" w:rsidR="005E1E0E" w:rsidRPr="0003480E" w:rsidRDefault="005E1E0E" w:rsidP="005E1E0E">
            <w:pPr>
              <w:keepNext/>
              <w:autoSpaceDN w:val="0"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14:paraId="75E82DDD" w14:textId="77777777" w:rsidR="005E1E0E" w:rsidRPr="0003480E" w:rsidRDefault="0003480E" w:rsidP="005E1E0E">
            <w:pPr>
              <w:keepNext/>
              <w:autoSpaceDN w:val="0"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 Гамбург</w:t>
            </w:r>
          </w:p>
        </w:tc>
      </w:tr>
    </w:tbl>
    <w:p w14:paraId="5FC24BA5" w14:textId="77777777"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BDCE716" w14:textId="77777777"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49A1148" w14:textId="77777777"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4595CC46" w14:textId="77777777"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ECA8075" w14:textId="77777777"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9AED8FA" w14:textId="77777777"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3C6CBCF" w14:textId="77777777"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C8587A3" w14:textId="77777777"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49B13DF9" w14:textId="77777777"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FA3576B" w14:textId="77777777"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85D752C" w14:textId="77777777"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464CF89" w14:textId="77777777"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4A7A773D" w14:textId="77777777"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73D290A" w14:textId="77777777"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605C4237" w14:textId="77777777"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4E653329" w14:textId="77777777"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B689D6A" w14:textId="77777777"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76BA61B" w14:textId="77777777"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7D00EEF" w14:textId="77777777"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3D9B859" w14:textId="77777777"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7281F9C8" w14:textId="77777777"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7F586A7C" w14:textId="77777777"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7DFA088F" w14:textId="77777777"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7C275D57" w14:textId="77777777"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0D34DB81" w14:textId="77777777"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FD591F2" w14:textId="77777777" w:rsidR="008A7A9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7F4CBF96" w14:textId="77777777" w:rsidR="00276E5C" w:rsidRDefault="00276E5C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E5ED30E" w14:textId="77777777" w:rsidR="00276E5C" w:rsidRDefault="00276E5C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6D399C6" w14:textId="77777777" w:rsidR="00276E5C" w:rsidRDefault="00276E5C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0EBF2B08" w14:textId="77777777" w:rsidR="00276E5C" w:rsidRDefault="00276E5C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6E28D2C" w14:textId="77777777" w:rsidR="00276E5C" w:rsidRDefault="00276E5C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4C4EC4D3" w14:textId="77777777" w:rsidR="009472A6" w:rsidRDefault="009472A6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04E1A574" w14:textId="77777777" w:rsidR="00276E5C" w:rsidRDefault="00276E5C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F94FB9A" w14:textId="77777777" w:rsidR="00276E5C" w:rsidRDefault="00276E5C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71852014" w14:textId="77777777" w:rsidR="009472A6" w:rsidRPr="005624BF" w:rsidRDefault="009472A6" w:rsidP="008D6456">
      <w:pPr>
        <w:spacing w:line="360" w:lineRule="auto"/>
        <w:ind w:left="7080" w:firstLine="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</w:p>
    <w:p w14:paraId="1B2C9701" w14:textId="77777777" w:rsidR="0003480E" w:rsidRPr="005624BF" w:rsidRDefault="0003480E" w:rsidP="008D6456">
      <w:pPr>
        <w:spacing w:line="360" w:lineRule="auto"/>
        <w:ind w:left="7080" w:firstLine="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5624BF">
        <w:rPr>
          <w:rFonts w:ascii="PT Astra Serif" w:hAnsi="PT Astra Serif"/>
          <w:color w:val="FFFFFF" w:themeColor="background1"/>
          <w:sz w:val="28"/>
          <w:szCs w:val="28"/>
        </w:rPr>
        <w:t>Согласовано:</w:t>
      </w:r>
    </w:p>
    <w:p w14:paraId="406367DC" w14:textId="2C520899" w:rsidR="00914FD7" w:rsidRPr="005624BF" w:rsidRDefault="00914FD7" w:rsidP="008D6456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5624BF">
        <w:rPr>
          <w:rFonts w:ascii="PT Astra Serif" w:hAnsi="PT Astra Serif"/>
          <w:color w:val="FFFFFF" w:themeColor="background1"/>
          <w:sz w:val="28"/>
          <w:szCs w:val="28"/>
        </w:rPr>
        <w:t>Е.Е. </w:t>
      </w:r>
      <w:proofErr w:type="spellStart"/>
      <w:r w:rsidRPr="005624BF">
        <w:rPr>
          <w:rFonts w:ascii="PT Astra Serif" w:hAnsi="PT Astra Serif"/>
          <w:color w:val="FFFFFF" w:themeColor="background1"/>
          <w:sz w:val="28"/>
          <w:szCs w:val="28"/>
        </w:rPr>
        <w:t>Абрамина</w:t>
      </w:r>
      <w:proofErr w:type="spellEnd"/>
    </w:p>
    <w:p w14:paraId="43125C30" w14:textId="7C6EC408" w:rsidR="0003480E" w:rsidRPr="005624BF" w:rsidRDefault="0003480E" w:rsidP="008D6456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5624BF">
        <w:rPr>
          <w:rFonts w:ascii="PT Astra Serif" w:hAnsi="PT Astra Serif"/>
          <w:color w:val="FFFFFF" w:themeColor="background1"/>
          <w:sz w:val="28"/>
          <w:szCs w:val="28"/>
        </w:rPr>
        <w:t>О.А.</w:t>
      </w:r>
      <w:r w:rsidR="004C2FD6" w:rsidRPr="005624BF">
        <w:rPr>
          <w:rFonts w:ascii="PT Astra Serif" w:hAnsi="PT Astra Serif"/>
          <w:color w:val="FFFFFF" w:themeColor="background1"/>
          <w:sz w:val="28"/>
          <w:szCs w:val="28"/>
        </w:rPr>
        <w:t> </w:t>
      </w:r>
      <w:r w:rsidRPr="005624BF">
        <w:rPr>
          <w:rFonts w:ascii="PT Astra Serif" w:hAnsi="PT Astra Serif"/>
          <w:color w:val="FFFFFF" w:themeColor="background1"/>
          <w:sz w:val="28"/>
          <w:szCs w:val="28"/>
        </w:rPr>
        <w:t>Лукинова</w:t>
      </w:r>
    </w:p>
    <w:p w14:paraId="48855760" w14:textId="77777777" w:rsidR="0003480E" w:rsidRPr="005624BF" w:rsidRDefault="0003480E" w:rsidP="008D6456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5624BF">
        <w:rPr>
          <w:rFonts w:ascii="PT Astra Serif" w:hAnsi="PT Astra Serif"/>
          <w:color w:val="FFFFFF" w:themeColor="background1"/>
          <w:sz w:val="28"/>
          <w:szCs w:val="28"/>
        </w:rPr>
        <w:t>Т.Н.</w:t>
      </w:r>
      <w:r w:rsidR="004C2FD6" w:rsidRPr="005624BF">
        <w:rPr>
          <w:rFonts w:ascii="PT Astra Serif" w:hAnsi="PT Astra Serif"/>
          <w:color w:val="FFFFFF" w:themeColor="background1"/>
          <w:sz w:val="28"/>
          <w:szCs w:val="28"/>
        </w:rPr>
        <w:t> </w:t>
      </w:r>
      <w:proofErr w:type="spellStart"/>
      <w:r w:rsidRPr="005624BF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</w:p>
    <w:p w14:paraId="3E75DD69" w14:textId="77777777" w:rsidR="0003480E" w:rsidRPr="005624BF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color w:val="FFFFFF" w:themeColor="background1"/>
          <w:sz w:val="24"/>
          <w:szCs w:val="24"/>
        </w:rPr>
      </w:pPr>
    </w:p>
    <w:p w14:paraId="4ABBCF53" w14:textId="77777777" w:rsidR="0003480E" w:rsidRPr="00C542CA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220D7640" w14:textId="77777777" w:rsidR="0003480E" w:rsidRPr="00C542CA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797E3995" w14:textId="77777777" w:rsidR="0003480E" w:rsidRPr="00C542CA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7A73FC24" w14:textId="77777777" w:rsidR="0003480E" w:rsidRPr="00C542CA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4E9CEA63" w14:textId="77777777" w:rsidR="0003480E" w:rsidRPr="00C542CA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74D8B4CC" w14:textId="77777777" w:rsidR="0003480E" w:rsidRPr="00C542CA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389CF856" w14:textId="77777777" w:rsidR="0003480E" w:rsidRPr="00C542CA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78EFC964" w14:textId="77777777" w:rsidR="0003480E" w:rsidRPr="00C542CA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220DEC7A" w14:textId="77777777" w:rsidR="0003480E" w:rsidRPr="00C542CA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0B35D492" w14:textId="77777777" w:rsidR="0003480E" w:rsidRPr="00C542CA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2B28AD1F" w14:textId="77777777" w:rsidR="0003480E" w:rsidRPr="00C542CA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2864E0F" w14:textId="77777777" w:rsidR="0003480E" w:rsidRPr="00C542CA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056D8073" w14:textId="77777777" w:rsidR="0003480E" w:rsidRPr="00C542CA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4E57DF0" w14:textId="77777777" w:rsidR="0003480E" w:rsidRPr="00C542CA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031D48F1" w14:textId="77777777" w:rsidR="0003480E" w:rsidRPr="00C542CA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583F67B" w14:textId="77777777" w:rsidR="0003480E" w:rsidRPr="00C542CA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0293979E" w14:textId="77777777" w:rsidR="0003480E" w:rsidRPr="00C542CA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732C4516" w14:textId="77777777" w:rsidR="0003480E" w:rsidRPr="00C542CA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04636225" w14:textId="77777777" w:rsidR="0003480E" w:rsidRPr="00C542CA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73B8E74D" w14:textId="77777777" w:rsidR="0003480E" w:rsidRPr="00C542CA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78E6837" w14:textId="77777777"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4D40C78B" w14:textId="77777777" w:rsidR="00276E5C" w:rsidRDefault="00276E5C" w:rsidP="0003480E">
      <w:pPr>
        <w:rPr>
          <w:rFonts w:ascii="PT Astra Serif" w:hAnsi="PT Astra Serif"/>
          <w:sz w:val="24"/>
          <w:szCs w:val="24"/>
        </w:rPr>
      </w:pPr>
    </w:p>
    <w:p w14:paraId="4933F6DD" w14:textId="77777777" w:rsidR="00276E5C" w:rsidRDefault="00276E5C" w:rsidP="0003480E">
      <w:pPr>
        <w:rPr>
          <w:rFonts w:ascii="PT Astra Serif" w:hAnsi="PT Astra Serif"/>
          <w:sz w:val="24"/>
          <w:szCs w:val="24"/>
        </w:rPr>
      </w:pPr>
    </w:p>
    <w:p w14:paraId="69924E2E" w14:textId="42BD900C" w:rsidR="00276E5C" w:rsidRDefault="00276E5C" w:rsidP="0003480E">
      <w:pPr>
        <w:rPr>
          <w:rFonts w:ascii="PT Astra Serif" w:hAnsi="PT Astra Serif"/>
          <w:sz w:val="24"/>
          <w:szCs w:val="24"/>
        </w:rPr>
      </w:pPr>
    </w:p>
    <w:p w14:paraId="7D4BFFC9" w14:textId="67A0C3A5" w:rsidR="00C542CA" w:rsidRDefault="00C542CA" w:rsidP="0003480E">
      <w:pPr>
        <w:rPr>
          <w:rFonts w:ascii="PT Astra Serif" w:hAnsi="PT Astra Serif"/>
          <w:sz w:val="24"/>
          <w:szCs w:val="24"/>
        </w:rPr>
      </w:pPr>
    </w:p>
    <w:p w14:paraId="1D7E7413" w14:textId="77777777" w:rsidR="00C542CA" w:rsidRDefault="00C542CA" w:rsidP="0003480E">
      <w:pPr>
        <w:rPr>
          <w:rFonts w:ascii="PT Astra Serif" w:hAnsi="PT Astra Serif"/>
          <w:sz w:val="24"/>
          <w:szCs w:val="24"/>
        </w:rPr>
      </w:pPr>
    </w:p>
    <w:p w14:paraId="2CCE2902" w14:textId="77777777" w:rsidR="0003480E" w:rsidRPr="00DE7B00" w:rsidRDefault="0003480E" w:rsidP="0003480E">
      <w:pPr>
        <w:rPr>
          <w:rFonts w:ascii="PT Astra Serif" w:hAnsi="PT Astra Serif"/>
          <w:sz w:val="24"/>
          <w:szCs w:val="24"/>
        </w:rPr>
      </w:pPr>
      <w:r w:rsidRPr="00DE7B00">
        <w:rPr>
          <w:rFonts w:ascii="PT Astra Serif" w:hAnsi="PT Astra Serif"/>
          <w:sz w:val="24"/>
          <w:szCs w:val="24"/>
        </w:rPr>
        <w:t>Исп. Щербакова Юлия Валериевна,</w:t>
      </w:r>
    </w:p>
    <w:p w14:paraId="7C07F396" w14:textId="77777777" w:rsidR="0003480E" w:rsidRDefault="0003480E" w:rsidP="0003480E">
      <w:pPr>
        <w:jc w:val="both"/>
        <w:rPr>
          <w:rFonts w:ascii="PT Astra Serif" w:hAnsi="PT Astra Serif"/>
          <w:sz w:val="24"/>
          <w:szCs w:val="24"/>
        </w:rPr>
      </w:pPr>
      <w:r w:rsidRPr="00DE7B00">
        <w:rPr>
          <w:rFonts w:ascii="PT Astra Serif" w:hAnsi="PT Astra Serif"/>
          <w:sz w:val="24"/>
          <w:szCs w:val="24"/>
        </w:rPr>
        <w:t xml:space="preserve">тел. 8(48751) 5-23-69 </w:t>
      </w:r>
    </w:p>
    <w:p w14:paraId="5818B4BB" w14:textId="77777777" w:rsidR="001B4A23" w:rsidRPr="0003480E" w:rsidRDefault="00276E5C" w:rsidP="00276E5C">
      <w:pPr>
        <w:contextualSpacing/>
        <w:jc w:val="both"/>
        <w:rPr>
          <w:rFonts w:ascii="PT Astra Serif" w:hAnsi="PT Astra Serif"/>
          <w:sz w:val="24"/>
          <w:szCs w:val="24"/>
        </w:rPr>
      </w:pPr>
      <w:r w:rsidRPr="00276E5C">
        <w:rPr>
          <w:rFonts w:ascii="PT Astra Serif" w:hAnsi="PT Astra Serif"/>
          <w:sz w:val="24"/>
          <w:szCs w:val="24"/>
        </w:rPr>
        <w:t xml:space="preserve">«О внесении изменения в постановление главы администрации </w:t>
      </w:r>
      <w:proofErr w:type="spellStart"/>
      <w:r w:rsidRPr="00276E5C">
        <w:rPr>
          <w:rFonts w:ascii="PT Astra Serif" w:hAnsi="PT Astra Serif"/>
          <w:sz w:val="24"/>
          <w:szCs w:val="24"/>
        </w:rPr>
        <w:t>Щекинского</w:t>
      </w:r>
      <w:proofErr w:type="spellEnd"/>
      <w:r w:rsidRPr="00276E5C">
        <w:rPr>
          <w:rFonts w:ascii="PT Astra Serif" w:hAnsi="PT Astra Serif"/>
          <w:sz w:val="24"/>
          <w:szCs w:val="24"/>
        </w:rPr>
        <w:t xml:space="preserve"> района от 24.08.2006 № 8-779 «О создании антитеррористической комиссии </w:t>
      </w:r>
      <w:r w:rsidRPr="00276E5C">
        <w:rPr>
          <w:rFonts w:ascii="PT Astra Serif" w:hAnsi="PT Astra Serif"/>
          <w:bCs/>
          <w:sz w:val="24"/>
          <w:szCs w:val="24"/>
        </w:rPr>
        <w:t xml:space="preserve">муниципального образования </w:t>
      </w:r>
      <w:proofErr w:type="spellStart"/>
      <w:r w:rsidRPr="00276E5C">
        <w:rPr>
          <w:rFonts w:ascii="PT Astra Serif" w:hAnsi="PT Astra Serif"/>
          <w:bCs/>
          <w:sz w:val="24"/>
          <w:szCs w:val="24"/>
        </w:rPr>
        <w:t>Щекинский</w:t>
      </w:r>
      <w:proofErr w:type="spellEnd"/>
      <w:r w:rsidRPr="00276E5C">
        <w:rPr>
          <w:rFonts w:ascii="PT Astra Serif" w:hAnsi="PT Astra Serif"/>
          <w:bCs/>
          <w:sz w:val="24"/>
          <w:szCs w:val="24"/>
        </w:rPr>
        <w:t xml:space="preserve"> район</w:t>
      </w:r>
      <w:r w:rsidRPr="00276E5C">
        <w:rPr>
          <w:rFonts w:ascii="PT Astra Serif" w:hAnsi="PT Astra Serif"/>
          <w:sz w:val="24"/>
          <w:szCs w:val="24"/>
        </w:rPr>
        <w:t>»</w:t>
      </w:r>
      <w:r>
        <w:rPr>
          <w:rFonts w:ascii="PT Astra Serif" w:hAnsi="PT Astra Serif"/>
          <w:sz w:val="24"/>
          <w:szCs w:val="24"/>
        </w:rPr>
        <w:t xml:space="preserve"> </w:t>
      </w:r>
    </w:p>
    <w:p w14:paraId="46DA51DC" w14:textId="77777777" w:rsidR="00276E5C" w:rsidRDefault="00276E5C" w:rsidP="001B4A23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  <w:sectPr w:rsidR="00276E5C" w:rsidSect="004226B0">
          <w:headerReference w:type="even" r:id="rId10"/>
          <w:footnotePr>
            <w:numRestart w:val="eachPage"/>
          </w:footnotePr>
          <w:pgSz w:w="11907" w:h="16840"/>
          <w:pgMar w:top="1134" w:right="851" w:bottom="1134" w:left="1701" w:header="720" w:footer="720" w:gutter="0"/>
          <w:cols w:space="720"/>
          <w:noEndnote/>
          <w:titlePg/>
          <w:docGrid w:linePitch="326"/>
        </w:sectPr>
      </w:pPr>
    </w:p>
    <w:p w14:paraId="40833C4A" w14:textId="77777777" w:rsidR="003F297D" w:rsidRPr="00DE7B00" w:rsidRDefault="003F297D" w:rsidP="003F297D">
      <w:pPr>
        <w:shd w:val="clear" w:color="auto" w:fill="FFFFFF"/>
        <w:jc w:val="right"/>
        <w:outlineLvl w:val="3"/>
        <w:rPr>
          <w:rFonts w:ascii="PT Astra Serif" w:hAnsi="PT Astra Serif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right" w:tblpY="-86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3F297D" w:rsidRPr="00DE7B00" w14:paraId="4F4FA39E" w14:textId="77777777" w:rsidTr="008A470A">
        <w:trPr>
          <w:trHeight w:val="1414"/>
        </w:trPr>
        <w:tc>
          <w:tcPr>
            <w:tcW w:w="4217" w:type="dxa"/>
            <w:shd w:val="clear" w:color="auto" w:fill="auto"/>
          </w:tcPr>
          <w:p w14:paraId="05ACB4C9" w14:textId="77777777" w:rsidR="003F297D" w:rsidRPr="00DE7B00" w:rsidRDefault="003F297D" w:rsidP="008A47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14:paraId="4DA02496" w14:textId="77777777" w:rsidR="003F297D" w:rsidRPr="00DE7B00" w:rsidRDefault="003F297D" w:rsidP="008A47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13A876B8" w14:textId="77777777" w:rsidR="003F297D" w:rsidRPr="00DE7B00" w:rsidRDefault="003F297D" w:rsidP="008A47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DE7B00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14:paraId="40DF3DB8" w14:textId="04C30B4E" w:rsidR="003F297D" w:rsidRPr="00DE7B00" w:rsidRDefault="005624BF" w:rsidP="003212F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25.05.2021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5 – 629</w:t>
            </w:r>
          </w:p>
        </w:tc>
      </w:tr>
    </w:tbl>
    <w:p w14:paraId="3D44D431" w14:textId="77777777" w:rsidR="003F297D" w:rsidRPr="00DE7B00" w:rsidRDefault="003F297D" w:rsidP="003F297D">
      <w:pPr>
        <w:jc w:val="center"/>
        <w:rPr>
          <w:rFonts w:ascii="PT Astra Serif" w:hAnsi="PT Astra Serif"/>
          <w:b/>
          <w:sz w:val="28"/>
          <w:szCs w:val="28"/>
        </w:rPr>
      </w:pPr>
    </w:p>
    <w:p w14:paraId="148D35F1" w14:textId="77777777" w:rsidR="003F297D" w:rsidRPr="00DE7B00" w:rsidRDefault="003F297D" w:rsidP="003F297D">
      <w:pPr>
        <w:jc w:val="center"/>
        <w:rPr>
          <w:rFonts w:ascii="PT Astra Serif" w:hAnsi="PT Astra Serif"/>
          <w:b/>
          <w:sz w:val="28"/>
          <w:szCs w:val="28"/>
        </w:rPr>
      </w:pPr>
    </w:p>
    <w:p w14:paraId="085B25BD" w14:textId="77777777" w:rsidR="003F297D" w:rsidRPr="00DE7B00" w:rsidRDefault="003F297D" w:rsidP="003F297D">
      <w:pPr>
        <w:jc w:val="center"/>
        <w:rPr>
          <w:rFonts w:ascii="PT Astra Serif" w:hAnsi="PT Astra Serif"/>
          <w:b/>
          <w:sz w:val="28"/>
          <w:szCs w:val="28"/>
        </w:rPr>
      </w:pPr>
    </w:p>
    <w:p w14:paraId="2BC36634" w14:textId="77777777" w:rsidR="003F297D" w:rsidRPr="00DE7B00" w:rsidRDefault="003F297D" w:rsidP="003F297D">
      <w:pPr>
        <w:jc w:val="center"/>
        <w:rPr>
          <w:rFonts w:ascii="PT Astra Serif" w:hAnsi="PT Astra Serif"/>
          <w:b/>
          <w:sz w:val="28"/>
          <w:szCs w:val="28"/>
        </w:rPr>
      </w:pPr>
    </w:p>
    <w:p w14:paraId="39357311" w14:textId="77777777" w:rsidR="003F297D" w:rsidRPr="00DE7B00" w:rsidRDefault="003F297D" w:rsidP="003F297D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pPr w:leftFromText="180" w:rightFromText="180" w:vertAnchor="text" w:horzAnchor="page" w:tblpX="6613" w:tblpY="215"/>
        <w:tblOverlap w:val="never"/>
        <w:tblW w:w="0" w:type="auto"/>
        <w:tblLook w:val="04A0" w:firstRow="1" w:lastRow="0" w:firstColumn="1" w:lastColumn="0" w:noHBand="0" w:noVBand="1"/>
      </w:tblPr>
      <w:tblGrid>
        <w:gridCol w:w="4853"/>
      </w:tblGrid>
      <w:tr w:rsidR="003F297D" w:rsidRPr="00DE7B00" w14:paraId="22047431" w14:textId="77777777" w:rsidTr="003F297D">
        <w:trPr>
          <w:trHeight w:val="1414"/>
        </w:trPr>
        <w:tc>
          <w:tcPr>
            <w:tcW w:w="4853" w:type="dxa"/>
            <w:shd w:val="clear" w:color="auto" w:fill="auto"/>
          </w:tcPr>
          <w:p w14:paraId="528C1976" w14:textId="77777777" w:rsidR="003F297D" w:rsidRPr="00DE7B00" w:rsidRDefault="003F297D" w:rsidP="003F297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  <w:r w:rsidR="009472A6">
              <w:rPr>
                <w:rFonts w:ascii="PT Astra Serif" w:hAnsi="PT Astra Serif"/>
                <w:sz w:val="28"/>
                <w:szCs w:val="28"/>
              </w:rPr>
              <w:t>№ </w:t>
            </w:r>
            <w:r w:rsidRPr="00DE7B00">
              <w:rPr>
                <w:rFonts w:ascii="PT Astra Serif" w:hAnsi="PT Astra Serif"/>
                <w:sz w:val="28"/>
                <w:szCs w:val="28"/>
              </w:rPr>
              <w:t>1</w:t>
            </w:r>
          </w:p>
          <w:p w14:paraId="63B99CE1" w14:textId="77777777" w:rsidR="003F297D" w:rsidRPr="00DE7B00" w:rsidRDefault="003F297D" w:rsidP="003F297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 xml:space="preserve">к постановлению главы администрации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DE7B00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  <w:p w14:paraId="62C45BD9" w14:textId="77777777" w:rsidR="003F297D" w:rsidRPr="00DE7B00" w:rsidRDefault="003F297D" w:rsidP="003F29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3F297D">
              <w:rPr>
                <w:rFonts w:ascii="PT Astra Serif" w:hAnsi="PT Astra Serif"/>
                <w:sz w:val="28"/>
                <w:szCs w:val="28"/>
              </w:rPr>
              <w:t>24.08.2006 № 8-779</w:t>
            </w:r>
          </w:p>
        </w:tc>
      </w:tr>
    </w:tbl>
    <w:p w14:paraId="1FEA45E8" w14:textId="77777777" w:rsidR="003F297D" w:rsidRDefault="003F297D" w:rsidP="001B4A23">
      <w:pPr>
        <w:widowControl w:val="0"/>
        <w:ind w:firstLine="708"/>
        <w:jc w:val="right"/>
        <w:rPr>
          <w:rFonts w:ascii="PT Astra Serif" w:hAnsi="PT Astra Serif"/>
          <w:sz w:val="28"/>
          <w:szCs w:val="28"/>
        </w:rPr>
      </w:pPr>
    </w:p>
    <w:p w14:paraId="7988A168" w14:textId="77777777" w:rsidR="003F297D" w:rsidRDefault="003F297D" w:rsidP="001B4A23">
      <w:pPr>
        <w:widowControl w:val="0"/>
        <w:ind w:firstLine="708"/>
        <w:jc w:val="right"/>
        <w:rPr>
          <w:rFonts w:ascii="PT Astra Serif" w:hAnsi="PT Astra Serif"/>
          <w:sz w:val="28"/>
          <w:szCs w:val="28"/>
        </w:rPr>
      </w:pPr>
    </w:p>
    <w:p w14:paraId="09A5019B" w14:textId="77777777" w:rsidR="003F297D" w:rsidRDefault="003F297D" w:rsidP="001B4A23">
      <w:pPr>
        <w:widowControl w:val="0"/>
        <w:ind w:firstLine="708"/>
        <w:jc w:val="right"/>
        <w:rPr>
          <w:rFonts w:ascii="PT Astra Serif" w:hAnsi="PT Astra Serif"/>
          <w:sz w:val="28"/>
          <w:szCs w:val="28"/>
        </w:rPr>
      </w:pPr>
    </w:p>
    <w:p w14:paraId="1A3B3D4D" w14:textId="77777777" w:rsidR="003F297D" w:rsidRDefault="003F297D" w:rsidP="001B4A23">
      <w:pPr>
        <w:widowControl w:val="0"/>
        <w:ind w:firstLine="708"/>
        <w:jc w:val="right"/>
        <w:rPr>
          <w:rFonts w:ascii="PT Astra Serif" w:hAnsi="PT Astra Serif"/>
          <w:sz w:val="28"/>
          <w:szCs w:val="28"/>
        </w:rPr>
      </w:pPr>
    </w:p>
    <w:p w14:paraId="6DAB69F8" w14:textId="77777777" w:rsidR="0012545E" w:rsidRPr="0003480E" w:rsidRDefault="0012545E" w:rsidP="001B4A23">
      <w:pPr>
        <w:widowControl w:val="0"/>
        <w:jc w:val="right"/>
        <w:rPr>
          <w:rFonts w:ascii="PT Astra Serif" w:hAnsi="PT Astra Serif"/>
          <w:sz w:val="28"/>
          <w:szCs w:val="28"/>
        </w:rPr>
      </w:pPr>
    </w:p>
    <w:p w14:paraId="640D355E" w14:textId="77777777" w:rsidR="001B4A23" w:rsidRPr="0003480E" w:rsidRDefault="001B4A23" w:rsidP="001B4A23">
      <w:pPr>
        <w:keepNext/>
        <w:ind w:firstLine="708"/>
        <w:jc w:val="right"/>
        <w:outlineLvl w:val="0"/>
        <w:rPr>
          <w:rFonts w:ascii="PT Astra Serif" w:hAnsi="PT Astra Serif"/>
          <w:bCs/>
          <w:sz w:val="28"/>
          <w:szCs w:val="28"/>
        </w:rPr>
      </w:pPr>
    </w:p>
    <w:p w14:paraId="69C5551A" w14:textId="77777777" w:rsidR="001B4A23" w:rsidRPr="0003480E" w:rsidRDefault="001B4A23" w:rsidP="001B4A23">
      <w:pPr>
        <w:jc w:val="center"/>
        <w:rPr>
          <w:rFonts w:ascii="PT Astra Serif" w:hAnsi="PT Astra Serif"/>
          <w:b/>
          <w:sz w:val="28"/>
          <w:szCs w:val="28"/>
        </w:rPr>
      </w:pPr>
      <w:r w:rsidRPr="0003480E">
        <w:rPr>
          <w:rFonts w:ascii="PT Astra Serif" w:hAnsi="PT Astra Serif"/>
          <w:b/>
          <w:sz w:val="28"/>
          <w:szCs w:val="28"/>
        </w:rPr>
        <w:t>СОС</w:t>
      </w:r>
      <w:r w:rsidR="007276BA">
        <w:rPr>
          <w:rFonts w:ascii="PT Astra Serif" w:hAnsi="PT Astra Serif"/>
          <w:b/>
          <w:sz w:val="28"/>
          <w:szCs w:val="28"/>
        </w:rPr>
        <w:t>Т</w:t>
      </w:r>
      <w:r w:rsidRPr="0003480E">
        <w:rPr>
          <w:rFonts w:ascii="PT Astra Serif" w:hAnsi="PT Astra Serif"/>
          <w:b/>
          <w:sz w:val="28"/>
          <w:szCs w:val="28"/>
        </w:rPr>
        <w:t>АВ</w:t>
      </w:r>
    </w:p>
    <w:p w14:paraId="525EAD3F" w14:textId="77777777" w:rsidR="001B4A23" w:rsidRPr="0003480E" w:rsidRDefault="00B4503A" w:rsidP="001B4A23">
      <w:pPr>
        <w:jc w:val="center"/>
        <w:rPr>
          <w:rFonts w:ascii="PT Astra Serif" w:hAnsi="PT Astra Serif"/>
          <w:b/>
          <w:sz w:val="28"/>
          <w:szCs w:val="28"/>
        </w:rPr>
      </w:pPr>
      <w:r w:rsidRPr="0003480E">
        <w:rPr>
          <w:rFonts w:ascii="PT Astra Serif" w:hAnsi="PT Astra Serif"/>
          <w:b/>
          <w:sz w:val="28"/>
          <w:szCs w:val="28"/>
        </w:rPr>
        <w:t>антитеррористической</w:t>
      </w:r>
      <w:r w:rsidR="001B4A23" w:rsidRPr="0003480E">
        <w:rPr>
          <w:rFonts w:ascii="PT Astra Serif" w:hAnsi="PT Astra Serif"/>
          <w:b/>
          <w:sz w:val="28"/>
          <w:szCs w:val="28"/>
        </w:rPr>
        <w:t xml:space="preserve"> комиссии </w:t>
      </w:r>
    </w:p>
    <w:p w14:paraId="15292BD2" w14:textId="77777777" w:rsidR="001B4A23" w:rsidRPr="0003480E" w:rsidRDefault="00B4503A" w:rsidP="001B4A23">
      <w:pPr>
        <w:tabs>
          <w:tab w:val="left" w:pos="4253"/>
        </w:tabs>
        <w:jc w:val="center"/>
        <w:rPr>
          <w:rFonts w:ascii="PT Astra Serif" w:hAnsi="PT Astra Serif"/>
          <w:b/>
          <w:sz w:val="28"/>
          <w:szCs w:val="28"/>
        </w:rPr>
      </w:pPr>
      <w:r w:rsidRPr="0003480E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="001B4A23" w:rsidRPr="0003480E">
        <w:rPr>
          <w:rFonts w:ascii="PT Astra Serif" w:hAnsi="PT Astra Serif"/>
          <w:b/>
          <w:sz w:val="28"/>
          <w:szCs w:val="28"/>
        </w:rPr>
        <w:t>Щекинск</w:t>
      </w:r>
      <w:r w:rsidRPr="0003480E">
        <w:rPr>
          <w:rFonts w:ascii="PT Astra Serif" w:hAnsi="PT Astra Serif"/>
          <w:b/>
          <w:sz w:val="28"/>
          <w:szCs w:val="28"/>
        </w:rPr>
        <w:t>ий</w:t>
      </w:r>
      <w:proofErr w:type="spellEnd"/>
      <w:r w:rsidR="001B4A23" w:rsidRPr="0003480E">
        <w:rPr>
          <w:rFonts w:ascii="PT Astra Serif" w:hAnsi="PT Astra Serif"/>
          <w:b/>
          <w:sz w:val="28"/>
          <w:szCs w:val="28"/>
        </w:rPr>
        <w:t xml:space="preserve"> район</w:t>
      </w:r>
    </w:p>
    <w:p w14:paraId="6782DA46" w14:textId="77777777" w:rsidR="00EB648D" w:rsidRDefault="00EB648D" w:rsidP="00EB648D">
      <w:pPr>
        <w:suppressAutoHyphens/>
        <w:spacing w:line="360" w:lineRule="auto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567"/>
        <w:gridCol w:w="1352"/>
        <w:gridCol w:w="4318"/>
      </w:tblGrid>
      <w:tr w:rsidR="00EB648D" w:rsidRPr="00D87BC6" w14:paraId="383EDA2C" w14:textId="77777777" w:rsidTr="000272EA">
        <w:tc>
          <w:tcPr>
            <w:tcW w:w="3261" w:type="dxa"/>
          </w:tcPr>
          <w:p w14:paraId="21FC981B" w14:textId="77777777" w:rsidR="00EB648D" w:rsidRPr="00D87BC6" w:rsidRDefault="00EB648D" w:rsidP="00843B3B">
            <w:pPr>
              <w:spacing w:line="360" w:lineRule="auto"/>
              <w:rPr>
                <w:rFonts w:ascii="PT Astra Serif" w:hAnsi="PT Astra Serif"/>
                <w:sz w:val="16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Председатель комиссии</w:t>
            </w:r>
            <w:r w:rsidRPr="00D87BC6">
              <w:rPr>
                <w:rFonts w:ascii="PT Astra Serif" w:hAnsi="PT Astra Serif"/>
                <w:sz w:val="16"/>
              </w:rPr>
              <w:t xml:space="preserve"> </w:t>
            </w:r>
          </w:p>
        </w:tc>
        <w:tc>
          <w:tcPr>
            <w:tcW w:w="567" w:type="dxa"/>
          </w:tcPr>
          <w:p w14:paraId="72641421" w14:textId="7747A7E6" w:rsidR="00EB648D" w:rsidRPr="00D87BC6" w:rsidRDefault="00EB648D" w:rsidP="00843B3B">
            <w:pPr>
              <w:spacing w:line="360" w:lineRule="auto"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5670" w:type="dxa"/>
            <w:gridSpan w:val="2"/>
          </w:tcPr>
          <w:p w14:paraId="04652B68" w14:textId="77777777" w:rsidR="00EB648D" w:rsidRPr="00D87BC6" w:rsidRDefault="00EB648D" w:rsidP="00843B3B">
            <w:pPr>
              <w:spacing w:line="360" w:lineRule="auto"/>
              <w:jc w:val="both"/>
              <w:rPr>
                <w:rFonts w:ascii="PT Astra Serif" w:hAnsi="PT Astra Serif"/>
                <w:sz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DE7B00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Pr="00D87BC6">
              <w:rPr>
                <w:rFonts w:ascii="PT Astra Serif" w:hAnsi="PT Astra Serif"/>
                <w:sz w:val="28"/>
              </w:rPr>
              <w:t xml:space="preserve"> </w:t>
            </w:r>
          </w:p>
        </w:tc>
      </w:tr>
      <w:tr w:rsidR="00EB648D" w:rsidRPr="00D87BC6" w14:paraId="56445135" w14:textId="77777777" w:rsidTr="000272EA">
        <w:tc>
          <w:tcPr>
            <w:tcW w:w="3261" w:type="dxa"/>
          </w:tcPr>
          <w:p w14:paraId="5E4495F6" w14:textId="77777777" w:rsidR="00EB648D" w:rsidRPr="00D87BC6" w:rsidRDefault="00EB648D" w:rsidP="00843B3B">
            <w:pPr>
              <w:spacing w:line="360" w:lineRule="auto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Заместитель председателя комиссии</w:t>
            </w:r>
            <w:r w:rsidRPr="00D87BC6">
              <w:rPr>
                <w:rFonts w:ascii="PT Astra Serif" w:hAnsi="PT Astra Serif"/>
                <w:sz w:val="16"/>
              </w:rPr>
              <w:t xml:space="preserve"> </w:t>
            </w:r>
          </w:p>
        </w:tc>
        <w:tc>
          <w:tcPr>
            <w:tcW w:w="567" w:type="dxa"/>
          </w:tcPr>
          <w:p w14:paraId="0839DF41" w14:textId="130109E2" w:rsidR="00EB648D" w:rsidRPr="00D87BC6" w:rsidRDefault="00EB648D" w:rsidP="00843B3B">
            <w:pPr>
              <w:spacing w:line="360" w:lineRule="auto"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5670" w:type="dxa"/>
            <w:gridSpan w:val="2"/>
          </w:tcPr>
          <w:p w14:paraId="2F366EC5" w14:textId="77777777" w:rsidR="00EB648D" w:rsidRPr="00D87BC6" w:rsidRDefault="00EB648D" w:rsidP="00843B3B">
            <w:pPr>
              <w:spacing w:line="360" w:lineRule="auto"/>
              <w:jc w:val="both"/>
              <w:rPr>
                <w:rFonts w:ascii="PT Astra Serif" w:hAnsi="PT Astra Serif"/>
                <w:sz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 xml:space="preserve">первый заместитель главы администрации муниципального образования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DE7B00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</w:tc>
      </w:tr>
      <w:tr w:rsidR="00EB648D" w:rsidRPr="00D87BC6" w14:paraId="3A4BC3F1" w14:textId="77777777" w:rsidTr="000272EA">
        <w:tc>
          <w:tcPr>
            <w:tcW w:w="3261" w:type="dxa"/>
          </w:tcPr>
          <w:p w14:paraId="15EC4FB3" w14:textId="77777777" w:rsidR="00EB648D" w:rsidRPr="00D87BC6" w:rsidRDefault="00EB648D" w:rsidP="00843B3B">
            <w:pPr>
              <w:spacing w:line="360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567" w:type="dxa"/>
          </w:tcPr>
          <w:p w14:paraId="25BA39A8" w14:textId="29E4E929" w:rsidR="00EB648D" w:rsidRPr="00D87BC6" w:rsidRDefault="00EB648D" w:rsidP="00843B3B">
            <w:pPr>
              <w:spacing w:line="360" w:lineRule="auto"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5670" w:type="dxa"/>
            <w:gridSpan w:val="2"/>
          </w:tcPr>
          <w:p w14:paraId="74429B46" w14:textId="77777777" w:rsidR="00EB648D" w:rsidRPr="00DE7B00" w:rsidRDefault="00EB648D" w:rsidP="00843B3B">
            <w:pPr>
              <w:spacing w:line="36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F297D">
              <w:rPr>
                <w:rFonts w:ascii="PT Astra Serif" w:hAnsi="PT Astra Serif"/>
                <w:sz w:val="28"/>
                <w:szCs w:val="28"/>
              </w:rPr>
              <w:t>начальник отделения в г. Щекино УФСБ РФ по Тул</w:t>
            </w:r>
            <w:r>
              <w:rPr>
                <w:rFonts w:ascii="PT Astra Serif" w:hAnsi="PT Astra Serif"/>
                <w:sz w:val="28"/>
                <w:szCs w:val="28"/>
              </w:rPr>
              <w:t>ьской области (по согласованию)</w:t>
            </w:r>
          </w:p>
        </w:tc>
      </w:tr>
      <w:tr w:rsidR="00EB648D" w:rsidRPr="00D87BC6" w14:paraId="4F36466E" w14:textId="77777777" w:rsidTr="000272EA">
        <w:tc>
          <w:tcPr>
            <w:tcW w:w="3261" w:type="dxa"/>
          </w:tcPr>
          <w:p w14:paraId="07A8C39B" w14:textId="77777777" w:rsidR="00EB648D" w:rsidRPr="00D87BC6" w:rsidRDefault="00EB648D" w:rsidP="00843B3B">
            <w:pPr>
              <w:spacing w:line="360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Секретарь комиссии</w:t>
            </w:r>
          </w:p>
        </w:tc>
        <w:tc>
          <w:tcPr>
            <w:tcW w:w="567" w:type="dxa"/>
          </w:tcPr>
          <w:p w14:paraId="7064B69F" w14:textId="4DD19D5D" w:rsidR="00EB648D" w:rsidRPr="00D87BC6" w:rsidRDefault="00EB648D" w:rsidP="00843B3B">
            <w:pPr>
              <w:spacing w:line="360" w:lineRule="auto"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5670" w:type="dxa"/>
            <w:gridSpan w:val="2"/>
          </w:tcPr>
          <w:p w14:paraId="62BEDD22" w14:textId="5FF1F130" w:rsidR="00EB648D" w:rsidRPr="00D87BC6" w:rsidRDefault="00630FC3" w:rsidP="00843B3B">
            <w:pPr>
              <w:spacing w:line="360" w:lineRule="auto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начальник </w:t>
            </w:r>
            <w:r w:rsidR="00C542CA">
              <w:rPr>
                <w:rFonts w:ascii="PT Astra Serif" w:hAnsi="PT Astra Serif"/>
                <w:sz w:val="28"/>
              </w:rPr>
              <w:t>сектора по правовому обеспечению деятельности администрации</w:t>
            </w:r>
            <w:r>
              <w:rPr>
                <w:rFonts w:ascii="PT Astra Serif" w:hAnsi="PT Astra Serif"/>
                <w:sz w:val="28"/>
              </w:rPr>
              <w:t xml:space="preserve"> комитета по правовой работе администрации </w:t>
            </w:r>
            <w:r w:rsidR="004323EC" w:rsidRPr="00DE7B00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4323EC" w:rsidRPr="00DE7B00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="004323EC" w:rsidRPr="00DE7B00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</w:tc>
      </w:tr>
      <w:tr w:rsidR="00EB648D" w:rsidRPr="00D87BC6" w14:paraId="4494AA0C" w14:textId="77777777" w:rsidTr="00B05D11">
        <w:trPr>
          <w:cantSplit/>
        </w:trPr>
        <w:tc>
          <w:tcPr>
            <w:tcW w:w="9498" w:type="dxa"/>
            <w:gridSpan w:val="4"/>
          </w:tcPr>
          <w:p w14:paraId="7038C512" w14:textId="77777777" w:rsidR="00EB648D" w:rsidRPr="00D87BC6" w:rsidRDefault="00EB648D" w:rsidP="00843B3B">
            <w:pPr>
              <w:spacing w:line="240" w:lineRule="exact"/>
              <w:jc w:val="center"/>
              <w:rPr>
                <w:rFonts w:ascii="PT Astra Serif" w:hAnsi="PT Astra Serif"/>
                <w:b/>
                <w:sz w:val="28"/>
              </w:rPr>
            </w:pPr>
            <w:r w:rsidRPr="00D87BC6">
              <w:rPr>
                <w:rFonts w:ascii="PT Astra Serif" w:hAnsi="PT Astra Serif"/>
                <w:b/>
                <w:sz w:val="28"/>
              </w:rPr>
              <w:t>Члены комиссии:</w:t>
            </w:r>
          </w:p>
          <w:p w14:paraId="4CED3EF2" w14:textId="77777777" w:rsidR="00EB648D" w:rsidRPr="00D87BC6" w:rsidRDefault="00EB648D" w:rsidP="00843B3B">
            <w:pPr>
              <w:spacing w:line="240" w:lineRule="exact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</w:tr>
      <w:tr w:rsidR="00EB648D" w:rsidRPr="00D87BC6" w14:paraId="0C885B3A" w14:textId="77777777" w:rsidTr="00B05D11">
        <w:trPr>
          <w:trHeight w:val="490"/>
        </w:trPr>
        <w:tc>
          <w:tcPr>
            <w:tcW w:w="9498" w:type="dxa"/>
            <w:gridSpan w:val="4"/>
          </w:tcPr>
          <w:p w14:paraId="164C69ED" w14:textId="77777777" w:rsidR="00EB648D" w:rsidRPr="00D87BC6" w:rsidRDefault="00175A98" w:rsidP="00843B3B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3F297D">
              <w:rPr>
                <w:rFonts w:ascii="PT Astra Serif" w:hAnsi="PT Astra Serif"/>
                <w:sz w:val="28"/>
                <w:szCs w:val="28"/>
              </w:rPr>
              <w:t>рокурор г. Щекино (по согласованию)</w:t>
            </w:r>
            <w:r w:rsidR="00EB648D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EB648D" w:rsidRPr="00D87BC6" w14:paraId="08F75143" w14:textId="77777777" w:rsidTr="00B05D11">
        <w:trPr>
          <w:trHeight w:val="490"/>
        </w:trPr>
        <w:tc>
          <w:tcPr>
            <w:tcW w:w="9498" w:type="dxa"/>
            <w:gridSpan w:val="4"/>
          </w:tcPr>
          <w:p w14:paraId="66208766" w14:textId="77777777" w:rsidR="00EB648D" w:rsidRPr="00630FC3" w:rsidRDefault="00175A98" w:rsidP="00843B3B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 w:rsidRPr="00630FC3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начальник ОМВД России по </w:t>
            </w:r>
            <w:proofErr w:type="spellStart"/>
            <w:r w:rsidRPr="00630FC3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Щекинскому</w:t>
            </w:r>
            <w:proofErr w:type="spellEnd"/>
            <w:r w:rsidRPr="00630FC3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 району</w:t>
            </w:r>
            <w:r w:rsidRPr="00630FC3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</w:p>
        </w:tc>
      </w:tr>
      <w:tr w:rsidR="00EB648D" w:rsidRPr="00D87BC6" w14:paraId="6577E311" w14:textId="77777777" w:rsidTr="00B05D11">
        <w:trPr>
          <w:trHeight w:val="490"/>
        </w:trPr>
        <w:tc>
          <w:tcPr>
            <w:tcW w:w="9498" w:type="dxa"/>
            <w:gridSpan w:val="4"/>
          </w:tcPr>
          <w:p w14:paraId="12F53ED3" w14:textId="77777777" w:rsidR="00EB648D" w:rsidRPr="00630FC3" w:rsidRDefault="00175A98" w:rsidP="00843B3B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 w:rsidRPr="00630FC3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начальник ГУ 2ОФПС России по </w:t>
            </w:r>
            <w:proofErr w:type="spellStart"/>
            <w:r w:rsidRPr="00630FC3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Щекинскому</w:t>
            </w:r>
            <w:proofErr w:type="spellEnd"/>
            <w:r w:rsidRPr="00630FC3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 району (по согласованию);</w:t>
            </w:r>
          </w:p>
        </w:tc>
      </w:tr>
      <w:tr w:rsidR="00EB648D" w:rsidRPr="00D87BC6" w14:paraId="4544FFD2" w14:textId="77777777" w:rsidTr="00B05D11">
        <w:trPr>
          <w:trHeight w:val="490"/>
        </w:trPr>
        <w:tc>
          <w:tcPr>
            <w:tcW w:w="9498" w:type="dxa"/>
            <w:gridSpan w:val="4"/>
          </w:tcPr>
          <w:p w14:paraId="434EE8C7" w14:textId="77777777" w:rsidR="00EB648D" w:rsidRPr="00630FC3" w:rsidRDefault="00175A98" w:rsidP="00175A98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 w:rsidRPr="00630FC3">
              <w:rPr>
                <w:rFonts w:ascii="PT Astra Serif" w:hAnsi="PT Astra Serif"/>
                <w:sz w:val="28"/>
                <w:szCs w:val="28"/>
              </w:rPr>
              <w:t xml:space="preserve">начальник отдела вневедомственной охраны по </w:t>
            </w:r>
            <w:proofErr w:type="spellStart"/>
            <w:r w:rsidRPr="00630FC3">
              <w:rPr>
                <w:rFonts w:ascii="PT Astra Serif" w:hAnsi="PT Astra Serif"/>
                <w:sz w:val="28"/>
                <w:szCs w:val="28"/>
              </w:rPr>
              <w:t>Щекинскому</w:t>
            </w:r>
            <w:proofErr w:type="spellEnd"/>
            <w:r w:rsidRPr="00630FC3">
              <w:rPr>
                <w:rFonts w:ascii="PT Astra Serif" w:hAnsi="PT Astra Serif"/>
                <w:sz w:val="28"/>
                <w:szCs w:val="28"/>
              </w:rPr>
              <w:t xml:space="preserve"> району – филиала федерального государственного казенного учреждения </w:t>
            </w:r>
            <w:r w:rsidRPr="00630FC3">
              <w:rPr>
                <w:rFonts w:ascii="PT Astra Serif" w:hAnsi="PT Astra Serif"/>
                <w:sz w:val="28"/>
                <w:szCs w:val="28"/>
              </w:rPr>
              <w:lastRenderedPageBreak/>
              <w:t>«Управление вневедомственной охраны войск национальной гвардии Российской Федерации по Тульской области» (по согласованию)</w:t>
            </w:r>
            <w:r w:rsidRPr="00630FC3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;</w:t>
            </w:r>
          </w:p>
        </w:tc>
      </w:tr>
      <w:tr w:rsidR="00EB648D" w:rsidRPr="00D87BC6" w14:paraId="237BDC84" w14:textId="77777777" w:rsidTr="00B05D11">
        <w:trPr>
          <w:trHeight w:val="490"/>
        </w:trPr>
        <w:tc>
          <w:tcPr>
            <w:tcW w:w="9498" w:type="dxa"/>
            <w:gridSpan w:val="4"/>
          </w:tcPr>
          <w:p w14:paraId="0316F9DA" w14:textId="716C2283" w:rsidR="00EB648D" w:rsidRPr="00D87BC6" w:rsidRDefault="00C542CA" w:rsidP="003212F1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lastRenderedPageBreak/>
              <w:t>начальник</w:t>
            </w:r>
            <w:r w:rsidR="00EB648D"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="003212F1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с</w:t>
            </w:r>
            <w:r w:rsidR="00EB648D"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ледственного отдела по городу Щекино СУ СК России</w:t>
            </w:r>
            <w:r w:rsidR="00EB648D" w:rsidRPr="00DE7B00">
              <w:rPr>
                <w:rFonts w:ascii="PT Astra Serif" w:hAnsi="PT Astra Serif"/>
              </w:rPr>
              <w:t xml:space="preserve"> </w:t>
            </w:r>
            <w:r w:rsidR="00EB648D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по Тульской области;</w:t>
            </w:r>
          </w:p>
        </w:tc>
      </w:tr>
      <w:tr w:rsidR="00EB648D" w:rsidRPr="00D87BC6" w14:paraId="3B1CA106" w14:textId="77777777" w:rsidTr="00B05D11">
        <w:trPr>
          <w:trHeight w:val="490"/>
        </w:trPr>
        <w:tc>
          <w:tcPr>
            <w:tcW w:w="9498" w:type="dxa"/>
            <w:gridSpan w:val="4"/>
          </w:tcPr>
          <w:p w14:paraId="61C76FE5" w14:textId="77777777" w:rsidR="00EB648D" w:rsidRPr="00D87BC6" w:rsidRDefault="00EB648D" w:rsidP="00843B3B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г</w:t>
            </w:r>
            <w:r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лава муниципального </w:t>
            </w:r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образования </w:t>
            </w:r>
            <w:proofErr w:type="spellStart"/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Щекинский</w:t>
            </w:r>
            <w:proofErr w:type="spellEnd"/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 район;</w:t>
            </w:r>
          </w:p>
        </w:tc>
      </w:tr>
      <w:tr w:rsidR="00EB648D" w:rsidRPr="00D87BC6" w14:paraId="22AA9419" w14:textId="77777777" w:rsidTr="00B05D11">
        <w:trPr>
          <w:trHeight w:val="490"/>
        </w:trPr>
        <w:tc>
          <w:tcPr>
            <w:tcW w:w="9498" w:type="dxa"/>
            <w:gridSpan w:val="4"/>
          </w:tcPr>
          <w:p w14:paraId="545A2E2F" w14:textId="77777777" w:rsidR="00EB648D" w:rsidRPr="00D87BC6" w:rsidRDefault="00EB648D" w:rsidP="00843B3B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>ла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ва муниципального образования город 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Щекино </w:t>
            </w:r>
            <w:proofErr w:type="spellStart"/>
            <w:r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Щекинского</w:t>
            </w:r>
            <w:proofErr w:type="spellEnd"/>
            <w:r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 района</w:t>
            </w:r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;</w:t>
            </w:r>
          </w:p>
        </w:tc>
      </w:tr>
      <w:tr w:rsidR="00EB648D" w:rsidRPr="00D87BC6" w14:paraId="75B54C8C" w14:textId="77777777" w:rsidTr="00B05D11">
        <w:trPr>
          <w:trHeight w:val="490"/>
        </w:trPr>
        <w:tc>
          <w:tcPr>
            <w:tcW w:w="9498" w:type="dxa"/>
            <w:gridSpan w:val="4"/>
          </w:tcPr>
          <w:p w14:paraId="05004074" w14:textId="77777777" w:rsidR="00EB648D" w:rsidRPr="00D87BC6" w:rsidRDefault="00EB648D" w:rsidP="00843B3B">
            <w:pPr>
              <w:tabs>
                <w:tab w:val="left" w:pos="9360"/>
              </w:tabs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рабочий поселок Первомайский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(по согласованию);</w:t>
            </w:r>
          </w:p>
        </w:tc>
      </w:tr>
      <w:tr w:rsidR="00EB648D" w:rsidRPr="00D87BC6" w14:paraId="79045F3B" w14:textId="77777777" w:rsidTr="00B05D11">
        <w:trPr>
          <w:trHeight w:val="490"/>
        </w:trPr>
        <w:tc>
          <w:tcPr>
            <w:tcW w:w="9498" w:type="dxa"/>
            <w:gridSpan w:val="4"/>
          </w:tcPr>
          <w:p w14:paraId="47468FB8" w14:textId="77777777" w:rsidR="00EB648D" w:rsidRPr="00AD60EA" w:rsidRDefault="00EB648D" w:rsidP="00843B3B">
            <w:pPr>
              <w:tabs>
                <w:tab w:val="left" w:pos="9360"/>
              </w:tabs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  <w:lang w:val="de-DE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Огаревское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</w:t>
            </w:r>
            <w:r>
              <w:rPr>
                <w:rFonts w:ascii="PT Astra Serif" w:hAnsi="PT Astra Serif"/>
                <w:sz w:val="28"/>
                <w:szCs w:val="28"/>
              </w:rPr>
              <w:t>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(по согласованию);</w:t>
            </w:r>
          </w:p>
        </w:tc>
      </w:tr>
      <w:tr w:rsidR="00EB648D" w:rsidRPr="00D87BC6" w14:paraId="4DD264EF" w14:textId="77777777" w:rsidTr="00B05D11">
        <w:trPr>
          <w:trHeight w:val="490"/>
        </w:trPr>
        <w:tc>
          <w:tcPr>
            <w:tcW w:w="9498" w:type="dxa"/>
            <w:gridSpan w:val="4"/>
          </w:tcPr>
          <w:p w14:paraId="37C64F06" w14:textId="77777777" w:rsidR="00EB648D" w:rsidRPr="00AD60EA" w:rsidRDefault="00EB648D" w:rsidP="00843B3B">
            <w:pPr>
              <w:tabs>
                <w:tab w:val="left" w:pos="9360"/>
              </w:tabs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  <w:lang w:val="de-DE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>лава администрации муниципального образования г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ород 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Советск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</w:t>
            </w:r>
            <w:r>
              <w:rPr>
                <w:rFonts w:ascii="PT Astra Serif" w:hAnsi="PT Astra Serif"/>
                <w:sz w:val="28"/>
                <w:szCs w:val="28"/>
              </w:rPr>
              <w:t>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(по согласованию);</w:t>
            </w:r>
          </w:p>
        </w:tc>
      </w:tr>
      <w:tr w:rsidR="00EB648D" w:rsidRPr="00D87BC6" w14:paraId="3D00C95B" w14:textId="77777777" w:rsidTr="00B05D11">
        <w:trPr>
          <w:trHeight w:val="490"/>
        </w:trPr>
        <w:tc>
          <w:tcPr>
            <w:tcW w:w="9498" w:type="dxa"/>
            <w:gridSpan w:val="4"/>
          </w:tcPr>
          <w:p w14:paraId="1B76F0CE" w14:textId="77777777" w:rsidR="00EB648D" w:rsidRPr="00AD60EA" w:rsidRDefault="00EB648D" w:rsidP="00843B3B">
            <w:pPr>
              <w:tabs>
                <w:tab w:val="left" w:pos="9360"/>
              </w:tabs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  <w:lang w:val="de-DE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Крапивенское</w:t>
            </w:r>
            <w:proofErr w:type="spellEnd"/>
            <w:r w:rsidRPr="00DE7B0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</w:t>
            </w:r>
            <w:r>
              <w:rPr>
                <w:rFonts w:ascii="PT Astra Serif" w:hAnsi="PT Astra Serif"/>
                <w:sz w:val="28"/>
                <w:szCs w:val="28"/>
              </w:rPr>
              <w:t>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(по согласованию);</w:t>
            </w:r>
          </w:p>
        </w:tc>
      </w:tr>
      <w:tr w:rsidR="00EB648D" w:rsidRPr="00D87BC6" w14:paraId="526D0F68" w14:textId="77777777" w:rsidTr="00B05D11">
        <w:trPr>
          <w:trHeight w:val="490"/>
        </w:trPr>
        <w:tc>
          <w:tcPr>
            <w:tcW w:w="9498" w:type="dxa"/>
            <w:gridSpan w:val="4"/>
          </w:tcPr>
          <w:p w14:paraId="62397C93" w14:textId="77777777" w:rsidR="00EB648D" w:rsidRPr="00AD60EA" w:rsidRDefault="00EB648D" w:rsidP="00843B3B">
            <w:pPr>
              <w:tabs>
                <w:tab w:val="left" w:pos="9360"/>
              </w:tabs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  <w:lang w:val="de-DE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Ломинцевское</w:t>
            </w:r>
            <w:proofErr w:type="spellEnd"/>
            <w:r w:rsidRPr="00DE7B0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</w:t>
            </w:r>
            <w:r>
              <w:rPr>
                <w:rFonts w:ascii="PT Astra Serif" w:hAnsi="PT Astra Serif"/>
                <w:sz w:val="28"/>
                <w:szCs w:val="28"/>
              </w:rPr>
              <w:t>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(по согласованию);</w:t>
            </w:r>
          </w:p>
        </w:tc>
      </w:tr>
      <w:tr w:rsidR="00EB648D" w:rsidRPr="00D87BC6" w14:paraId="1D3036B3" w14:textId="77777777" w:rsidTr="00B05D11">
        <w:trPr>
          <w:trHeight w:val="490"/>
        </w:trPr>
        <w:tc>
          <w:tcPr>
            <w:tcW w:w="9498" w:type="dxa"/>
            <w:gridSpan w:val="4"/>
          </w:tcPr>
          <w:p w14:paraId="3CF4FA39" w14:textId="77777777" w:rsidR="00EB648D" w:rsidRPr="00D87BC6" w:rsidRDefault="00EB648D" w:rsidP="00843B3B">
            <w:pPr>
              <w:tabs>
                <w:tab w:val="left" w:pos="9360"/>
              </w:tabs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Лазаревское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</w:t>
            </w:r>
            <w:r>
              <w:rPr>
                <w:rFonts w:ascii="PT Astra Serif" w:hAnsi="PT Astra Serif"/>
                <w:sz w:val="28"/>
                <w:szCs w:val="28"/>
              </w:rPr>
              <w:t>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(по согласованию);</w:t>
            </w:r>
          </w:p>
        </w:tc>
      </w:tr>
      <w:tr w:rsidR="00EB648D" w:rsidRPr="00D87BC6" w14:paraId="23F59094" w14:textId="77777777" w:rsidTr="00B05D11">
        <w:trPr>
          <w:trHeight w:val="490"/>
        </w:trPr>
        <w:tc>
          <w:tcPr>
            <w:tcW w:w="9498" w:type="dxa"/>
            <w:gridSpan w:val="4"/>
          </w:tcPr>
          <w:p w14:paraId="5DAF2A45" w14:textId="77777777" w:rsidR="00EB648D" w:rsidRDefault="00EB648D" w:rsidP="00843B3B">
            <w:pPr>
              <w:tabs>
                <w:tab w:val="left" w:pos="9360"/>
              </w:tabs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Яснополянское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</w:t>
            </w:r>
            <w:r>
              <w:rPr>
                <w:rFonts w:ascii="PT Astra Serif" w:hAnsi="PT Astra Serif"/>
                <w:sz w:val="28"/>
                <w:szCs w:val="28"/>
              </w:rPr>
              <w:t>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(по согласованию)</w:t>
            </w:r>
            <w:r w:rsidR="0054079C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0272EA" w:rsidRPr="00D87BC6" w14:paraId="1F64D9BC" w14:textId="77777777" w:rsidTr="00B05D11">
        <w:trPr>
          <w:trHeight w:val="490"/>
        </w:trPr>
        <w:tc>
          <w:tcPr>
            <w:tcW w:w="9498" w:type="dxa"/>
            <w:gridSpan w:val="4"/>
          </w:tcPr>
          <w:p w14:paraId="1EB84CBE" w14:textId="77777777" w:rsidR="000272EA" w:rsidRDefault="000272EA" w:rsidP="000272EA">
            <w:pPr>
              <w:suppressAutoHyphens/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3F297D">
              <w:rPr>
                <w:rFonts w:ascii="PT Astra Serif" w:hAnsi="PT Astra Serif"/>
                <w:sz w:val="28"/>
                <w:szCs w:val="28"/>
              </w:rPr>
              <w:t xml:space="preserve">редседатель комитета по образованию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3F297D">
              <w:rPr>
                <w:rFonts w:ascii="PT Astra Serif" w:hAnsi="PT Astra Serif"/>
                <w:sz w:val="28"/>
                <w:szCs w:val="28"/>
              </w:rPr>
              <w:t>Щекинск</w:t>
            </w:r>
            <w:r>
              <w:rPr>
                <w:rFonts w:ascii="PT Astra Serif" w:hAnsi="PT Astra Serif"/>
                <w:sz w:val="28"/>
                <w:szCs w:val="28"/>
              </w:rPr>
              <w:t>ий</w:t>
            </w:r>
            <w:proofErr w:type="spellEnd"/>
            <w:r w:rsidRPr="003F297D">
              <w:rPr>
                <w:rFonts w:ascii="PT Astra Serif" w:hAnsi="PT Astra Serif"/>
                <w:sz w:val="28"/>
                <w:szCs w:val="28"/>
              </w:rPr>
              <w:t xml:space="preserve"> район;</w:t>
            </w:r>
          </w:p>
        </w:tc>
      </w:tr>
      <w:tr w:rsidR="000272EA" w:rsidRPr="00D87BC6" w14:paraId="0EBF9C3B" w14:textId="77777777" w:rsidTr="00E517F9">
        <w:trPr>
          <w:trHeight w:val="490"/>
        </w:trPr>
        <w:tc>
          <w:tcPr>
            <w:tcW w:w="9498" w:type="dxa"/>
            <w:gridSpan w:val="4"/>
          </w:tcPr>
          <w:p w14:paraId="7B01CA6C" w14:textId="77777777" w:rsidR="000272EA" w:rsidRDefault="000272EA" w:rsidP="000272EA">
            <w:pPr>
              <w:suppressAutoHyphens/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3F297D">
              <w:rPr>
                <w:rFonts w:ascii="PT Astra Serif" w:hAnsi="PT Astra Serif"/>
                <w:sz w:val="28"/>
                <w:szCs w:val="28"/>
              </w:rPr>
              <w:t xml:space="preserve">редседатель комитета по культуре, молодежной политике и спорту администрации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3F297D">
              <w:rPr>
                <w:rFonts w:ascii="PT Astra Serif" w:hAnsi="PT Astra Serif"/>
                <w:sz w:val="28"/>
                <w:szCs w:val="28"/>
              </w:rPr>
              <w:t>Щекинск</w:t>
            </w:r>
            <w:r>
              <w:rPr>
                <w:rFonts w:ascii="PT Astra Serif" w:hAnsi="PT Astra Serif"/>
                <w:sz w:val="28"/>
                <w:szCs w:val="28"/>
              </w:rPr>
              <w:t>ий</w:t>
            </w:r>
            <w:proofErr w:type="spellEnd"/>
            <w:r w:rsidRPr="003F297D">
              <w:rPr>
                <w:rFonts w:ascii="PT Astra Serif" w:hAnsi="PT Astra Serif"/>
                <w:sz w:val="28"/>
                <w:szCs w:val="28"/>
              </w:rPr>
              <w:t xml:space="preserve"> район;</w:t>
            </w:r>
          </w:p>
        </w:tc>
      </w:tr>
      <w:tr w:rsidR="000272EA" w:rsidRPr="00D87BC6" w14:paraId="62039079" w14:textId="77777777" w:rsidTr="00E517F9">
        <w:trPr>
          <w:trHeight w:val="490"/>
        </w:trPr>
        <w:tc>
          <w:tcPr>
            <w:tcW w:w="9498" w:type="dxa"/>
            <w:gridSpan w:val="4"/>
          </w:tcPr>
          <w:p w14:paraId="320E19E1" w14:textId="1C74773D" w:rsidR="009472A6" w:rsidRPr="00B05D11" w:rsidRDefault="000272EA" w:rsidP="00E517F9">
            <w:pPr>
              <w:tabs>
                <w:tab w:val="left" w:pos="9360"/>
              </w:tabs>
              <w:spacing w:line="360" w:lineRule="auto"/>
              <w:ind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3F297D">
              <w:rPr>
                <w:rFonts w:ascii="PT Astra Serif" w:hAnsi="PT Astra Serif"/>
                <w:sz w:val="28"/>
                <w:szCs w:val="28"/>
              </w:rPr>
              <w:t xml:space="preserve">редседатель комитета по правовой работе администрации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3F297D">
              <w:rPr>
                <w:rFonts w:ascii="PT Astra Serif" w:hAnsi="PT Astra Serif"/>
                <w:sz w:val="28"/>
                <w:szCs w:val="28"/>
              </w:rPr>
              <w:t>Щекинск</w:t>
            </w:r>
            <w:r>
              <w:rPr>
                <w:rFonts w:ascii="PT Astra Serif" w:hAnsi="PT Astra Serif"/>
                <w:sz w:val="28"/>
                <w:szCs w:val="28"/>
              </w:rPr>
              <w:t>ий</w:t>
            </w:r>
            <w:proofErr w:type="spellEnd"/>
            <w:r w:rsidRPr="003F297D">
              <w:rPr>
                <w:rFonts w:ascii="PT Astra Serif" w:hAnsi="PT Astra Serif"/>
                <w:sz w:val="28"/>
                <w:szCs w:val="28"/>
              </w:rPr>
              <w:t xml:space="preserve"> район.</w:t>
            </w:r>
          </w:p>
        </w:tc>
      </w:tr>
      <w:tr w:rsidR="00E517F9" w:rsidRPr="00F3275E" w14:paraId="5DB2D763" w14:textId="77777777" w:rsidTr="004323EC">
        <w:trPr>
          <w:trHeight w:val="50"/>
        </w:trPr>
        <w:tc>
          <w:tcPr>
            <w:tcW w:w="5180" w:type="dxa"/>
            <w:gridSpan w:val="3"/>
            <w:vAlign w:val="center"/>
          </w:tcPr>
          <w:p w14:paraId="52AAB87C" w14:textId="191B066D" w:rsidR="00E517F9" w:rsidRPr="004471B7" w:rsidRDefault="00E517F9" w:rsidP="00425CA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Начальник отдела по судебно-правовой работе комитета </w:t>
            </w:r>
            <w:r w:rsidRPr="004471B7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  <w:proofErr w:type="spellStart"/>
            <w:r w:rsidRPr="004471B7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4471B7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318" w:type="dxa"/>
            <w:vAlign w:val="bottom"/>
          </w:tcPr>
          <w:p w14:paraId="7A7460CF" w14:textId="77777777" w:rsidR="00E517F9" w:rsidRPr="004471B7" w:rsidRDefault="00E517F9" w:rsidP="00425CA1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Ю.В. Щербакова</w:t>
            </w:r>
          </w:p>
        </w:tc>
      </w:tr>
    </w:tbl>
    <w:p w14:paraId="30DABDA9" w14:textId="77777777" w:rsidR="00E517F9" w:rsidRPr="003F297D" w:rsidRDefault="00E517F9" w:rsidP="00E517F9">
      <w:pPr>
        <w:suppressAutoHyphens/>
        <w:spacing w:line="360" w:lineRule="auto"/>
        <w:ind w:firstLine="709"/>
        <w:jc w:val="both"/>
        <w:rPr>
          <w:rFonts w:ascii="PT Astra Serif" w:hAnsi="PT Astra Serif"/>
          <w:sz w:val="16"/>
          <w:szCs w:val="16"/>
        </w:rPr>
      </w:pPr>
    </w:p>
    <w:sectPr w:rsidR="00E517F9" w:rsidRPr="003F297D" w:rsidSect="00F13FC5">
      <w:footnotePr>
        <w:numRestart w:val="eachPage"/>
      </w:footnotePr>
      <w:pgSz w:w="11907" w:h="16840"/>
      <w:pgMar w:top="1134" w:right="851" w:bottom="1134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0FF53" w14:textId="77777777" w:rsidR="00FF3C69" w:rsidRDefault="00FF3C69">
      <w:r>
        <w:separator/>
      </w:r>
    </w:p>
  </w:endnote>
  <w:endnote w:type="continuationSeparator" w:id="0">
    <w:p w14:paraId="104294A3" w14:textId="77777777" w:rsidR="00FF3C69" w:rsidRDefault="00FF3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1E0819" w14:textId="77777777" w:rsidR="00FF3C69" w:rsidRDefault="00FF3C69">
      <w:r>
        <w:separator/>
      </w:r>
    </w:p>
  </w:footnote>
  <w:footnote w:type="continuationSeparator" w:id="0">
    <w:p w14:paraId="62E17146" w14:textId="77777777" w:rsidR="00FF3C69" w:rsidRDefault="00FF3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A3D8DB" w14:textId="77777777" w:rsidR="00566E2D" w:rsidRDefault="001B4A23" w:rsidP="00B242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0C30E7F" w14:textId="77777777" w:rsidR="00566E2D" w:rsidRDefault="00FF3C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AB6"/>
    <w:rsid w:val="00025176"/>
    <w:rsid w:val="000272EA"/>
    <w:rsid w:val="0003480E"/>
    <w:rsid w:val="00035E07"/>
    <w:rsid w:val="00052750"/>
    <w:rsid w:val="000922D9"/>
    <w:rsid w:val="000B7E4B"/>
    <w:rsid w:val="00121ED7"/>
    <w:rsid w:val="0012545E"/>
    <w:rsid w:val="0014417B"/>
    <w:rsid w:val="00145D15"/>
    <w:rsid w:val="001550D8"/>
    <w:rsid w:val="0015566F"/>
    <w:rsid w:val="001617D0"/>
    <w:rsid w:val="00175A98"/>
    <w:rsid w:val="001762C3"/>
    <w:rsid w:val="001B12D6"/>
    <w:rsid w:val="001B4A23"/>
    <w:rsid w:val="00200B78"/>
    <w:rsid w:val="002137F8"/>
    <w:rsid w:val="002229D0"/>
    <w:rsid w:val="00232DE6"/>
    <w:rsid w:val="00255854"/>
    <w:rsid w:val="00264EED"/>
    <w:rsid w:val="00273E19"/>
    <w:rsid w:val="00276E5C"/>
    <w:rsid w:val="002B2CB6"/>
    <w:rsid w:val="002D3897"/>
    <w:rsid w:val="003201F8"/>
    <w:rsid w:val="003212F1"/>
    <w:rsid w:val="00334DF9"/>
    <w:rsid w:val="003A2506"/>
    <w:rsid w:val="003A4C3C"/>
    <w:rsid w:val="003F297D"/>
    <w:rsid w:val="004155D9"/>
    <w:rsid w:val="004226B0"/>
    <w:rsid w:val="00424830"/>
    <w:rsid w:val="00431327"/>
    <w:rsid w:val="004323EC"/>
    <w:rsid w:val="00471665"/>
    <w:rsid w:val="00481520"/>
    <w:rsid w:val="00487699"/>
    <w:rsid w:val="00490239"/>
    <w:rsid w:val="004C2FD6"/>
    <w:rsid w:val="004D1F17"/>
    <w:rsid w:val="004F46E7"/>
    <w:rsid w:val="0051007C"/>
    <w:rsid w:val="0054079C"/>
    <w:rsid w:val="005624BF"/>
    <w:rsid w:val="005A2B22"/>
    <w:rsid w:val="005E1E0E"/>
    <w:rsid w:val="005F50C7"/>
    <w:rsid w:val="00607CA7"/>
    <w:rsid w:val="006167ED"/>
    <w:rsid w:val="00630FC3"/>
    <w:rsid w:val="00642CDA"/>
    <w:rsid w:val="00677C22"/>
    <w:rsid w:val="00685F4A"/>
    <w:rsid w:val="00690E26"/>
    <w:rsid w:val="00693E16"/>
    <w:rsid w:val="006A1261"/>
    <w:rsid w:val="006C1CD9"/>
    <w:rsid w:val="006E16F5"/>
    <w:rsid w:val="00711BB4"/>
    <w:rsid w:val="007276BA"/>
    <w:rsid w:val="007504FD"/>
    <w:rsid w:val="007549BB"/>
    <w:rsid w:val="00766FC4"/>
    <w:rsid w:val="0077340A"/>
    <w:rsid w:val="00774200"/>
    <w:rsid w:val="007B4191"/>
    <w:rsid w:val="007D1DEB"/>
    <w:rsid w:val="007E1C29"/>
    <w:rsid w:val="00843474"/>
    <w:rsid w:val="008A7A9E"/>
    <w:rsid w:val="008B1182"/>
    <w:rsid w:val="008D6456"/>
    <w:rsid w:val="008E3C89"/>
    <w:rsid w:val="00907F39"/>
    <w:rsid w:val="00914FD7"/>
    <w:rsid w:val="00921CA7"/>
    <w:rsid w:val="00932856"/>
    <w:rsid w:val="009363E7"/>
    <w:rsid w:val="009472A6"/>
    <w:rsid w:val="0097088E"/>
    <w:rsid w:val="00972A78"/>
    <w:rsid w:val="009900AE"/>
    <w:rsid w:val="009B28A2"/>
    <w:rsid w:val="009F1792"/>
    <w:rsid w:val="009F62CB"/>
    <w:rsid w:val="00A10F0B"/>
    <w:rsid w:val="00A13F72"/>
    <w:rsid w:val="00A64EE6"/>
    <w:rsid w:val="00A7207D"/>
    <w:rsid w:val="00A96AC6"/>
    <w:rsid w:val="00AA7453"/>
    <w:rsid w:val="00AB7059"/>
    <w:rsid w:val="00AC063E"/>
    <w:rsid w:val="00AE1354"/>
    <w:rsid w:val="00B05D11"/>
    <w:rsid w:val="00B11678"/>
    <w:rsid w:val="00B27BF1"/>
    <w:rsid w:val="00B375AD"/>
    <w:rsid w:val="00B40EC1"/>
    <w:rsid w:val="00B4503A"/>
    <w:rsid w:val="00BB410A"/>
    <w:rsid w:val="00BB79A4"/>
    <w:rsid w:val="00BC015C"/>
    <w:rsid w:val="00BC1998"/>
    <w:rsid w:val="00BC4A69"/>
    <w:rsid w:val="00BD0B93"/>
    <w:rsid w:val="00BD4E1E"/>
    <w:rsid w:val="00C04AA9"/>
    <w:rsid w:val="00C46C81"/>
    <w:rsid w:val="00C542CA"/>
    <w:rsid w:val="00C66215"/>
    <w:rsid w:val="00C72DE6"/>
    <w:rsid w:val="00CC1A4D"/>
    <w:rsid w:val="00D25DDE"/>
    <w:rsid w:val="00D62E02"/>
    <w:rsid w:val="00D72FD9"/>
    <w:rsid w:val="00D8177E"/>
    <w:rsid w:val="00D87698"/>
    <w:rsid w:val="00DA1115"/>
    <w:rsid w:val="00DB7729"/>
    <w:rsid w:val="00DC45CE"/>
    <w:rsid w:val="00E02C51"/>
    <w:rsid w:val="00E517F9"/>
    <w:rsid w:val="00E928C6"/>
    <w:rsid w:val="00EB648D"/>
    <w:rsid w:val="00EC44FE"/>
    <w:rsid w:val="00F13FC5"/>
    <w:rsid w:val="00F24AB6"/>
    <w:rsid w:val="00F3107A"/>
    <w:rsid w:val="00F81732"/>
    <w:rsid w:val="00FA239A"/>
    <w:rsid w:val="00FA268E"/>
    <w:rsid w:val="00FE2C5D"/>
    <w:rsid w:val="00FF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07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4A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B4A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B4A23"/>
  </w:style>
  <w:style w:type="paragraph" w:styleId="a6">
    <w:name w:val="Balloon Text"/>
    <w:basedOn w:val="a"/>
    <w:link w:val="a7"/>
    <w:uiPriority w:val="99"/>
    <w:semiHidden/>
    <w:unhideWhenUsed/>
    <w:rsid w:val="001B4A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A2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4716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716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Знак Знак2"/>
    <w:basedOn w:val="a"/>
    <w:rsid w:val="007549BB"/>
    <w:rPr>
      <w:rFonts w:ascii="Verdana" w:hAnsi="Verdana" w:cs="Verdana"/>
      <w:lang w:val="en-US" w:eastAsia="en-US"/>
    </w:rPr>
  </w:style>
  <w:style w:type="paragraph" w:customStyle="1" w:styleId="20">
    <w:name w:val="Знак Знак2"/>
    <w:basedOn w:val="a"/>
    <w:rsid w:val="009472A6"/>
    <w:rPr>
      <w:rFonts w:ascii="Verdana" w:hAnsi="Verdana" w:cs="Verdana"/>
      <w:lang w:val="en-US" w:eastAsia="en-US"/>
    </w:rPr>
  </w:style>
  <w:style w:type="paragraph" w:customStyle="1" w:styleId="21">
    <w:name w:val="Знак Знак2"/>
    <w:basedOn w:val="a"/>
    <w:rsid w:val="005624BF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4A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B4A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B4A23"/>
  </w:style>
  <w:style w:type="paragraph" w:styleId="a6">
    <w:name w:val="Balloon Text"/>
    <w:basedOn w:val="a"/>
    <w:link w:val="a7"/>
    <w:uiPriority w:val="99"/>
    <w:semiHidden/>
    <w:unhideWhenUsed/>
    <w:rsid w:val="001B4A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A2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4716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716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Знак Знак2"/>
    <w:basedOn w:val="a"/>
    <w:rsid w:val="007549BB"/>
    <w:rPr>
      <w:rFonts w:ascii="Verdana" w:hAnsi="Verdana" w:cs="Verdana"/>
      <w:lang w:val="en-US" w:eastAsia="en-US"/>
    </w:rPr>
  </w:style>
  <w:style w:type="paragraph" w:customStyle="1" w:styleId="20">
    <w:name w:val="Знак Знак2"/>
    <w:basedOn w:val="a"/>
    <w:rsid w:val="009472A6"/>
    <w:rPr>
      <w:rFonts w:ascii="Verdana" w:hAnsi="Verdana" w:cs="Verdana"/>
      <w:lang w:val="en-US" w:eastAsia="en-US"/>
    </w:rPr>
  </w:style>
  <w:style w:type="paragraph" w:customStyle="1" w:styleId="21">
    <w:name w:val="Знак Знак2"/>
    <w:basedOn w:val="a"/>
    <w:rsid w:val="005624BF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2021-03-15T10:35:00Z</cp:lastPrinted>
  <dcterms:created xsi:type="dcterms:W3CDTF">2021-05-31T11:58:00Z</dcterms:created>
  <dcterms:modified xsi:type="dcterms:W3CDTF">2021-05-31T11:58:00Z</dcterms:modified>
</cp:coreProperties>
</file>