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41" w:rsidRPr="00075941" w:rsidRDefault="00075941" w:rsidP="0007594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075941" w:rsidRPr="00075941" w:rsidRDefault="00075941" w:rsidP="0007594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7594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ФОРМА ЗАЯВЛЕНИЯ</w:t>
      </w:r>
    </w:p>
    <w:p w:rsidR="00075941" w:rsidRPr="00075941" w:rsidRDefault="00075941" w:rsidP="0007594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7594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075941" w:rsidRPr="00075941" w:rsidRDefault="00075941" w:rsidP="0007594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75941" w:rsidRPr="00075941" w:rsidRDefault="00075941" w:rsidP="00075941">
      <w:pPr>
        <w:widowControl w:val="0"/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PT Astra Serif" w:eastAsia="Droid Sans Fallback" w:hAnsi="PT Astra Serif" w:cs="Lohit Hindi"/>
          <w:kern w:val="1"/>
          <w:sz w:val="24"/>
          <w:szCs w:val="24"/>
          <w:lang w:eastAsia="ru-RU" w:bidi="hi-IN"/>
        </w:rPr>
      </w:pPr>
      <w:r w:rsidRPr="00075941">
        <w:rPr>
          <w:rFonts w:ascii="PT Astra Serif" w:eastAsia="Droid Sans Fallback" w:hAnsi="PT Astra Serif" w:cs="Lohit Hindi"/>
          <w:kern w:val="1"/>
          <w:sz w:val="24"/>
          <w:szCs w:val="24"/>
          <w:lang w:eastAsia="ru-RU" w:bidi="hi-IN"/>
        </w:rPr>
        <w:t xml:space="preserve">В администрацию муниципального образования </w:t>
      </w:r>
    </w:p>
    <w:p w:rsidR="00075941" w:rsidRPr="00075941" w:rsidRDefault="00075941" w:rsidP="00075941">
      <w:pPr>
        <w:widowControl w:val="0"/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PT Astra Serif" w:eastAsia="Droid Sans Fallback" w:hAnsi="PT Astra Serif" w:cs="Lohit Hindi"/>
          <w:kern w:val="1"/>
          <w:sz w:val="24"/>
          <w:szCs w:val="24"/>
          <w:lang w:eastAsia="ru-RU" w:bidi="hi-IN"/>
        </w:rPr>
      </w:pPr>
      <w:r w:rsidRPr="00075941">
        <w:rPr>
          <w:rFonts w:ascii="PT Astra Serif" w:eastAsia="Droid Sans Fallback" w:hAnsi="PT Astra Serif" w:cs="Lohit Hindi"/>
          <w:kern w:val="1"/>
          <w:sz w:val="24"/>
          <w:szCs w:val="24"/>
          <w:lang w:eastAsia="ru-RU" w:bidi="hi-IN"/>
        </w:rPr>
        <w:t xml:space="preserve">Щекинский район </w:t>
      </w:r>
    </w:p>
    <w:p w:rsidR="00075941" w:rsidRPr="00075941" w:rsidRDefault="00075941" w:rsidP="00075941">
      <w:pPr>
        <w:widowControl w:val="0"/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PT Astra Serif" w:eastAsia="Droid Sans Fallback" w:hAnsi="PT Astra Serif" w:cs="Lohit Hindi"/>
          <w:kern w:val="1"/>
          <w:sz w:val="24"/>
          <w:szCs w:val="24"/>
          <w:lang w:eastAsia="ru-RU" w:bidi="hi-IN"/>
        </w:rPr>
      </w:pPr>
      <w:r w:rsidRPr="00075941">
        <w:rPr>
          <w:rFonts w:ascii="PT Astra Serif" w:eastAsia="Droid Sans Fallback" w:hAnsi="PT Astra Serif" w:cs="Lohit Hindi"/>
          <w:kern w:val="1"/>
          <w:sz w:val="24"/>
          <w:szCs w:val="24"/>
          <w:lang w:eastAsia="ru-RU" w:bidi="hi-IN"/>
        </w:rPr>
        <w:t xml:space="preserve">от___________________________________________________ </w:t>
      </w:r>
    </w:p>
    <w:p w:rsidR="00075941" w:rsidRPr="00075941" w:rsidRDefault="00075941" w:rsidP="00075941">
      <w:pPr>
        <w:widowControl w:val="0"/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PT Astra Serif" w:eastAsia="Droid Sans Fallback" w:hAnsi="PT Astra Serif" w:cs="Lohit Hindi"/>
          <w:kern w:val="1"/>
          <w:sz w:val="24"/>
          <w:szCs w:val="24"/>
          <w:lang w:eastAsia="ru-RU" w:bidi="hi-IN"/>
        </w:rPr>
      </w:pPr>
      <w:r w:rsidRPr="00075941">
        <w:rPr>
          <w:rFonts w:ascii="PT Astra Serif" w:eastAsia="Droid Sans Fallback" w:hAnsi="PT Astra Serif" w:cs="Lohit Hindi"/>
          <w:kern w:val="1"/>
          <w:sz w:val="24"/>
          <w:szCs w:val="24"/>
          <w:lang w:eastAsia="ru-RU" w:bidi="hi-IN"/>
        </w:rPr>
        <w:t>___________________________________________________</w:t>
      </w:r>
    </w:p>
    <w:p w:rsidR="00075941" w:rsidRPr="00075941" w:rsidRDefault="00075941" w:rsidP="00075941">
      <w:pPr>
        <w:widowControl w:val="0"/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PT Astra Serif" w:eastAsia="Droid Sans Fallback" w:hAnsi="PT Astra Serif" w:cs="Lohit Hindi"/>
          <w:kern w:val="1"/>
          <w:sz w:val="24"/>
          <w:szCs w:val="24"/>
          <w:lang w:eastAsia="ru-RU" w:bidi="hi-IN"/>
        </w:rPr>
      </w:pPr>
      <w:r w:rsidRPr="00075941">
        <w:rPr>
          <w:rFonts w:ascii="PT Astra Serif" w:eastAsia="Droid Sans Fallback" w:hAnsi="PT Astra Serif" w:cs="Lohit Hindi"/>
          <w:kern w:val="1"/>
          <w:sz w:val="24"/>
          <w:szCs w:val="24"/>
          <w:lang w:eastAsia="ru-RU" w:bidi="hi-IN"/>
        </w:rPr>
        <w:t>___________________________________________________</w:t>
      </w:r>
    </w:p>
    <w:p w:rsidR="00075941" w:rsidRPr="00075941" w:rsidRDefault="00075941" w:rsidP="00075941">
      <w:pPr>
        <w:widowControl w:val="0"/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PT Astra Serif" w:eastAsia="Droid Sans Fallback" w:hAnsi="PT Astra Serif" w:cs="Lohit Hindi"/>
          <w:kern w:val="1"/>
          <w:sz w:val="24"/>
          <w:szCs w:val="24"/>
          <w:lang w:eastAsia="ru-RU" w:bidi="hi-IN"/>
        </w:rPr>
      </w:pPr>
      <w:r w:rsidRPr="00075941">
        <w:rPr>
          <w:rFonts w:ascii="PT Astra Serif" w:eastAsia="Droid Sans Fallback" w:hAnsi="PT Astra Serif" w:cs="Lohit Hindi"/>
          <w:kern w:val="1"/>
          <w:sz w:val="24"/>
          <w:szCs w:val="24"/>
          <w:lang w:eastAsia="ru-RU" w:bidi="hi-IN"/>
        </w:rPr>
        <w:t>___________________________________________________</w:t>
      </w:r>
    </w:p>
    <w:p w:rsidR="00075941" w:rsidRPr="00075941" w:rsidRDefault="00075941" w:rsidP="00075941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gramStart"/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>(в заявлении от имени гражданина указываются:</w:t>
      </w:r>
      <w:proofErr w:type="gramEnd"/>
    </w:p>
    <w:p w:rsidR="00075941" w:rsidRPr="00075941" w:rsidRDefault="00075941" w:rsidP="00075941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Ф.И.О., место жительства и реквизиты документа,</w:t>
      </w:r>
    </w:p>
    <w:p w:rsidR="00075941" w:rsidRPr="00075941" w:rsidRDefault="00075941" w:rsidP="00075941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</w:t>
      </w:r>
      <w:proofErr w:type="gramStart"/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>удостоверяющего</w:t>
      </w:r>
      <w:proofErr w:type="gramEnd"/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личность, контактный телефон,</w:t>
      </w:r>
    </w:p>
    <w:p w:rsidR="00075941" w:rsidRPr="00075941" w:rsidRDefault="00075941" w:rsidP="00075941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          адрес электронной почты (при наличии);</w:t>
      </w:r>
    </w:p>
    <w:p w:rsidR="00075941" w:rsidRPr="00075941" w:rsidRDefault="00075941" w:rsidP="00075941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в заявлении от имени юридического лица указываются:</w:t>
      </w:r>
    </w:p>
    <w:p w:rsidR="00075941" w:rsidRPr="00075941" w:rsidRDefault="00075941" w:rsidP="00075941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наименование и место нахождения юридического лица,</w:t>
      </w:r>
    </w:p>
    <w:p w:rsidR="00075941" w:rsidRPr="00075941" w:rsidRDefault="00075941" w:rsidP="00075941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государственный регистрационный номер записи о</w:t>
      </w:r>
    </w:p>
    <w:p w:rsidR="00075941" w:rsidRPr="00075941" w:rsidRDefault="00075941" w:rsidP="00075941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государственной регистрации юридического лица </w:t>
      </w:r>
      <w:proofErr w:type="gramStart"/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>в</w:t>
      </w:r>
      <w:proofErr w:type="gramEnd"/>
    </w:p>
    <w:p w:rsidR="00075941" w:rsidRPr="00075941" w:rsidRDefault="00075941" w:rsidP="00075941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Едином государственном </w:t>
      </w:r>
      <w:proofErr w:type="gramStart"/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>реестре</w:t>
      </w:r>
      <w:proofErr w:type="gramEnd"/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юридических лиц,</w:t>
      </w:r>
    </w:p>
    <w:p w:rsidR="00075941" w:rsidRPr="00075941" w:rsidRDefault="00075941" w:rsidP="00075941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идентификационный номер налогоплательщика, </w:t>
      </w:r>
      <w:proofErr w:type="gramStart"/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>за</w:t>
      </w:r>
      <w:proofErr w:type="gramEnd"/>
    </w:p>
    <w:p w:rsidR="00075941" w:rsidRPr="00075941" w:rsidRDefault="00075941" w:rsidP="00075941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исключением случаев, если заявителем является</w:t>
      </w:r>
    </w:p>
    <w:p w:rsidR="00075941" w:rsidRPr="00075941" w:rsidRDefault="00075941" w:rsidP="00075941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иностранное юридическое лицо, телефон, Ф.И.О.</w:t>
      </w:r>
    </w:p>
    <w:p w:rsidR="00075941" w:rsidRPr="00075941" w:rsidRDefault="00075941" w:rsidP="00075941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руководителя, почтовый адрес и (или) адрес</w:t>
      </w:r>
    </w:p>
    <w:p w:rsidR="00075941" w:rsidRPr="00075941" w:rsidRDefault="00075941" w:rsidP="00075941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            электронной почты (при наличии)</w:t>
      </w:r>
    </w:p>
    <w:p w:rsidR="00075941" w:rsidRPr="00075941" w:rsidRDefault="00075941" w:rsidP="0007594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PT Astra Serif" w:eastAsia="Droid Sans Fallback" w:hAnsi="PT Astra Serif" w:cs="Lohit Hindi"/>
          <w:i/>
          <w:kern w:val="1"/>
          <w:sz w:val="20"/>
          <w:szCs w:val="20"/>
          <w:lang w:eastAsia="ru-RU" w:bidi="hi-IN"/>
        </w:rPr>
      </w:pPr>
    </w:p>
    <w:p w:rsidR="00075941" w:rsidRPr="00075941" w:rsidRDefault="00075941" w:rsidP="00075941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</w:t>
      </w:r>
    </w:p>
    <w:p w:rsidR="00075941" w:rsidRPr="00075941" w:rsidRDefault="00075941" w:rsidP="00075941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Droid Sans Fallback" w:hAnsi="PT Astra Serif" w:cs="Lohit Hindi"/>
          <w:b/>
          <w:kern w:val="1"/>
          <w:sz w:val="24"/>
          <w:szCs w:val="24"/>
          <w:lang w:eastAsia="ru-RU" w:bidi="hi-IN"/>
        </w:rPr>
        <w:t>ЗАЯВЛЕНИЕ</w:t>
      </w:r>
    </w:p>
    <w:p w:rsidR="00075941" w:rsidRPr="00075941" w:rsidRDefault="00075941" w:rsidP="0007594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7594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075941" w:rsidRPr="00075941" w:rsidRDefault="00075941" w:rsidP="00075941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</w:t>
      </w:r>
    </w:p>
    <w:p w:rsidR="00075941" w:rsidRPr="00075941" w:rsidRDefault="00075941" w:rsidP="00075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заключить соглашение о перераспределении земельного(</w:t>
      </w:r>
      <w:proofErr w:type="spellStart"/>
      <w:r w:rsidRPr="000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0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участка(</w:t>
      </w:r>
      <w:proofErr w:type="spellStart"/>
      <w:r w:rsidRPr="000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 с</w:t>
      </w:r>
      <w:proofErr w:type="gramStart"/>
      <w:r w:rsidRPr="000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075941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№_________________________ в результате которого образован земельный участок с К№___________________________________ (кадастровый паспорт прилагается)</w:t>
      </w:r>
    </w:p>
    <w:p w:rsidR="00075941" w:rsidRPr="00075941" w:rsidRDefault="00075941" w:rsidP="0007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941" w:rsidRPr="00075941" w:rsidRDefault="00075941" w:rsidP="00075941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распоряжения о перераспределении земельного участка</w:t>
      </w:r>
    </w:p>
    <w:p w:rsidR="00075941" w:rsidRPr="00075941" w:rsidRDefault="00075941" w:rsidP="00075941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_______________________________________________________________________</w:t>
      </w:r>
    </w:p>
    <w:p w:rsidR="00075941" w:rsidRPr="00075941" w:rsidRDefault="00075941" w:rsidP="00075941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>Приложение: на ____ листах.</w:t>
      </w:r>
    </w:p>
    <w:p w:rsidR="00075941" w:rsidRPr="00075941" w:rsidRDefault="00075941" w:rsidP="00075941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_______________________________________________________________________</w:t>
      </w:r>
    </w:p>
    <w:p w:rsidR="00075941" w:rsidRPr="00075941" w:rsidRDefault="00075941" w:rsidP="00075941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_______________________________________________________________________</w:t>
      </w:r>
    </w:p>
    <w:p w:rsidR="00075941" w:rsidRPr="00075941" w:rsidRDefault="00075941" w:rsidP="00075941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75941" w:rsidRPr="00075941" w:rsidRDefault="00075941" w:rsidP="00075941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>Заявитель: _____________________________________________ ___________</w:t>
      </w:r>
    </w:p>
    <w:p w:rsidR="00075941" w:rsidRPr="00075941" w:rsidRDefault="00075941" w:rsidP="00075941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                        Ф.И.О. гражданина                             (подпись)</w:t>
      </w:r>
    </w:p>
    <w:p w:rsidR="00075941" w:rsidRPr="00075941" w:rsidRDefault="00075941" w:rsidP="00075941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5941">
        <w:rPr>
          <w:rFonts w:ascii="PT Astra Serif" w:eastAsia="Times New Roman" w:hAnsi="PT Astra Serif" w:cs="Times New Roman"/>
          <w:sz w:val="26"/>
          <w:szCs w:val="26"/>
          <w:lang w:eastAsia="ru-RU"/>
        </w:rPr>
        <w:t>"_____" ______________ 20__ г.                                                                   М.П.</w:t>
      </w:r>
    </w:p>
    <w:p w:rsidR="00075941" w:rsidRPr="00075941" w:rsidRDefault="00075941" w:rsidP="00075941">
      <w:pPr>
        <w:spacing w:after="0" w:line="276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075941" w:rsidRDefault="00075941" w:rsidP="00075941">
      <w:pPr>
        <w:spacing w:after="0" w:line="276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075941" w:rsidRDefault="00075941" w:rsidP="00075941">
      <w:pPr>
        <w:spacing w:after="0" w:line="276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075941" w:rsidRDefault="00075941" w:rsidP="00075941">
      <w:pPr>
        <w:spacing w:after="0" w:line="276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075941" w:rsidRPr="00075941" w:rsidRDefault="00075941" w:rsidP="00075941">
      <w:pPr>
        <w:spacing w:after="0" w:line="276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75941">
        <w:rPr>
          <w:rFonts w:ascii="PT Astra Serif" w:eastAsia="Calibri" w:hAnsi="PT Astra Serif" w:cs="Times New Roman"/>
          <w:b/>
          <w:sz w:val="24"/>
          <w:szCs w:val="24"/>
          <w:lang w:eastAsia="ru-RU"/>
        </w:rPr>
        <w:lastRenderedPageBreak/>
        <w:t>СОГЛАСИЕ</w:t>
      </w:r>
    </w:p>
    <w:p w:rsidR="00075941" w:rsidRPr="00075941" w:rsidRDefault="00075941" w:rsidP="0007594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PT Astra Serif" w:eastAsia="Calibri" w:hAnsi="PT Astra Serif" w:cs="Arial"/>
          <w:b/>
          <w:sz w:val="24"/>
          <w:szCs w:val="24"/>
          <w:lang w:eastAsia="ru-RU"/>
        </w:rPr>
      </w:pPr>
      <w:r w:rsidRPr="00075941">
        <w:rPr>
          <w:rFonts w:ascii="PT Astra Serif" w:eastAsia="Calibri" w:hAnsi="PT Astra Serif" w:cs="Arial"/>
          <w:b/>
          <w:sz w:val="24"/>
          <w:szCs w:val="24"/>
          <w:lang w:eastAsia="ru-RU"/>
        </w:rPr>
        <w:t xml:space="preserve">на обработку персональных данных гражданина, </w:t>
      </w:r>
    </w:p>
    <w:p w:rsidR="00075941" w:rsidRPr="00075941" w:rsidRDefault="00075941" w:rsidP="0007594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PT Astra Serif" w:eastAsia="Calibri" w:hAnsi="PT Astra Serif" w:cs="Arial"/>
          <w:b/>
          <w:sz w:val="24"/>
          <w:szCs w:val="24"/>
          <w:lang w:eastAsia="ru-RU"/>
        </w:rPr>
      </w:pPr>
      <w:proofErr w:type="gramStart"/>
      <w:r w:rsidRPr="00075941">
        <w:rPr>
          <w:rFonts w:ascii="PT Astra Serif" w:eastAsia="Calibri" w:hAnsi="PT Astra Serif" w:cs="Arial"/>
          <w:b/>
          <w:sz w:val="24"/>
          <w:szCs w:val="24"/>
          <w:lang w:eastAsia="ru-RU"/>
        </w:rPr>
        <w:t>обратившегося</w:t>
      </w:r>
      <w:proofErr w:type="gramEnd"/>
      <w:r w:rsidRPr="00075941">
        <w:rPr>
          <w:rFonts w:ascii="PT Astra Serif" w:eastAsia="Calibri" w:hAnsi="PT Astra Serif" w:cs="Arial"/>
          <w:b/>
          <w:sz w:val="24"/>
          <w:szCs w:val="24"/>
          <w:lang w:eastAsia="ru-RU"/>
        </w:rPr>
        <w:t xml:space="preserve"> за предоставлением муниципальной услуги</w:t>
      </w:r>
    </w:p>
    <w:p w:rsidR="00075941" w:rsidRPr="00075941" w:rsidRDefault="00075941" w:rsidP="00075941">
      <w:pPr>
        <w:spacing w:after="0" w:line="276" w:lineRule="auto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075941" w:rsidRPr="00075941" w:rsidRDefault="00075941" w:rsidP="00075941">
      <w:pPr>
        <w:spacing w:after="0" w:line="276" w:lineRule="auto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proofErr w:type="gramStart"/>
      <w:r w:rsidRPr="00075941">
        <w:rPr>
          <w:rFonts w:ascii="PT Astra Serif" w:eastAsia="Calibri" w:hAnsi="PT Astra Serif" w:cs="Times New Roman"/>
          <w:sz w:val="24"/>
          <w:szCs w:val="24"/>
          <w:lang w:eastAsia="ru-RU"/>
        </w:rPr>
        <w:t>В соответствии с требованиями статьи 9 Федерального закона от 27.07.2006 </w:t>
      </w:r>
      <w:r w:rsidRPr="00075941">
        <w:rPr>
          <w:rFonts w:ascii="PT Astra Serif" w:eastAsia="Calibri" w:hAnsi="PT Astra Serif" w:cs="Times New Roman"/>
          <w:sz w:val="24"/>
          <w:szCs w:val="24"/>
          <w:lang w:eastAsia="ru-RU"/>
        </w:rPr>
        <w:br/>
        <w:t>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075941" w:rsidRPr="00075941" w:rsidRDefault="00075941" w:rsidP="00075941">
      <w:pPr>
        <w:spacing w:after="0" w:line="276" w:lineRule="auto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075941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075941" w:rsidRPr="00075941" w:rsidRDefault="00075941" w:rsidP="00075941">
      <w:pPr>
        <w:spacing w:after="0" w:line="276" w:lineRule="auto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075941">
        <w:rPr>
          <w:rFonts w:ascii="PT Astra Serif" w:eastAsia="Calibri" w:hAnsi="PT Astra Serif" w:cs="Times New Roman"/>
          <w:sz w:val="24"/>
          <w:szCs w:val="24"/>
          <w:lang w:eastAsia="ru-RU"/>
        </w:rPr>
        <w:t>Подтверждаю, что ознакомле</w:t>
      </w:r>
      <w:proofErr w:type="gramStart"/>
      <w:r w:rsidRPr="00075941">
        <w:rPr>
          <w:rFonts w:ascii="PT Astra Serif" w:eastAsia="Calibri" w:hAnsi="PT Astra Serif" w:cs="Times New Roman"/>
          <w:sz w:val="24"/>
          <w:szCs w:val="24"/>
          <w:lang w:eastAsia="ru-RU"/>
        </w:rPr>
        <w:t>н(</w:t>
      </w:r>
      <w:proofErr w:type="gramEnd"/>
      <w:r w:rsidRPr="00075941">
        <w:rPr>
          <w:rFonts w:ascii="PT Astra Serif" w:eastAsia="Calibri" w:hAnsi="PT Astra Serif" w:cs="Times New Roman"/>
          <w:sz w:val="24"/>
          <w:szCs w:val="24"/>
          <w:lang w:eastAsia="ru-RU"/>
        </w:rPr>
        <w:t>а) с положениями Федерального закона                              от 27.07.2006 № 152-ФЗ «О персональных данных», права и обязанности в области защиты персональных данных мне разъяснены.</w:t>
      </w:r>
    </w:p>
    <w:tbl>
      <w:tblPr>
        <w:tblW w:w="93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061"/>
      </w:tblGrid>
      <w:tr w:rsidR="00075941" w:rsidRPr="00075941" w:rsidTr="00FD00F0">
        <w:tc>
          <w:tcPr>
            <w:tcW w:w="4082" w:type="dxa"/>
            <w:vAlign w:val="bottom"/>
          </w:tcPr>
          <w:p w:rsidR="00075941" w:rsidRPr="00075941" w:rsidRDefault="00075941" w:rsidP="00075941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075941" w:rsidRPr="00075941" w:rsidRDefault="00075941" w:rsidP="00075941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075941" w:rsidRPr="00075941" w:rsidRDefault="00075941" w:rsidP="00075941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075941" w:rsidRPr="00075941" w:rsidRDefault="00075941" w:rsidP="00075941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075941" w:rsidRPr="00075941" w:rsidRDefault="00075941" w:rsidP="00075941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5941" w:rsidRPr="00075941" w:rsidTr="00FD00F0">
        <w:tc>
          <w:tcPr>
            <w:tcW w:w="4082" w:type="dxa"/>
          </w:tcPr>
          <w:p w:rsidR="00075941" w:rsidRPr="00075941" w:rsidRDefault="00075941" w:rsidP="00075941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075941" w:rsidRPr="00075941" w:rsidRDefault="00075941" w:rsidP="00075941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075941" w:rsidRPr="00075941" w:rsidRDefault="00075941" w:rsidP="00075941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9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075941" w:rsidRPr="00075941" w:rsidRDefault="00075941" w:rsidP="00075941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75941" w:rsidRPr="00075941" w:rsidRDefault="00075941" w:rsidP="00075941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59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075941" w:rsidRPr="00075941" w:rsidRDefault="00075941" w:rsidP="00075941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75941" w:rsidRPr="00075941" w:rsidRDefault="00075941" w:rsidP="00075941">
      <w:pPr>
        <w:autoSpaceDE w:val="0"/>
        <w:autoSpaceDN w:val="0"/>
        <w:adjustRightInd w:val="0"/>
        <w:spacing w:after="0" w:line="380" w:lineRule="exac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75941" w:rsidRPr="00075941" w:rsidRDefault="00075941" w:rsidP="00075941">
      <w:pPr>
        <w:autoSpaceDE w:val="0"/>
        <w:autoSpaceDN w:val="0"/>
        <w:adjustRightInd w:val="0"/>
        <w:spacing w:after="0" w:line="380" w:lineRule="exac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75941" w:rsidRPr="00075941" w:rsidRDefault="00075941" w:rsidP="00075941">
      <w:pPr>
        <w:autoSpaceDE w:val="0"/>
        <w:autoSpaceDN w:val="0"/>
        <w:adjustRightInd w:val="0"/>
        <w:spacing w:after="0" w:line="380" w:lineRule="exac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75941" w:rsidRPr="00075941" w:rsidRDefault="00075941" w:rsidP="00075941">
      <w:pPr>
        <w:autoSpaceDE w:val="0"/>
        <w:autoSpaceDN w:val="0"/>
        <w:adjustRightInd w:val="0"/>
        <w:spacing w:after="0" w:line="380" w:lineRule="exac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75941" w:rsidRPr="00075941" w:rsidRDefault="00075941" w:rsidP="00075941">
      <w:pPr>
        <w:autoSpaceDE w:val="0"/>
        <w:autoSpaceDN w:val="0"/>
        <w:adjustRightInd w:val="0"/>
        <w:spacing w:after="0" w:line="380" w:lineRule="exac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75941" w:rsidRPr="00075941" w:rsidRDefault="00075941" w:rsidP="00075941">
      <w:pPr>
        <w:autoSpaceDE w:val="0"/>
        <w:autoSpaceDN w:val="0"/>
        <w:adjustRightInd w:val="0"/>
        <w:spacing w:after="0" w:line="380" w:lineRule="exac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75941" w:rsidRPr="00075941" w:rsidRDefault="00075941" w:rsidP="00075941">
      <w:pPr>
        <w:autoSpaceDE w:val="0"/>
        <w:autoSpaceDN w:val="0"/>
        <w:adjustRightInd w:val="0"/>
        <w:spacing w:after="0" w:line="380" w:lineRule="exac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75941" w:rsidRPr="00075941" w:rsidRDefault="00075941" w:rsidP="00075941">
      <w:pPr>
        <w:autoSpaceDE w:val="0"/>
        <w:autoSpaceDN w:val="0"/>
        <w:adjustRightInd w:val="0"/>
        <w:spacing w:after="0" w:line="380" w:lineRule="exac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75941" w:rsidRPr="00075941" w:rsidRDefault="00075941" w:rsidP="00075941">
      <w:pPr>
        <w:autoSpaceDE w:val="0"/>
        <w:autoSpaceDN w:val="0"/>
        <w:adjustRightInd w:val="0"/>
        <w:spacing w:after="0" w:line="380" w:lineRule="exac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75941" w:rsidRPr="00075941" w:rsidRDefault="00075941" w:rsidP="00075941">
      <w:pPr>
        <w:autoSpaceDE w:val="0"/>
        <w:autoSpaceDN w:val="0"/>
        <w:adjustRightInd w:val="0"/>
        <w:spacing w:after="0" w:line="380" w:lineRule="exac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75941" w:rsidRPr="00075941" w:rsidRDefault="00075941" w:rsidP="00075941">
      <w:pPr>
        <w:autoSpaceDE w:val="0"/>
        <w:autoSpaceDN w:val="0"/>
        <w:adjustRightInd w:val="0"/>
        <w:spacing w:after="0" w:line="380" w:lineRule="exac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7234A" w:rsidRPr="00075941" w:rsidRDefault="0007234A" w:rsidP="00075941"/>
    <w:sectPr w:rsidR="0007234A" w:rsidRPr="00075941" w:rsidSect="003B6976">
      <w:pgSz w:w="11906" w:h="16838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10"/>
    <w:rsid w:val="0007234A"/>
    <w:rsid w:val="00075941"/>
    <w:rsid w:val="000D4655"/>
    <w:rsid w:val="00751810"/>
    <w:rsid w:val="00E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2021-12-01T14:38:00Z</dcterms:created>
  <dcterms:modified xsi:type="dcterms:W3CDTF">2021-12-01T14:38:00Z</dcterms:modified>
</cp:coreProperties>
</file>