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96" w:rsidRPr="00964AE4" w:rsidRDefault="006B7696" w:rsidP="00B23CE7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964AE4">
        <w:rPr>
          <w:rFonts w:ascii="PT Astra Serif" w:hAnsi="PT Astra Serif" w:cs="Times New Roman"/>
          <w:sz w:val="24"/>
          <w:szCs w:val="24"/>
        </w:rPr>
        <w:t>ЗАКЛЮЧЕНИЕ</w:t>
      </w:r>
      <w:r w:rsidRPr="00964AE4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B4D85" w:rsidRPr="002B4D85" w:rsidRDefault="006B7696" w:rsidP="00EA10E3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1E42FA" w:rsidRPr="001E42FA">
        <w:rPr>
          <w:rFonts w:ascii="PT Astra Serif" w:hAnsi="PT Astra Serif" w:cs="Times New Roman"/>
          <w:sz w:val="24"/>
          <w:szCs w:val="24"/>
        </w:rPr>
        <w:t>Собрания депутатов муниципального образования город Щекино  Щекинский район «</w:t>
      </w:r>
      <w:r w:rsidR="009927C2" w:rsidRPr="009927C2">
        <w:rPr>
          <w:rFonts w:ascii="PT Astra Serif" w:hAnsi="PT Astra Serif" w:cs="Times New Roman"/>
          <w:sz w:val="24"/>
          <w:szCs w:val="24"/>
        </w:rPr>
        <w:t>О заключении дополнительных соглашений к Соглашениям от 19.05.2023 о межмуниципальном сотрудничестве для решения вопроса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</w:r>
      <w:r w:rsidR="001E42FA" w:rsidRPr="001E42FA">
        <w:rPr>
          <w:rFonts w:ascii="PT Astra Serif" w:hAnsi="PT Astra Serif" w:cs="Times New Roman"/>
          <w:sz w:val="24"/>
          <w:szCs w:val="24"/>
        </w:rPr>
        <w:t>»</w:t>
      </w:r>
    </w:p>
    <w:p w:rsidR="004E43A1" w:rsidRDefault="004E43A1" w:rsidP="007C6A0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6B7696" w:rsidRPr="00964AE4" w:rsidRDefault="006B7696" w:rsidP="00F5330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64AE4">
        <w:rPr>
          <w:rFonts w:ascii="PT Astra Serif" w:hAnsi="PT Astra Serif" w:cs="Times New Roman"/>
          <w:sz w:val="24"/>
          <w:szCs w:val="24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1EA6">
        <w:rPr>
          <w:rFonts w:ascii="PT Astra Serif" w:hAnsi="PT Astra Serif" w:cs="Times New Roman"/>
          <w:sz w:val="24"/>
          <w:szCs w:val="24"/>
        </w:rPr>
        <w:br/>
      </w:r>
      <w:r w:rsidRPr="00964AE4">
        <w:rPr>
          <w:rFonts w:ascii="PT Astra Serif" w:hAnsi="PT Astra Serif" w:cs="Times New Roman"/>
          <w:sz w:val="24"/>
          <w:szCs w:val="24"/>
        </w:rPr>
        <w:t>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коррупции», Порядком о проведении антикоррупционной экспертизы муниципальных нормативных правовых актов их проектов,  проведена антикоррупционная экспертиза</w:t>
      </w:r>
      <w:proofErr w:type="gramEnd"/>
      <w:r w:rsidRPr="00964AE4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964AE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1E42FA" w:rsidRPr="001E42FA">
        <w:rPr>
          <w:rFonts w:ascii="PT Astra Serif" w:hAnsi="PT Astra Serif" w:cs="Times New Roman"/>
          <w:sz w:val="24"/>
          <w:szCs w:val="24"/>
        </w:rPr>
        <w:t xml:space="preserve"> решения Собрания депутатов муниципального образования город Щекино  Щекинский район «</w:t>
      </w:r>
      <w:r w:rsidR="009927C2" w:rsidRPr="009927C2">
        <w:rPr>
          <w:rFonts w:ascii="PT Astra Serif" w:hAnsi="PT Astra Serif" w:cs="Times New Roman"/>
          <w:sz w:val="24"/>
          <w:szCs w:val="24"/>
        </w:rPr>
        <w:t>О заключении дополнительных соглашений к Соглашениям от 19.05.2023 о межмуниципальном сотрудничестве для решения вопроса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</w:r>
      <w:r w:rsidR="001E42FA" w:rsidRPr="001E42FA">
        <w:rPr>
          <w:rFonts w:ascii="PT Astra Serif" w:hAnsi="PT Astra Serif" w:cs="Times New Roman"/>
          <w:sz w:val="24"/>
          <w:szCs w:val="24"/>
        </w:rPr>
        <w:t>»</w:t>
      </w:r>
      <w:r w:rsidR="003D0DA4">
        <w:rPr>
          <w:rFonts w:ascii="PT Astra Serif" w:hAnsi="PT Astra Serif" w:cs="Times New Roman"/>
          <w:sz w:val="24"/>
          <w:szCs w:val="24"/>
        </w:rPr>
        <w:t>,</w:t>
      </w:r>
      <w:r w:rsidR="002B4D85">
        <w:rPr>
          <w:rFonts w:ascii="PT Astra Serif" w:hAnsi="PT Astra Serif" w:cs="Times New Roman"/>
          <w:sz w:val="24"/>
          <w:szCs w:val="24"/>
        </w:rPr>
        <w:t xml:space="preserve"> </w:t>
      </w:r>
      <w:r w:rsidRPr="00964AE4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6B7696" w:rsidRDefault="006B7696" w:rsidP="00F5330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В представленном проекте</w:t>
      </w:r>
      <w:r w:rsidR="00643EEE"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Pr="00964AE4">
        <w:rPr>
          <w:rFonts w:ascii="PT Astra Serif" w:hAnsi="PT Astra Serif" w:cs="Times New Roman"/>
          <w:sz w:val="24"/>
          <w:szCs w:val="24"/>
        </w:rPr>
        <w:t xml:space="preserve"> 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1E42FA" w:rsidRPr="001E42FA">
        <w:rPr>
          <w:rFonts w:ascii="PT Astra Serif" w:hAnsi="PT Astra Serif" w:cs="Times New Roman"/>
          <w:sz w:val="24"/>
          <w:szCs w:val="24"/>
        </w:rPr>
        <w:t>Собрания депутатов муниципального образования город Щекино  Щекинский район «</w:t>
      </w:r>
      <w:r w:rsidR="009927C2" w:rsidRPr="009927C2">
        <w:rPr>
          <w:rFonts w:ascii="PT Astra Serif" w:hAnsi="PT Astra Serif" w:cs="Times New Roman"/>
          <w:sz w:val="24"/>
          <w:szCs w:val="24"/>
        </w:rPr>
        <w:t>О заключении дополнительных соглашений к Соглашениям от 19.05.2023 о межмуниципальном сотрудничестве для решения вопроса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</w:r>
      <w:r w:rsidR="001E42FA" w:rsidRPr="001E42FA">
        <w:rPr>
          <w:rFonts w:ascii="PT Astra Serif" w:hAnsi="PT Astra Serif" w:cs="Times New Roman"/>
          <w:sz w:val="24"/>
          <w:szCs w:val="24"/>
        </w:rPr>
        <w:t>»</w:t>
      </w:r>
      <w:r w:rsidR="003D0DA4">
        <w:rPr>
          <w:rFonts w:ascii="PT Astra Serif" w:hAnsi="PT Astra Serif" w:cs="Times New Roman"/>
          <w:sz w:val="24"/>
          <w:szCs w:val="24"/>
        </w:rPr>
        <w:t>,</w:t>
      </w:r>
      <w:r w:rsidR="002B4D8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964AE4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964AE4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6B7696" w:rsidRPr="00964AE4" w:rsidRDefault="006B7696" w:rsidP="00964AE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465510" w:rsidRDefault="00465510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17BC6" w:rsidRPr="00964AE4" w:rsidRDefault="00A17BC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964AE4" w:rsidTr="001F22A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274C78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0D57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  <w:r w:rsidR="000D57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 w:rsidR="005F52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C6A02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274C78" w:rsidP="0073644F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6B7696" w:rsidRPr="00964AE4" w:rsidTr="001F22AE">
        <w:tc>
          <w:tcPr>
            <w:tcW w:w="3289" w:type="dxa"/>
          </w:tcPr>
          <w:p w:rsidR="006B7696" w:rsidRPr="00964AE4" w:rsidRDefault="006B7696" w:rsidP="001F22A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964AE4" w:rsidRDefault="006B7696" w:rsidP="001F22A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964AE4" w:rsidRDefault="006B7696" w:rsidP="001F22A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964AE4" w:rsidRDefault="006B7696" w:rsidP="001F22A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964AE4" w:rsidRDefault="006B7696" w:rsidP="001F22A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B7696" w:rsidRPr="00964AE4" w:rsidRDefault="006B7696" w:rsidP="006B7696">
      <w:pPr>
        <w:rPr>
          <w:rFonts w:ascii="PT Astra Serif" w:hAnsi="PT Astra Serif"/>
          <w:sz w:val="24"/>
          <w:szCs w:val="24"/>
        </w:rPr>
      </w:pPr>
    </w:p>
    <w:p w:rsidR="006B7696" w:rsidRPr="00892E08" w:rsidRDefault="00A44609" w:rsidP="006B7696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/>
          <w:sz w:val="24"/>
          <w:szCs w:val="24"/>
        </w:rPr>
        <w:tab/>
      </w:r>
      <w:r w:rsidR="00892E08" w:rsidRPr="00892E08">
        <w:rPr>
          <w:rFonts w:ascii="PT Astra Serif" w:hAnsi="PT Astra Serif"/>
          <w:sz w:val="24"/>
          <w:szCs w:val="24"/>
        </w:rPr>
        <w:t>03.09.2024</w:t>
      </w:r>
    </w:p>
    <w:p w:rsidR="00764C2D" w:rsidRDefault="00764C2D">
      <w:pPr>
        <w:rPr>
          <w:rFonts w:ascii="PT Astra Serif" w:hAnsi="PT Astra Serif"/>
        </w:rPr>
      </w:pPr>
    </w:p>
    <w:p w:rsidR="007C6A02" w:rsidRDefault="007C6A02">
      <w:pPr>
        <w:rPr>
          <w:rFonts w:ascii="PT Astra Serif" w:hAnsi="PT Astra Serif"/>
        </w:rPr>
      </w:pPr>
    </w:p>
    <w:p w:rsidR="00465510" w:rsidRDefault="00465510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0D573F" w:rsidRDefault="000D573F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A17BC6" w:rsidRDefault="00A17BC6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270798" w:rsidRDefault="00270798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A17BC6" w:rsidRDefault="00A17BC6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0DA4" w:rsidRPr="00775792" w:rsidRDefault="003D0DA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  <w:lang w:val="en-US"/>
        </w:rPr>
      </w:pPr>
    </w:p>
    <w:p w:rsidR="003D0DA4" w:rsidRDefault="003D0DA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0DA4" w:rsidRDefault="003D0DA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0DA4" w:rsidRDefault="003D0DA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0DA4" w:rsidRDefault="003D0DA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0DA4" w:rsidRDefault="003D0DA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sectPr w:rsidR="003D0DA4" w:rsidSect="001F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8A"/>
    <w:rsid w:val="00034E85"/>
    <w:rsid w:val="00035C7A"/>
    <w:rsid w:val="00096735"/>
    <w:rsid w:val="000D573F"/>
    <w:rsid w:val="00107732"/>
    <w:rsid w:val="00123EB9"/>
    <w:rsid w:val="0013688F"/>
    <w:rsid w:val="00145895"/>
    <w:rsid w:val="00172445"/>
    <w:rsid w:val="001E42FA"/>
    <w:rsid w:val="001F22AE"/>
    <w:rsid w:val="002469D3"/>
    <w:rsid w:val="0026743B"/>
    <w:rsid w:val="00270798"/>
    <w:rsid w:val="00274C78"/>
    <w:rsid w:val="00281EA6"/>
    <w:rsid w:val="002B4D85"/>
    <w:rsid w:val="002C62F8"/>
    <w:rsid w:val="0030330B"/>
    <w:rsid w:val="00397CF2"/>
    <w:rsid w:val="003A438A"/>
    <w:rsid w:val="003D0DA4"/>
    <w:rsid w:val="00446C5F"/>
    <w:rsid w:val="00465510"/>
    <w:rsid w:val="004E43A1"/>
    <w:rsid w:val="004F609C"/>
    <w:rsid w:val="00514387"/>
    <w:rsid w:val="00526F6E"/>
    <w:rsid w:val="00573DEB"/>
    <w:rsid w:val="005A6CD2"/>
    <w:rsid w:val="005F521D"/>
    <w:rsid w:val="006247E1"/>
    <w:rsid w:val="00643EEE"/>
    <w:rsid w:val="00662C06"/>
    <w:rsid w:val="006679F1"/>
    <w:rsid w:val="00684519"/>
    <w:rsid w:val="006B7696"/>
    <w:rsid w:val="0073644F"/>
    <w:rsid w:val="0074243C"/>
    <w:rsid w:val="00762B32"/>
    <w:rsid w:val="00764C2D"/>
    <w:rsid w:val="00775792"/>
    <w:rsid w:val="007C6A02"/>
    <w:rsid w:val="007D3AC9"/>
    <w:rsid w:val="008149D0"/>
    <w:rsid w:val="008549CE"/>
    <w:rsid w:val="00882B2E"/>
    <w:rsid w:val="00892E08"/>
    <w:rsid w:val="008A4FC6"/>
    <w:rsid w:val="00964AE4"/>
    <w:rsid w:val="009927C2"/>
    <w:rsid w:val="009D086B"/>
    <w:rsid w:val="009E1EAA"/>
    <w:rsid w:val="009F2306"/>
    <w:rsid w:val="00A0091F"/>
    <w:rsid w:val="00A15001"/>
    <w:rsid w:val="00A17BC6"/>
    <w:rsid w:val="00A2617A"/>
    <w:rsid w:val="00A44609"/>
    <w:rsid w:val="00AF1C46"/>
    <w:rsid w:val="00B23CE7"/>
    <w:rsid w:val="00BE2253"/>
    <w:rsid w:val="00C27C6A"/>
    <w:rsid w:val="00C32595"/>
    <w:rsid w:val="00C40D7E"/>
    <w:rsid w:val="00C530A5"/>
    <w:rsid w:val="00C55DF5"/>
    <w:rsid w:val="00C56E9E"/>
    <w:rsid w:val="00C658AF"/>
    <w:rsid w:val="00CF3550"/>
    <w:rsid w:val="00CF66B8"/>
    <w:rsid w:val="00D34137"/>
    <w:rsid w:val="00DC7473"/>
    <w:rsid w:val="00DF1607"/>
    <w:rsid w:val="00E465F0"/>
    <w:rsid w:val="00E54BB1"/>
    <w:rsid w:val="00EA10E3"/>
    <w:rsid w:val="00EE4448"/>
    <w:rsid w:val="00F53308"/>
    <w:rsid w:val="00F639B3"/>
    <w:rsid w:val="00F8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4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3EA6B-BA2F-456F-A0C1-3FECF0FC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2023-12-18T11:17:00Z</cp:lastPrinted>
  <dcterms:created xsi:type="dcterms:W3CDTF">2024-09-04T11:04:00Z</dcterms:created>
  <dcterms:modified xsi:type="dcterms:W3CDTF">2024-09-04T11:04:00Z</dcterms:modified>
</cp:coreProperties>
</file>