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F2" w:rsidRDefault="002003F2" w:rsidP="002003F2">
      <w:pPr>
        <w:pStyle w:val="a3"/>
        <w:jc w:val="center"/>
        <w:rPr>
          <w:b/>
        </w:rPr>
      </w:pPr>
      <w:r>
        <w:rPr>
          <w:b/>
        </w:rPr>
        <w:t xml:space="preserve">Список кадрового резерва администрации муниципального образования </w:t>
      </w:r>
      <w:proofErr w:type="gramStart"/>
      <w:r>
        <w:rPr>
          <w:b/>
        </w:rPr>
        <w:t>Огаревское</w:t>
      </w:r>
      <w:proofErr w:type="gramEnd"/>
      <w:r>
        <w:rPr>
          <w:b/>
        </w:rPr>
        <w:t xml:space="preserve"> Щекинского района </w:t>
      </w:r>
    </w:p>
    <w:p w:rsidR="002003F2" w:rsidRDefault="002003F2" w:rsidP="002003F2">
      <w:pPr>
        <w:pStyle w:val="a3"/>
        <w:jc w:val="center"/>
        <w:rPr>
          <w:b/>
        </w:rPr>
      </w:pPr>
    </w:p>
    <w:p w:rsidR="002003F2" w:rsidRDefault="002003F2" w:rsidP="002003F2">
      <w:pPr>
        <w:ind w:firstLine="540"/>
      </w:pPr>
    </w:p>
    <w:p w:rsidR="002003F2" w:rsidRDefault="002003F2" w:rsidP="002003F2">
      <w:pPr>
        <w:ind w:firstLine="540"/>
      </w:pPr>
    </w:p>
    <w:tbl>
      <w:tblPr>
        <w:tblW w:w="11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3349"/>
        <w:gridCol w:w="2472"/>
        <w:gridCol w:w="1988"/>
        <w:gridCol w:w="236"/>
        <w:gridCol w:w="1295"/>
      </w:tblGrid>
      <w:tr w:rsidR="002003F2" w:rsidTr="001F17CC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F2" w:rsidRDefault="002003F2" w:rsidP="001F17CC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F2" w:rsidRDefault="002003F2" w:rsidP="001F17CC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lang w:eastAsia="en-US"/>
              </w:rPr>
              <w:t>ФИО кандидата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F2" w:rsidRDefault="002003F2" w:rsidP="001F17CC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lang w:eastAsia="en-US"/>
              </w:rPr>
              <w:t>Место работы,  должность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F2" w:rsidRDefault="002003F2" w:rsidP="001F17C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b/>
                <w:lang w:eastAsia="en-US"/>
              </w:rPr>
              <w:t>Образование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03F2" w:rsidRDefault="002003F2" w:rsidP="001F17CC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2003F2" w:rsidTr="001F17CC">
        <w:trPr>
          <w:gridAfter w:val="1"/>
          <w:wAfter w:w="1295" w:type="dxa"/>
          <w:trHeight w:val="1391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F2" w:rsidRPr="00AD2300" w:rsidRDefault="002003F2" w:rsidP="001F17CC">
            <w:pPr>
              <w:spacing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Консультант по имущественным и земельным отношениям</w:t>
            </w:r>
          </w:p>
          <w:p w:rsidR="002003F2" w:rsidRPr="00AD2300" w:rsidRDefault="002003F2" w:rsidP="001F17CC">
            <w:pPr>
              <w:spacing w:after="120" w:line="276" w:lineRule="auto"/>
              <w:rPr>
                <w:lang w:eastAsia="en-US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F2" w:rsidRPr="00AD2300" w:rsidRDefault="002003F2" w:rsidP="001F17CC">
            <w:pPr>
              <w:spacing w:line="276" w:lineRule="auto"/>
              <w:rPr>
                <w:lang w:eastAsia="en-US"/>
              </w:rPr>
            </w:pPr>
            <w:r w:rsidRPr="00AD2300">
              <w:rPr>
                <w:lang w:eastAsia="en-US"/>
              </w:rPr>
              <w:t xml:space="preserve"> </w:t>
            </w:r>
          </w:p>
          <w:p w:rsidR="002003F2" w:rsidRPr="00AD2300" w:rsidRDefault="002003F2" w:rsidP="001F17C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Заостровных</w:t>
            </w:r>
            <w:proofErr w:type="gramEnd"/>
            <w:r>
              <w:rPr>
                <w:lang w:eastAsia="en-US"/>
              </w:rPr>
              <w:t xml:space="preserve"> Светлана Владимировна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F2" w:rsidRDefault="002003F2" w:rsidP="001F17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МКП «Огаревское ЖКХ Щекинского района» </w:t>
            </w:r>
          </w:p>
          <w:p w:rsidR="002003F2" w:rsidRPr="00AD2300" w:rsidRDefault="002003F2" w:rsidP="001F17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экономист</w:t>
            </w:r>
          </w:p>
          <w:p w:rsidR="002003F2" w:rsidRPr="00AD2300" w:rsidRDefault="002003F2" w:rsidP="001F17CC">
            <w:pPr>
              <w:spacing w:line="276" w:lineRule="auto"/>
              <w:rPr>
                <w:lang w:eastAsia="en-US"/>
              </w:rPr>
            </w:pPr>
          </w:p>
          <w:p w:rsidR="002003F2" w:rsidRPr="00AD2300" w:rsidRDefault="002003F2" w:rsidP="001F17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03F2" w:rsidRDefault="002003F2" w:rsidP="001F17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Высшее </w:t>
            </w:r>
          </w:p>
          <w:p w:rsidR="002003F2" w:rsidRPr="00AD2300" w:rsidRDefault="002003F2" w:rsidP="001F17CC">
            <w:pPr>
              <w:spacing w:line="276" w:lineRule="auto"/>
              <w:rPr>
                <w:lang w:eastAsia="en-US"/>
              </w:rPr>
            </w:pPr>
          </w:p>
          <w:p w:rsidR="002003F2" w:rsidRPr="00AD2300" w:rsidRDefault="002003F2" w:rsidP="001F17CC">
            <w:pPr>
              <w:spacing w:line="276" w:lineRule="auto"/>
              <w:rPr>
                <w:lang w:eastAsia="en-US"/>
              </w:rPr>
            </w:pPr>
          </w:p>
          <w:p w:rsidR="002003F2" w:rsidRPr="00AD2300" w:rsidRDefault="002003F2" w:rsidP="001F17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nil"/>
            </w:tcBorders>
          </w:tcPr>
          <w:p w:rsidR="002003F2" w:rsidRDefault="002003F2" w:rsidP="001F17CC">
            <w:pPr>
              <w:spacing w:after="200" w:line="276" w:lineRule="auto"/>
              <w:rPr>
                <w:sz w:val="28"/>
                <w:lang w:eastAsia="en-US"/>
              </w:rPr>
            </w:pPr>
          </w:p>
          <w:p w:rsidR="002003F2" w:rsidRDefault="002003F2" w:rsidP="001F17CC">
            <w:pPr>
              <w:spacing w:after="200" w:line="276" w:lineRule="auto"/>
              <w:rPr>
                <w:sz w:val="28"/>
                <w:lang w:eastAsia="en-US"/>
              </w:rPr>
            </w:pPr>
          </w:p>
          <w:p w:rsidR="002003F2" w:rsidRDefault="002003F2" w:rsidP="001F17CC">
            <w:pPr>
              <w:spacing w:after="200" w:line="276" w:lineRule="auto"/>
              <w:rPr>
                <w:sz w:val="28"/>
                <w:lang w:eastAsia="en-US"/>
              </w:rPr>
            </w:pPr>
          </w:p>
          <w:p w:rsidR="002003F2" w:rsidRDefault="002003F2" w:rsidP="001F17CC">
            <w:pPr>
              <w:spacing w:after="200" w:line="276" w:lineRule="auto"/>
              <w:rPr>
                <w:sz w:val="28"/>
                <w:lang w:eastAsia="en-US"/>
              </w:rPr>
            </w:pPr>
          </w:p>
          <w:p w:rsidR="002003F2" w:rsidRDefault="002003F2" w:rsidP="001F17CC">
            <w:pPr>
              <w:spacing w:after="200" w:line="276" w:lineRule="auto"/>
              <w:rPr>
                <w:sz w:val="28"/>
                <w:lang w:eastAsia="en-US"/>
              </w:rPr>
            </w:pPr>
          </w:p>
          <w:p w:rsidR="002003F2" w:rsidRDefault="002003F2" w:rsidP="001F17CC">
            <w:pPr>
              <w:spacing w:line="276" w:lineRule="auto"/>
              <w:rPr>
                <w:sz w:val="28"/>
                <w:lang w:eastAsia="en-US"/>
              </w:rPr>
            </w:pPr>
          </w:p>
        </w:tc>
      </w:tr>
    </w:tbl>
    <w:p w:rsidR="000F1DDB" w:rsidRDefault="000F1DDB">
      <w:bookmarkStart w:id="0" w:name="_GoBack"/>
      <w:bookmarkEnd w:id="0"/>
    </w:p>
    <w:sectPr w:rsidR="000F1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17"/>
    <w:rsid w:val="000F1DDB"/>
    <w:rsid w:val="002003F2"/>
    <w:rsid w:val="0074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003F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003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003F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003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SPecialiST RePack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mo</cp:lastModifiedBy>
  <cp:revision>2</cp:revision>
  <dcterms:created xsi:type="dcterms:W3CDTF">2024-12-23T11:41:00Z</dcterms:created>
  <dcterms:modified xsi:type="dcterms:W3CDTF">2024-12-23T11:41:00Z</dcterms:modified>
</cp:coreProperties>
</file>