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7B" w:rsidRPr="00F60122" w:rsidRDefault="003D720D" w:rsidP="0098217D">
      <w:pPr>
        <w:spacing w:line="240" w:lineRule="auto"/>
        <w:ind w:left="0" w:firstLine="0"/>
        <w:jc w:val="left"/>
        <w:rPr>
          <w:sz w:val="28"/>
          <w:szCs w:val="28"/>
        </w:rPr>
      </w:pPr>
      <w:r w:rsidRPr="00F60122">
        <w:rPr>
          <w:sz w:val="28"/>
          <w:szCs w:val="28"/>
        </w:rPr>
        <w:t>ЗАО «Нарышкино» сообщает, что</w:t>
      </w:r>
      <w:r w:rsidR="006216C8" w:rsidRPr="00F60122">
        <w:rPr>
          <w:sz w:val="28"/>
          <w:szCs w:val="28"/>
        </w:rPr>
        <w:t xml:space="preserve"> </w:t>
      </w:r>
      <w:r w:rsidR="00B576DD">
        <w:rPr>
          <w:sz w:val="28"/>
          <w:szCs w:val="28"/>
        </w:rPr>
        <w:t xml:space="preserve">20, 21, 22, 23, 24, 25, 26 </w:t>
      </w:r>
      <w:r w:rsidR="00FB58A4">
        <w:rPr>
          <w:sz w:val="28"/>
          <w:szCs w:val="28"/>
        </w:rPr>
        <w:t>мая</w:t>
      </w:r>
      <w:r w:rsidR="00A95C83" w:rsidRPr="00F60122">
        <w:rPr>
          <w:sz w:val="28"/>
          <w:szCs w:val="28"/>
        </w:rPr>
        <w:t xml:space="preserve"> </w:t>
      </w:r>
      <w:r w:rsidRPr="00F60122">
        <w:rPr>
          <w:sz w:val="28"/>
          <w:szCs w:val="28"/>
        </w:rPr>
        <w:t>202</w:t>
      </w:r>
      <w:r w:rsidR="001B1A80">
        <w:rPr>
          <w:sz w:val="28"/>
          <w:szCs w:val="28"/>
        </w:rPr>
        <w:t>5</w:t>
      </w:r>
      <w:r w:rsidR="00FB58A4">
        <w:rPr>
          <w:sz w:val="28"/>
          <w:szCs w:val="28"/>
        </w:rPr>
        <w:t xml:space="preserve"> </w:t>
      </w:r>
      <w:r w:rsidRPr="00F60122">
        <w:rPr>
          <w:sz w:val="28"/>
          <w:szCs w:val="28"/>
        </w:rPr>
        <w:t>года и при наличии необходимых погодных условий (отсутствие осадков и благ</w:t>
      </w:r>
      <w:r w:rsidRPr="00F60122">
        <w:rPr>
          <w:sz w:val="28"/>
          <w:szCs w:val="28"/>
          <w:u w:val="single" w:color="000000"/>
        </w:rPr>
        <w:t>оприя</w:t>
      </w:r>
      <w:r w:rsidRPr="00F60122">
        <w:rPr>
          <w:sz w:val="28"/>
          <w:szCs w:val="28"/>
        </w:rPr>
        <w:t xml:space="preserve">тной температуры) намечено проведение обработки посевов </w:t>
      </w:r>
      <w:r w:rsidR="00FC186C" w:rsidRPr="00F60122">
        <w:rPr>
          <w:sz w:val="28"/>
          <w:szCs w:val="28"/>
        </w:rPr>
        <w:t>пестицидами</w:t>
      </w:r>
      <w:r w:rsidR="002C4323">
        <w:rPr>
          <w:sz w:val="28"/>
          <w:szCs w:val="28"/>
        </w:rPr>
        <w:t xml:space="preserve"> и внесение </w:t>
      </w:r>
      <w:proofErr w:type="spellStart"/>
      <w:r w:rsidR="00B63E9D">
        <w:rPr>
          <w:sz w:val="28"/>
          <w:szCs w:val="28"/>
        </w:rPr>
        <w:t>агрохимикатов</w:t>
      </w:r>
      <w:proofErr w:type="spellEnd"/>
      <w:r w:rsidRPr="00F60122">
        <w:rPr>
          <w:sz w:val="28"/>
          <w:szCs w:val="28"/>
        </w:rPr>
        <w:t xml:space="preserve"> на следующих полях: </w:t>
      </w:r>
      <w:r w:rsidR="0053127E">
        <w:rPr>
          <w:sz w:val="28"/>
          <w:szCs w:val="28"/>
        </w:rPr>
        <w:t>71:22:080201:38</w:t>
      </w:r>
      <w:r w:rsidR="000B22C6">
        <w:rPr>
          <w:sz w:val="28"/>
          <w:szCs w:val="28"/>
        </w:rPr>
        <w:t xml:space="preserve">, 71:22:080201:62, 71:22:080201:64, 71:22:080201:57 </w:t>
      </w:r>
      <w:r w:rsidR="006942CB">
        <w:rPr>
          <w:sz w:val="28"/>
          <w:szCs w:val="28"/>
        </w:rPr>
        <w:t xml:space="preserve">в </w:t>
      </w:r>
      <w:r w:rsidR="00F66067" w:rsidRPr="00F60122">
        <w:rPr>
          <w:sz w:val="28"/>
          <w:szCs w:val="28"/>
        </w:rPr>
        <w:t>ради</w:t>
      </w:r>
      <w:r w:rsidRPr="00F60122">
        <w:rPr>
          <w:sz w:val="28"/>
          <w:szCs w:val="28"/>
        </w:rPr>
        <w:t xml:space="preserve">усе 7 км от которых расположены следующие населенные пункты: </w:t>
      </w:r>
      <w:r w:rsidR="007D2A61">
        <w:rPr>
          <w:sz w:val="28"/>
          <w:szCs w:val="28"/>
        </w:rPr>
        <w:t>Пир</w:t>
      </w:r>
      <w:r w:rsidR="00343131">
        <w:rPr>
          <w:sz w:val="28"/>
          <w:szCs w:val="28"/>
        </w:rPr>
        <w:t>о</w:t>
      </w:r>
      <w:r w:rsidR="007D2A61">
        <w:rPr>
          <w:sz w:val="28"/>
          <w:szCs w:val="28"/>
        </w:rPr>
        <w:t>гово</w:t>
      </w:r>
      <w:r w:rsidR="00684BBE">
        <w:rPr>
          <w:sz w:val="28"/>
          <w:szCs w:val="28"/>
        </w:rPr>
        <w:t>-</w:t>
      </w:r>
      <w:r w:rsidR="007D2A61">
        <w:rPr>
          <w:sz w:val="28"/>
          <w:szCs w:val="28"/>
        </w:rPr>
        <w:t>1е</w:t>
      </w:r>
      <w:r w:rsidR="00684BBE">
        <w:rPr>
          <w:sz w:val="28"/>
          <w:szCs w:val="28"/>
        </w:rPr>
        <w:t>, Пир</w:t>
      </w:r>
      <w:r w:rsidR="00343131">
        <w:rPr>
          <w:sz w:val="28"/>
          <w:szCs w:val="28"/>
        </w:rPr>
        <w:t>о</w:t>
      </w:r>
      <w:r w:rsidR="00684BBE">
        <w:rPr>
          <w:sz w:val="28"/>
          <w:szCs w:val="28"/>
        </w:rPr>
        <w:t xml:space="preserve">гово-2е, </w:t>
      </w:r>
      <w:proofErr w:type="spellStart"/>
      <w:r w:rsidR="001E625C">
        <w:rPr>
          <w:sz w:val="28"/>
          <w:szCs w:val="28"/>
        </w:rPr>
        <w:t>Змеево</w:t>
      </w:r>
      <w:proofErr w:type="spellEnd"/>
      <w:r w:rsidR="00982FE5">
        <w:rPr>
          <w:sz w:val="28"/>
          <w:szCs w:val="28"/>
        </w:rPr>
        <w:t>, Царево.</w:t>
      </w:r>
      <w:r w:rsidR="00343131">
        <w:rPr>
          <w:sz w:val="28"/>
          <w:szCs w:val="28"/>
        </w:rPr>
        <w:t xml:space="preserve"> (вечером, ночью)</w:t>
      </w:r>
      <w:bookmarkStart w:id="0" w:name="_GoBack"/>
      <w:bookmarkEnd w:id="0"/>
    </w:p>
    <w:p w:rsidR="0091381E" w:rsidRDefault="003D720D" w:rsidP="0098217D">
      <w:pPr>
        <w:spacing w:line="240" w:lineRule="auto"/>
        <w:ind w:left="0" w:firstLine="0"/>
        <w:jc w:val="left"/>
        <w:rPr>
          <w:sz w:val="28"/>
          <w:szCs w:val="28"/>
        </w:rPr>
      </w:pPr>
      <w:r w:rsidRPr="00F60122">
        <w:rPr>
          <w:sz w:val="28"/>
          <w:szCs w:val="28"/>
        </w:rPr>
        <w:t>При обработке будут применяться препараты:</w:t>
      </w:r>
      <w:r w:rsidR="00175A88">
        <w:rPr>
          <w:sz w:val="28"/>
          <w:szCs w:val="28"/>
        </w:rPr>
        <w:t xml:space="preserve"> селитра аммиачная, NPK</w:t>
      </w:r>
      <w:r w:rsidR="00D91318">
        <w:rPr>
          <w:sz w:val="28"/>
          <w:szCs w:val="28"/>
        </w:rPr>
        <w:t>S</w:t>
      </w:r>
      <w:r w:rsidR="00175A88">
        <w:rPr>
          <w:sz w:val="28"/>
          <w:szCs w:val="28"/>
        </w:rPr>
        <w:t xml:space="preserve"> 15:15:15</w:t>
      </w:r>
      <w:r w:rsidR="00D91318">
        <w:rPr>
          <w:sz w:val="28"/>
          <w:szCs w:val="28"/>
        </w:rPr>
        <w:t>:11, NPK 16:16:16,</w:t>
      </w:r>
      <w:r w:rsidR="002F10BC">
        <w:rPr>
          <w:sz w:val="28"/>
          <w:szCs w:val="28"/>
        </w:rPr>
        <w:t xml:space="preserve"> </w:t>
      </w:r>
      <w:r w:rsidR="000A4364">
        <w:rPr>
          <w:sz w:val="28"/>
          <w:szCs w:val="28"/>
        </w:rPr>
        <w:t>к</w:t>
      </w:r>
      <w:r w:rsidR="002F10BC">
        <w:rPr>
          <w:sz w:val="28"/>
          <w:szCs w:val="28"/>
        </w:rPr>
        <w:t>арбамид</w:t>
      </w:r>
      <w:r w:rsidR="000A4364">
        <w:rPr>
          <w:sz w:val="28"/>
          <w:szCs w:val="28"/>
        </w:rPr>
        <w:t xml:space="preserve"> относящиеся к 3</w:t>
      </w:r>
      <w:r w:rsidR="001D34AD">
        <w:rPr>
          <w:sz w:val="28"/>
          <w:szCs w:val="28"/>
        </w:rPr>
        <w:t>,4 классам опасности для человека.</w:t>
      </w:r>
    </w:p>
    <w:p w:rsidR="00986815" w:rsidRPr="00F60122" w:rsidRDefault="0091381E" w:rsidP="0098217D">
      <w:pPr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Гоплит</w:t>
      </w:r>
      <w:r w:rsidR="00CB66B7">
        <w:rPr>
          <w:sz w:val="28"/>
          <w:szCs w:val="28"/>
        </w:rPr>
        <w:t xml:space="preserve"> </w:t>
      </w:r>
      <w:proofErr w:type="gramStart"/>
      <w:r w:rsidR="00415555">
        <w:rPr>
          <w:sz w:val="28"/>
          <w:szCs w:val="28"/>
        </w:rPr>
        <w:t xml:space="preserve">( </w:t>
      </w:r>
      <w:r w:rsidR="008D731C">
        <w:rPr>
          <w:sz w:val="28"/>
          <w:szCs w:val="28"/>
        </w:rPr>
        <w:t>3</w:t>
      </w:r>
      <w:proofErr w:type="gramEnd"/>
      <w:r w:rsidR="00FA06D7">
        <w:rPr>
          <w:sz w:val="28"/>
          <w:szCs w:val="28"/>
        </w:rPr>
        <w:t xml:space="preserve"> </w:t>
      </w:r>
      <w:r w:rsidR="00415555">
        <w:rPr>
          <w:sz w:val="28"/>
          <w:szCs w:val="28"/>
        </w:rPr>
        <w:t>класс опасности для человека</w:t>
      </w:r>
      <w:r w:rsidR="00467F27">
        <w:rPr>
          <w:sz w:val="28"/>
          <w:szCs w:val="28"/>
        </w:rPr>
        <w:t>,</w:t>
      </w:r>
      <w:r w:rsidR="00413F3D">
        <w:rPr>
          <w:sz w:val="28"/>
          <w:szCs w:val="28"/>
        </w:rPr>
        <w:t xml:space="preserve"> </w:t>
      </w:r>
      <w:r w:rsidR="00467F27">
        <w:rPr>
          <w:sz w:val="28"/>
          <w:szCs w:val="28"/>
        </w:rPr>
        <w:t>1</w:t>
      </w:r>
      <w:r w:rsidR="008D731C">
        <w:rPr>
          <w:sz w:val="28"/>
          <w:szCs w:val="28"/>
        </w:rPr>
        <w:t xml:space="preserve"> </w:t>
      </w:r>
      <w:r w:rsidR="00413F3D">
        <w:rPr>
          <w:sz w:val="28"/>
          <w:szCs w:val="28"/>
        </w:rPr>
        <w:t xml:space="preserve">класс опасности </w:t>
      </w:r>
      <w:r w:rsidR="00415555">
        <w:rPr>
          <w:sz w:val="28"/>
          <w:szCs w:val="28"/>
        </w:rPr>
        <w:t xml:space="preserve">для пчел). </w:t>
      </w:r>
      <w:r w:rsidR="00D45CFE">
        <w:rPr>
          <w:sz w:val="28"/>
          <w:szCs w:val="28"/>
        </w:rPr>
        <w:t xml:space="preserve"> </w:t>
      </w:r>
      <w:proofErr w:type="spellStart"/>
      <w:r w:rsidR="004614A0">
        <w:rPr>
          <w:sz w:val="28"/>
          <w:szCs w:val="28"/>
        </w:rPr>
        <w:t>Зимошанс</w:t>
      </w:r>
      <w:proofErr w:type="spellEnd"/>
      <w:r w:rsidR="002807E4">
        <w:rPr>
          <w:sz w:val="28"/>
          <w:szCs w:val="28"/>
        </w:rPr>
        <w:t xml:space="preserve"> </w:t>
      </w:r>
      <w:proofErr w:type="gramStart"/>
      <w:r w:rsidR="00AB4780">
        <w:rPr>
          <w:sz w:val="28"/>
          <w:szCs w:val="28"/>
        </w:rPr>
        <w:t>(</w:t>
      </w:r>
      <w:r w:rsidR="00EF658B">
        <w:rPr>
          <w:sz w:val="28"/>
          <w:szCs w:val="28"/>
        </w:rPr>
        <w:t xml:space="preserve"> 2</w:t>
      </w:r>
      <w:proofErr w:type="gramEnd"/>
      <w:r w:rsidR="00EF658B">
        <w:rPr>
          <w:sz w:val="28"/>
          <w:szCs w:val="28"/>
        </w:rPr>
        <w:t xml:space="preserve"> класс опасности для человека, 3 класс опасности для пчел)</w:t>
      </w:r>
      <w:r w:rsidR="0011145D">
        <w:rPr>
          <w:sz w:val="28"/>
          <w:szCs w:val="28"/>
        </w:rPr>
        <w:t>.</w:t>
      </w:r>
    </w:p>
    <w:p w:rsidR="00522C36" w:rsidRPr="00F60122" w:rsidRDefault="003D720D" w:rsidP="0098217D">
      <w:pPr>
        <w:spacing w:line="240" w:lineRule="auto"/>
        <w:ind w:left="0" w:right="772" w:firstLine="0"/>
        <w:jc w:val="left"/>
        <w:rPr>
          <w:sz w:val="28"/>
          <w:szCs w:val="28"/>
        </w:rPr>
      </w:pPr>
      <w:r w:rsidRPr="00F60122">
        <w:rPr>
          <w:sz w:val="28"/>
          <w:szCs w:val="28"/>
        </w:rPr>
        <w:t>Сведения об опасных свойствах для человека:</w:t>
      </w:r>
      <w:r w:rsidR="00FA06D7">
        <w:rPr>
          <w:sz w:val="28"/>
          <w:szCs w:val="28"/>
        </w:rPr>
        <w:t xml:space="preserve"> </w:t>
      </w:r>
      <w:r w:rsidR="006624D4" w:rsidRPr="00F60122">
        <w:rPr>
          <w:sz w:val="28"/>
          <w:szCs w:val="28"/>
        </w:rPr>
        <w:t>раствор суспензии</w:t>
      </w:r>
      <w:r w:rsidR="006624D4">
        <w:rPr>
          <w:sz w:val="28"/>
          <w:szCs w:val="28"/>
        </w:rPr>
        <w:t xml:space="preserve"> и туковые смеси</w:t>
      </w:r>
      <w:r w:rsidR="006624D4" w:rsidRPr="00F60122">
        <w:rPr>
          <w:sz w:val="28"/>
          <w:szCs w:val="28"/>
        </w:rPr>
        <w:t xml:space="preserve"> </w:t>
      </w:r>
      <w:r w:rsidR="006624D4">
        <w:rPr>
          <w:sz w:val="28"/>
          <w:szCs w:val="28"/>
        </w:rPr>
        <w:t xml:space="preserve">препаратов и </w:t>
      </w:r>
      <w:proofErr w:type="spellStart"/>
      <w:proofErr w:type="gramStart"/>
      <w:r w:rsidR="006624D4">
        <w:rPr>
          <w:sz w:val="28"/>
          <w:szCs w:val="28"/>
        </w:rPr>
        <w:t>агрохимикатов</w:t>
      </w:r>
      <w:proofErr w:type="spellEnd"/>
      <w:r w:rsidR="006624D4">
        <w:rPr>
          <w:sz w:val="28"/>
          <w:szCs w:val="28"/>
        </w:rPr>
        <w:t xml:space="preserve">, </w:t>
      </w:r>
      <w:r w:rsidR="009274E5">
        <w:rPr>
          <w:sz w:val="28"/>
          <w:szCs w:val="28"/>
        </w:rPr>
        <w:t xml:space="preserve"> указанные</w:t>
      </w:r>
      <w:proofErr w:type="gramEnd"/>
      <w:r w:rsidR="009274E5">
        <w:rPr>
          <w:sz w:val="28"/>
          <w:szCs w:val="28"/>
        </w:rPr>
        <w:t xml:space="preserve"> выше</w:t>
      </w:r>
      <w:r w:rsidR="008E55A3">
        <w:rPr>
          <w:sz w:val="28"/>
          <w:szCs w:val="28"/>
        </w:rPr>
        <w:t xml:space="preserve"> </w:t>
      </w:r>
      <w:r w:rsidRPr="00F60122">
        <w:rPr>
          <w:sz w:val="28"/>
          <w:szCs w:val="28"/>
        </w:rPr>
        <w:t xml:space="preserve">при попадании внутрь человеческого организма (через органы </w:t>
      </w:r>
      <w:r w:rsidR="00401FBC" w:rsidRPr="00F60122">
        <w:rPr>
          <w:sz w:val="28"/>
          <w:szCs w:val="28"/>
        </w:rPr>
        <w:t>д</w:t>
      </w:r>
      <w:r w:rsidRPr="00F60122">
        <w:rPr>
          <w:sz w:val="28"/>
          <w:szCs w:val="28"/>
        </w:rPr>
        <w:t>ых</w:t>
      </w:r>
      <w:r w:rsidR="006624D4">
        <w:rPr>
          <w:sz w:val="28"/>
          <w:szCs w:val="28"/>
        </w:rPr>
        <w:t xml:space="preserve">ания или кожные покровы) </w:t>
      </w:r>
      <w:r w:rsidR="003650A6">
        <w:rPr>
          <w:sz w:val="28"/>
          <w:szCs w:val="28"/>
        </w:rPr>
        <w:t>могут</w:t>
      </w:r>
      <w:r w:rsidRPr="00F60122">
        <w:rPr>
          <w:sz w:val="28"/>
          <w:szCs w:val="28"/>
        </w:rPr>
        <w:t xml:space="preserve"> вызывать </w:t>
      </w:r>
      <w:r w:rsidR="00152E13" w:rsidRPr="00F60122">
        <w:rPr>
          <w:sz w:val="28"/>
          <w:szCs w:val="28"/>
        </w:rPr>
        <w:t xml:space="preserve">общее недомогание, </w:t>
      </w:r>
      <w:r w:rsidR="00E41B9D" w:rsidRPr="00F60122">
        <w:rPr>
          <w:sz w:val="28"/>
          <w:szCs w:val="28"/>
        </w:rPr>
        <w:t xml:space="preserve">раздражение слизистых оболочек и </w:t>
      </w:r>
      <w:r w:rsidRPr="00F60122">
        <w:rPr>
          <w:sz w:val="28"/>
          <w:szCs w:val="28"/>
        </w:rPr>
        <w:t>острое или хроническое отравление.</w:t>
      </w:r>
    </w:p>
    <w:p w:rsidR="00F4437B" w:rsidRPr="00F60122" w:rsidRDefault="003D720D" w:rsidP="0098217D">
      <w:pPr>
        <w:spacing w:line="240" w:lineRule="auto"/>
        <w:ind w:left="0" w:firstLine="0"/>
        <w:jc w:val="left"/>
        <w:rPr>
          <w:sz w:val="28"/>
          <w:szCs w:val="28"/>
        </w:rPr>
      </w:pPr>
      <w:r w:rsidRPr="00F60122">
        <w:rPr>
          <w:sz w:val="28"/>
          <w:szCs w:val="28"/>
        </w:rPr>
        <w:t>Для зарегистрированных пчеловодов сообщаем,</w:t>
      </w:r>
      <w:r w:rsidR="00551C61">
        <w:rPr>
          <w:sz w:val="28"/>
          <w:szCs w:val="28"/>
        </w:rPr>
        <w:t xml:space="preserve"> что</w:t>
      </w:r>
      <w:r w:rsidRPr="00F60122">
        <w:rPr>
          <w:sz w:val="28"/>
          <w:szCs w:val="28"/>
        </w:rPr>
        <w:t xml:space="preserve"> </w:t>
      </w:r>
      <w:r w:rsidR="007A18B3">
        <w:rPr>
          <w:sz w:val="28"/>
          <w:szCs w:val="28"/>
        </w:rPr>
        <w:t>препара</w:t>
      </w:r>
      <w:r w:rsidR="000D3FD0">
        <w:rPr>
          <w:sz w:val="28"/>
          <w:szCs w:val="28"/>
        </w:rPr>
        <w:t xml:space="preserve">т </w:t>
      </w:r>
      <w:proofErr w:type="spellStart"/>
      <w:r w:rsidR="00BC48DD">
        <w:rPr>
          <w:sz w:val="28"/>
          <w:szCs w:val="28"/>
        </w:rPr>
        <w:t>Зимошанс</w:t>
      </w:r>
      <w:proofErr w:type="spellEnd"/>
      <w:r w:rsidR="00BC48DD">
        <w:rPr>
          <w:sz w:val="28"/>
          <w:szCs w:val="28"/>
        </w:rPr>
        <w:t xml:space="preserve"> </w:t>
      </w:r>
      <w:r w:rsidR="000D3FD0">
        <w:rPr>
          <w:sz w:val="28"/>
          <w:szCs w:val="28"/>
        </w:rPr>
        <w:t>умеренно опасны для пчел,</w:t>
      </w:r>
      <w:r w:rsidR="00405A1C">
        <w:rPr>
          <w:sz w:val="28"/>
          <w:szCs w:val="28"/>
        </w:rPr>
        <w:t xml:space="preserve"> погранично-защитная зона</w:t>
      </w:r>
      <w:r w:rsidR="007C6EC1">
        <w:rPr>
          <w:sz w:val="28"/>
          <w:szCs w:val="28"/>
        </w:rPr>
        <w:t xml:space="preserve"> 2-3 км, ограничение лета пчел </w:t>
      </w:r>
      <w:r w:rsidR="00586D07">
        <w:rPr>
          <w:sz w:val="28"/>
          <w:szCs w:val="28"/>
        </w:rPr>
        <w:t>20-24 часа.</w:t>
      </w:r>
      <w:r w:rsidR="00E613F0">
        <w:rPr>
          <w:sz w:val="28"/>
          <w:szCs w:val="28"/>
        </w:rPr>
        <w:t xml:space="preserve"> </w:t>
      </w:r>
      <w:r w:rsidR="00155FE7">
        <w:rPr>
          <w:sz w:val="28"/>
          <w:szCs w:val="28"/>
        </w:rPr>
        <w:t>Гоплит</w:t>
      </w:r>
      <w:r w:rsidR="008E55A3">
        <w:rPr>
          <w:sz w:val="28"/>
          <w:szCs w:val="28"/>
        </w:rPr>
        <w:t xml:space="preserve"> </w:t>
      </w:r>
      <w:proofErr w:type="spellStart"/>
      <w:r w:rsidR="00D90EF9">
        <w:rPr>
          <w:sz w:val="28"/>
          <w:szCs w:val="28"/>
        </w:rPr>
        <w:t>высоко</w:t>
      </w:r>
      <w:r w:rsidR="008E55A3">
        <w:rPr>
          <w:sz w:val="28"/>
          <w:szCs w:val="28"/>
        </w:rPr>
        <w:t>опасен</w:t>
      </w:r>
      <w:proofErr w:type="spellEnd"/>
      <w:r w:rsidR="008A5C32">
        <w:rPr>
          <w:sz w:val="28"/>
          <w:szCs w:val="28"/>
        </w:rPr>
        <w:t xml:space="preserve"> для пчел</w:t>
      </w:r>
      <w:r w:rsidR="00335504">
        <w:rPr>
          <w:sz w:val="28"/>
          <w:szCs w:val="28"/>
        </w:rPr>
        <w:t>,</w:t>
      </w:r>
      <w:r w:rsidR="008A5C32">
        <w:rPr>
          <w:sz w:val="28"/>
          <w:szCs w:val="28"/>
        </w:rPr>
        <w:t xml:space="preserve"> погранично-защитная зона</w:t>
      </w:r>
      <w:r w:rsidR="00D90EF9">
        <w:rPr>
          <w:sz w:val="28"/>
          <w:szCs w:val="28"/>
        </w:rPr>
        <w:t xml:space="preserve"> </w:t>
      </w:r>
      <w:r w:rsidR="005A0B42">
        <w:rPr>
          <w:sz w:val="28"/>
          <w:szCs w:val="28"/>
        </w:rPr>
        <w:t>для</w:t>
      </w:r>
      <w:r w:rsidR="008A5C32">
        <w:rPr>
          <w:sz w:val="28"/>
          <w:szCs w:val="28"/>
        </w:rPr>
        <w:t xml:space="preserve"> пчел – не менее </w:t>
      </w:r>
      <w:r w:rsidR="009B2329">
        <w:rPr>
          <w:sz w:val="28"/>
          <w:szCs w:val="28"/>
        </w:rPr>
        <w:t xml:space="preserve">4-5 </w:t>
      </w:r>
      <w:r w:rsidR="00912E5D">
        <w:rPr>
          <w:sz w:val="28"/>
          <w:szCs w:val="28"/>
        </w:rPr>
        <w:t xml:space="preserve">км, ограничение лета пчел – </w:t>
      </w:r>
      <w:r w:rsidR="00D90EF9">
        <w:rPr>
          <w:sz w:val="28"/>
          <w:szCs w:val="28"/>
        </w:rPr>
        <w:t>4-6 суток</w:t>
      </w:r>
      <w:r w:rsidR="00912E5D">
        <w:rPr>
          <w:sz w:val="28"/>
          <w:szCs w:val="28"/>
        </w:rPr>
        <w:t xml:space="preserve">. </w:t>
      </w:r>
    </w:p>
    <w:p w:rsidR="00F4437B" w:rsidRPr="00F60122" w:rsidRDefault="003D720D" w:rsidP="0098217D">
      <w:pPr>
        <w:spacing w:line="240" w:lineRule="auto"/>
        <w:ind w:left="0" w:firstLine="0"/>
        <w:jc w:val="left"/>
        <w:rPr>
          <w:sz w:val="28"/>
          <w:szCs w:val="28"/>
        </w:rPr>
      </w:pPr>
      <w:r w:rsidRPr="00F60122">
        <w:rPr>
          <w:sz w:val="28"/>
          <w:szCs w:val="28"/>
        </w:rPr>
        <w:t>Способ проведения — наземное опрыскивание</w:t>
      </w:r>
      <w:r w:rsidR="00652C8D">
        <w:rPr>
          <w:sz w:val="28"/>
          <w:szCs w:val="28"/>
        </w:rPr>
        <w:t xml:space="preserve">, </w:t>
      </w:r>
      <w:r w:rsidR="00F41FFF">
        <w:rPr>
          <w:sz w:val="28"/>
          <w:szCs w:val="28"/>
        </w:rPr>
        <w:t>внесение с помощью разбрасывателя.</w:t>
      </w:r>
    </w:p>
    <w:p w:rsidR="00F4437B" w:rsidRPr="00F60122" w:rsidRDefault="003D720D" w:rsidP="0098217D">
      <w:pPr>
        <w:spacing w:line="240" w:lineRule="auto"/>
        <w:ind w:left="0" w:firstLine="0"/>
        <w:jc w:val="left"/>
        <w:rPr>
          <w:sz w:val="28"/>
          <w:szCs w:val="28"/>
        </w:rPr>
      </w:pPr>
      <w:r w:rsidRPr="00F60122">
        <w:rPr>
          <w:sz w:val="28"/>
          <w:szCs w:val="28"/>
        </w:rPr>
        <w:t>Дополнительная информация по телефону: 8-952-186-56-84</w:t>
      </w:r>
    </w:p>
    <w:p w:rsidR="00F4437B" w:rsidRPr="00F60122" w:rsidRDefault="00F4437B" w:rsidP="0098217D">
      <w:pPr>
        <w:spacing w:line="240" w:lineRule="auto"/>
        <w:ind w:left="0" w:firstLine="0"/>
        <w:jc w:val="left"/>
        <w:rPr>
          <w:sz w:val="28"/>
          <w:szCs w:val="28"/>
        </w:rPr>
        <w:sectPr w:rsidR="00F4437B" w:rsidRPr="00F60122" w:rsidSect="001660E9">
          <w:pgSz w:w="12000" w:h="14165"/>
          <w:pgMar w:top="1341" w:right="1440" w:bottom="168" w:left="1440" w:header="720" w:footer="720" w:gutter="0"/>
          <w:cols w:space="720"/>
          <w:docGrid w:linePitch="517"/>
        </w:sectPr>
      </w:pPr>
    </w:p>
    <w:p w:rsidR="00F4437B" w:rsidRPr="00F60122" w:rsidRDefault="00F4437B" w:rsidP="0098217D">
      <w:pPr>
        <w:spacing w:line="240" w:lineRule="auto"/>
        <w:ind w:left="-1800" w:right="12725" w:firstLine="0"/>
        <w:jc w:val="left"/>
        <w:rPr>
          <w:sz w:val="28"/>
          <w:szCs w:val="28"/>
        </w:rPr>
      </w:pPr>
    </w:p>
    <w:sectPr w:rsidR="00F4437B" w:rsidRPr="00F60122">
      <w:pgSz w:w="14165" w:h="120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52839"/>
    <w:multiLevelType w:val="hybridMultilevel"/>
    <w:tmpl w:val="8B026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7B"/>
    <w:rsid w:val="00003537"/>
    <w:rsid w:val="00003730"/>
    <w:rsid w:val="000115A1"/>
    <w:rsid w:val="0001300B"/>
    <w:rsid w:val="00020F61"/>
    <w:rsid w:val="000217A2"/>
    <w:rsid w:val="00025171"/>
    <w:rsid w:val="00037755"/>
    <w:rsid w:val="000558DE"/>
    <w:rsid w:val="000649DA"/>
    <w:rsid w:val="00071B28"/>
    <w:rsid w:val="00082265"/>
    <w:rsid w:val="00097A1E"/>
    <w:rsid w:val="000A27AB"/>
    <w:rsid w:val="000A4364"/>
    <w:rsid w:val="000A4D39"/>
    <w:rsid w:val="000B22C6"/>
    <w:rsid w:val="000D0118"/>
    <w:rsid w:val="000D3FD0"/>
    <w:rsid w:val="000F4160"/>
    <w:rsid w:val="001113B7"/>
    <w:rsid w:val="0011145D"/>
    <w:rsid w:val="00114ADE"/>
    <w:rsid w:val="00137B5F"/>
    <w:rsid w:val="00145F05"/>
    <w:rsid w:val="00152E13"/>
    <w:rsid w:val="00155FE7"/>
    <w:rsid w:val="001660E9"/>
    <w:rsid w:val="001714B5"/>
    <w:rsid w:val="00172D3C"/>
    <w:rsid w:val="00175A88"/>
    <w:rsid w:val="00187E19"/>
    <w:rsid w:val="001A4F5B"/>
    <w:rsid w:val="001B1A80"/>
    <w:rsid w:val="001C4D2A"/>
    <w:rsid w:val="001D34AD"/>
    <w:rsid w:val="001D69EF"/>
    <w:rsid w:val="001D7843"/>
    <w:rsid w:val="001E1DD8"/>
    <w:rsid w:val="001E4501"/>
    <w:rsid w:val="001E5D9B"/>
    <w:rsid w:val="001E625C"/>
    <w:rsid w:val="001E6B82"/>
    <w:rsid w:val="001F060F"/>
    <w:rsid w:val="001F1E43"/>
    <w:rsid w:val="001F24B2"/>
    <w:rsid w:val="001F7F3A"/>
    <w:rsid w:val="00202102"/>
    <w:rsid w:val="00203C5F"/>
    <w:rsid w:val="002117FD"/>
    <w:rsid w:val="002178DD"/>
    <w:rsid w:val="0022204D"/>
    <w:rsid w:val="00227F91"/>
    <w:rsid w:val="0024282C"/>
    <w:rsid w:val="00244D69"/>
    <w:rsid w:val="002772DD"/>
    <w:rsid w:val="002807E4"/>
    <w:rsid w:val="002841EF"/>
    <w:rsid w:val="00292824"/>
    <w:rsid w:val="00296AF9"/>
    <w:rsid w:val="002A7F99"/>
    <w:rsid w:val="002C4323"/>
    <w:rsid w:val="002C5A84"/>
    <w:rsid w:val="002E3A5B"/>
    <w:rsid w:val="002F066C"/>
    <w:rsid w:val="002F10BC"/>
    <w:rsid w:val="0030511E"/>
    <w:rsid w:val="00335504"/>
    <w:rsid w:val="00336348"/>
    <w:rsid w:val="00343131"/>
    <w:rsid w:val="00347DD2"/>
    <w:rsid w:val="00365099"/>
    <w:rsid w:val="003650A6"/>
    <w:rsid w:val="003834F6"/>
    <w:rsid w:val="003837DC"/>
    <w:rsid w:val="00385101"/>
    <w:rsid w:val="003A2E04"/>
    <w:rsid w:val="003B213C"/>
    <w:rsid w:val="003D4414"/>
    <w:rsid w:val="003D4521"/>
    <w:rsid w:val="003D720D"/>
    <w:rsid w:val="003E342B"/>
    <w:rsid w:val="003F5A33"/>
    <w:rsid w:val="003F7404"/>
    <w:rsid w:val="003F7E82"/>
    <w:rsid w:val="0040067A"/>
    <w:rsid w:val="00401FBC"/>
    <w:rsid w:val="0040468A"/>
    <w:rsid w:val="00405A1C"/>
    <w:rsid w:val="00405DEE"/>
    <w:rsid w:val="00413F3D"/>
    <w:rsid w:val="004152A4"/>
    <w:rsid w:val="00415555"/>
    <w:rsid w:val="004159C6"/>
    <w:rsid w:val="00427DAE"/>
    <w:rsid w:val="00437DEC"/>
    <w:rsid w:val="00441AF9"/>
    <w:rsid w:val="00446996"/>
    <w:rsid w:val="004614A0"/>
    <w:rsid w:val="00467880"/>
    <w:rsid w:val="00467F27"/>
    <w:rsid w:val="00475331"/>
    <w:rsid w:val="0048327C"/>
    <w:rsid w:val="00493028"/>
    <w:rsid w:val="004B20D5"/>
    <w:rsid w:val="004C0E5A"/>
    <w:rsid w:val="004C5DB4"/>
    <w:rsid w:val="004F40FE"/>
    <w:rsid w:val="0050348C"/>
    <w:rsid w:val="00503A4D"/>
    <w:rsid w:val="00504280"/>
    <w:rsid w:val="005061A7"/>
    <w:rsid w:val="00516236"/>
    <w:rsid w:val="00521EAB"/>
    <w:rsid w:val="00522C36"/>
    <w:rsid w:val="00522D13"/>
    <w:rsid w:val="0053127E"/>
    <w:rsid w:val="00531B41"/>
    <w:rsid w:val="00551C61"/>
    <w:rsid w:val="00560350"/>
    <w:rsid w:val="00560DD2"/>
    <w:rsid w:val="0057710D"/>
    <w:rsid w:val="005806D0"/>
    <w:rsid w:val="0058118D"/>
    <w:rsid w:val="00586D07"/>
    <w:rsid w:val="00592C9D"/>
    <w:rsid w:val="00593AE9"/>
    <w:rsid w:val="00595209"/>
    <w:rsid w:val="005A0B42"/>
    <w:rsid w:val="005A6ED1"/>
    <w:rsid w:val="005A77B9"/>
    <w:rsid w:val="005B1912"/>
    <w:rsid w:val="005B4D6B"/>
    <w:rsid w:val="005B591A"/>
    <w:rsid w:val="005C262E"/>
    <w:rsid w:val="005D722A"/>
    <w:rsid w:val="005E4A42"/>
    <w:rsid w:val="005F672D"/>
    <w:rsid w:val="006001CD"/>
    <w:rsid w:val="006031A9"/>
    <w:rsid w:val="00612B8D"/>
    <w:rsid w:val="00612E20"/>
    <w:rsid w:val="00613A48"/>
    <w:rsid w:val="006147A9"/>
    <w:rsid w:val="006216C8"/>
    <w:rsid w:val="006423B2"/>
    <w:rsid w:val="0065109E"/>
    <w:rsid w:val="006522DC"/>
    <w:rsid w:val="00652C8D"/>
    <w:rsid w:val="006624D4"/>
    <w:rsid w:val="00664783"/>
    <w:rsid w:val="006759EE"/>
    <w:rsid w:val="00680CD2"/>
    <w:rsid w:val="00681257"/>
    <w:rsid w:val="00684BBE"/>
    <w:rsid w:val="00690A00"/>
    <w:rsid w:val="006942CB"/>
    <w:rsid w:val="0069651C"/>
    <w:rsid w:val="006A4756"/>
    <w:rsid w:val="006A568D"/>
    <w:rsid w:val="006A7FA4"/>
    <w:rsid w:val="006B7C54"/>
    <w:rsid w:val="006C088B"/>
    <w:rsid w:val="006C4AC9"/>
    <w:rsid w:val="006D03DA"/>
    <w:rsid w:val="006D63AD"/>
    <w:rsid w:val="00714B55"/>
    <w:rsid w:val="00717013"/>
    <w:rsid w:val="00731A86"/>
    <w:rsid w:val="0073456E"/>
    <w:rsid w:val="00742083"/>
    <w:rsid w:val="00743E5B"/>
    <w:rsid w:val="0075753C"/>
    <w:rsid w:val="00761F79"/>
    <w:rsid w:val="00762445"/>
    <w:rsid w:val="00767458"/>
    <w:rsid w:val="007825C0"/>
    <w:rsid w:val="0079016F"/>
    <w:rsid w:val="0079185B"/>
    <w:rsid w:val="00792395"/>
    <w:rsid w:val="007923E7"/>
    <w:rsid w:val="00792EB3"/>
    <w:rsid w:val="00792F23"/>
    <w:rsid w:val="00793EAC"/>
    <w:rsid w:val="0079424F"/>
    <w:rsid w:val="007A18B3"/>
    <w:rsid w:val="007A1CF8"/>
    <w:rsid w:val="007A643B"/>
    <w:rsid w:val="007C6EC1"/>
    <w:rsid w:val="007D2A61"/>
    <w:rsid w:val="007E5BF5"/>
    <w:rsid w:val="007F0DD0"/>
    <w:rsid w:val="00800153"/>
    <w:rsid w:val="008237C2"/>
    <w:rsid w:val="008465BA"/>
    <w:rsid w:val="008535DD"/>
    <w:rsid w:val="0085567C"/>
    <w:rsid w:val="00861196"/>
    <w:rsid w:val="008752DB"/>
    <w:rsid w:val="008773C4"/>
    <w:rsid w:val="00880D5C"/>
    <w:rsid w:val="008922FD"/>
    <w:rsid w:val="008925B6"/>
    <w:rsid w:val="008A01AE"/>
    <w:rsid w:val="008A578A"/>
    <w:rsid w:val="008A5C32"/>
    <w:rsid w:val="008B103D"/>
    <w:rsid w:val="008C30E8"/>
    <w:rsid w:val="008C72AB"/>
    <w:rsid w:val="008D731C"/>
    <w:rsid w:val="008E2E41"/>
    <w:rsid w:val="008E55A3"/>
    <w:rsid w:val="008F34AA"/>
    <w:rsid w:val="008F5735"/>
    <w:rsid w:val="00912E5D"/>
    <w:rsid w:val="0091381E"/>
    <w:rsid w:val="009228CB"/>
    <w:rsid w:val="009249F5"/>
    <w:rsid w:val="00927313"/>
    <w:rsid w:val="009274E5"/>
    <w:rsid w:val="009320E8"/>
    <w:rsid w:val="00944B16"/>
    <w:rsid w:val="00952366"/>
    <w:rsid w:val="00957823"/>
    <w:rsid w:val="00976485"/>
    <w:rsid w:val="0098217D"/>
    <w:rsid w:val="00982FE5"/>
    <w:rsid w:val="00986815"/>
    <w:rsid w:val="00990A8B"/>
    <w:rsid w:val="00992BAE"/>
    <w:rsid w:val="009A0F9E"/>
    <w:rsid w:val="009B2329"/>
    <w:rsid w:val="009C145B"/>
    <w:rsid w:val="009C334A"/>
    <w:rsid w:val="009C5D15"/>
    <w:rsid w:val="009D350C"/>
    <w:rsid w:val="009E289B"/>
    <w:rsid w:val="009E69BB"/>
    <w:rsid w:val="00A03334"/>
    <w:rsid w:val="00A0661A"/>
    <w:rsid w:val="00A121D5"/>
    <w:rsid w:val="00A30A19"/>
    <w:rsid w:val="00A414DB"/>
    <w:rsid w:val="00A41E27"/>
    <w:rsid w:val="00A4760C"/>
    <w:rsid w:val="00A47B7C"/>
    <w:rsid w:val="00A52591"/>
    <w:rsid w:val="00A56D16"/>
    <w:rsid w:val="00A70DB8"/>
    <w:rsid w:val="00A7276F"/>
    <w:rsid w:val="00A873DB"/>
    <w:rsid w:val="00A95C83"/>
    <w:rsid w:val="00A95E6E"/>
    <w:rsid w:val="00A96411"/>
    <w:rsid w:val="00AB4780"/>
    <w:rsid w:val="00AC4F47"/>
    <w:rsid w:val="00AF66D9"/>
    <w:rsid w:val="00B031E8"/>
    <w:rsid w:val="00B03317"/>
    <w:rsid w:val="00B379E3"/>
    <w:rsid w:val="00B53F18"/>
    <w:rsid w:val="00B576DD"/>
    <w:rsid w:val="00B63597"/>
    <w:rsid w:val="00B63E9D"/>
    <w:rsid w:val="00B81EDE"/>
    <w:rsid w:val="00B8203F"/>
    <w:rsid w:val="00B8442C"/>
    <w:rsid w:val="00B85429"/>
    <w:rsid w:val="00BC48DD"/>
    <w:rsid w:val="00BC75E1"/>
    <w:rsid w:val="00BD7F18"/>
    <w:rsid w:val="00BE0A1E"/>
    <w:rsid w:val="00C03595"/>
    <w:rsid w:val="00C0560F"/>
    <w:rsid w:val="00C069D9"/>
    <w:rsid w:val="00C118EE"/>
    <w:rsid w:val="00C16916"/>
    <w:rsid w:val="00C20288"/>
    <w:rsid w:val="00C22D5E"/>
    <w:rsid w:val="00C32C4C"/>
    <w:rsid w:val="00C3698E"/>
    <w:rsid w:val="00C65A6E"/>
    <w:rsid w:val="00C674FB"/>
    <w:rsid w:val="00C67D8E"/>
    <w:rsid w:val="00C8582F"/>
    <w:rsid w:val="00C944D3"/>
    <w:rsid w:val="00C95776"/>
    <w:rsid w:val="00C95FF7"/>
    <w:rsid w:val="00CB3DDC"/>
    <w:rsid w:val="00CB66B7"/>
    <w:rsid w:val="00CC24B2"/>
    <w:rsid w:val="00CE0B0C"/>
    <w:rsid w:val="00CE2585"/>
    <w:rsid w:val="00CE3B46"/>
    <w:rsid w:val="00CE53DA"/>
    <w:rsid w:val="00D0199D"/>
    <w:rsid w:val="00D01D46"/>
    <w:rsid w:val="00D03889"/>
    <w:rsid w:val="00D17AC8"/>
    <w:rsid w:val="00D224A2"/>
    <w:rsid w:val="00D31195"/>
    <w:rsid w:val="00D336E3"/>
    <w:rsid w:val="00D340A4"/>
    <w:rsid w:val="00D412E3"/>
    <w:rsid w:val="00D440C3"/>
    <w:rsid w:val="00D45CFE"/>
    <w:rsid w:val="00D62908"/>
    <w:rsid w:val="00D63B86"/>
    <w:rsid w:val="00D701B1"/>
    <w:rsid w:val="00D90EF9"/>
    <w:rsid w:val="00D91318"/>
    <w:rsid w:val="00D96208"/>
    <w:rsid w:val="00D9784A"/>
    <w:rsid w:val="00DC48EF"/>
    <w:rsid w:val="00DD4A58"/>
    <w:rsid w:val="00DD5AB8"/>
    <w:rsid w:val="00DD695E"/>
    <w:rsid w:val="00DF1054"/>
    <w:rsid w:val="00DF296D"/>
    <w:rsid w:val="00DF59A6"/>
    <w:rsid w:val="00E06BA3"/>
    <w:rsid w:val="00E07519"/>
    <w:rsid w:val="00E324B8"/>
    <w:rsid w:val="00E35050"/>
    <w:rsid w:val="00E41B9D"/>
    <w:rsid w:val="00E500A5"/>
    <w:rsid w:val="00E53267"/>
    <w:rsid w:val="00E577F1"/>
    <w:rsid w:val="00E613F0"/>
    <w:rsid w:val="00EA3F3A"/>
    <w:rsid w:val="00EC016A"/>
    <w:rsid w:val="00EC34C7"/>
    <w:rsid w:val="00EC5EB1"/>
    <w:rsid w:val="00EE08F7"/>
    <w:rsid w:val="00EF3B3E"/>
    <w:rsid w:val="00EF658B"/>
    <w:rsid w:val="00F04D82"/>
    <w:rsid w:val="00F35770"/>
    <w:rsid w:val="00F41FFF"/>
    <w:rsid w:val="00F4437B"/>
    <w:rsid w:val="00F5113A"/>
    <w:rsid w:val="00F53D98"/>
    <w:rsid w:val="00F5488A"/>
    <w:rsid w:val="00F60122"/>
    <w:rsid w:val="00F61A0A"/>
    <w:rsid w:val="00F6295B"/>
    <w:rsid w:val="00F65F66"/>
    <w:rsid w:val="00F66067"/>
    <w:rsid w:val="00F71DE9"/>
    <w:rsid w:val="00F85EF6"/>
    <w:rsid w:val="00F9368B"/>
    <w:rsid w:val="00FA06D7"/>
    <w:rsid w:val="00FA409E"/>
    <w:rsid w:val="00FA41AC"/>
    <w:rsid w:val="00FA5DFA"/>
    <w:rsid w:val="00FA7273"/>
    <w:rsid w:val="00FB3151"/>
    <w:rsid w:val="00FB58A4"/>
    <w:rsid w:val="00FC186C"/>
    <w:rsid w:val="00FC5384"/>
    <w:rsid w:val="00FD0866"/>
    <w:rsid w:val="00FD29AE"/>
    <w:rsid w:val="00FE26A2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CD27F-8008-B04C-AC84-A49FC127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3" w:line="229" w:lineRule="auto"/>
      <w:ind w:left="4" w:hanging="4"/>
      <w:jc w:val="both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60E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</cp:lastModifiedBy>
  <cp:revision>2</cp:revision>
  <cp:lastPrinted>2025-05-12T05:03:00Z</cp:lastPrinted>
  <dcterms:created xsi:type="dcterms:W3CDTF">2025-05-15T09:02:00Z</dcterms:created>
  <dcterms:modified xsi:type="dcterms:W3CDTF">2025-05-15T09:02:00Z</dcterms:modified>
</cp:coreProperties>
</file>